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1CF885">
      <w:pPr>
        <w:spacing w:line="240" w:lineRule="auto"/>
        <w:ind w:firstLine="300" w:firstLineChars="100"/>
        <w:jc w:val="both"/>
        <w:rPr>
          <w:rFonts w:hint="eastAsia" w:ascii="HarmonyOS Sans SC Black" w:hAnsi="HarmonyOS Sans SC Black" w:eastAsia="HarmonyOS Sans SC Black" w:cs="HarmonyOS Sans SC Black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HarmonyOS Sans SC Black" w:hAnsi="HarmonyOS Sans SC Black" w:eastAsia="HarmonyOS Sans SC Black" w:cs="HarmonyOS Sans SC Black"/>
          <w:b w:val="0"/>
          <w:bCs w:val="0"/>
          <w:sz w:val="30"/>
          <w:szCs w:val="30"/>
          <w:lang w:val="en-US" w:eastAsia="zh-CN"/>
        </w:rPr>
        <w:t>IV7 (IV7215) KV170 Integrated Power System Product Specification</w:t>
      </w:r>
    </w:p>
    <w:p w14:paraId="5C9986B4">
      <w:pPr>
        <w:bidi w:val="0"/>
        <w:rPr>
          <w:rFonts w:hint="eastAsia" w:ascii="HarmonyOS Sans SC" w:hAnsi="HarmonyOS Sans SC" w:eastAsia="HarmonyOS Sans SC" w:cs="HarmonyOS Sans SC"/>
          <w:sz w:val="24"/>
          <w:szCs w:val="24"/>
          <w:lang w:val="en-US" w:eastAsia="zh-CN"/>
        </w:rPr>
      </w:pPr>
      <w:r>
        <w:rPr>
          <w:rFonts w:hint="eastAsia" w:ascii="HarmonyOS Sans SC" w:hAnsi="HarmonyOS Sans SC" w:eastAsia="HarmonyOS Sans SC" w:cs="HarmonyOS Sans SC"/>
          <w:sz w:val="22"/>
          <w:szCs w:val="22"/>
          <w:lang w:val="en-US" w:eastAsia="zh-CN"/>
        </w:rPr>
        <w:t xml:space="preserve">  </w:t>
      </w:r>
      <w:r>
        <w:rPr>
          <w:rFonts w:hint="eastAsia" w:ascii="HarmonyOS Sans SC" w:hAnsi="HarmonyOS Sans SC" w:eastAsia="HarmonyOS Sans SC" w:cs="HarmonyOS Sans SC"/>
          <w:sz w:val="24"/>
          <w:szCs w:val="24"/>
          <w:lang w:val="en-US" w:eastAsia="zh-CN"/>
        </w:rPr>
        <w:t xml:space="preserve"> IV7 (IV7215) KV170-Recommended for fixed-wing UAVs with a takeoff weight of 20~25kg</w:t>
      </w:r>
    </w:p>
    <w:p w14:paraId="39CA1555">
      <w:pPr>
        <w:numPr>
          <w:ilvl w:val="0"/>
          <w:numId w:val="0"/>
        </w:numPr>
        <w:spacing w:line="360" w:lineRule="auto"/>
        <w:jc w:val="left"/>
        <w:rPr>
          <w:rFonts w:hint="eastAsia" w:ascii="HarmonyOS Sans SC Black" w:hAnsi="HarmonyOS Sans SC Black" w:eastAsia="HarmonyOS Sans SC Black" w:cs="HarmonyOS Sans SC Black"/>
          <w:b w:val="0"/>
          <w:bCs/>
          <w:sz w:val="24"/>
          <w:szCs w:val="24"/>
          <w:lang w:val="en-US" w:eastAsia="zh-CN"/>
        </w:rPr>
      </w:pPr>
      <w:r>
        <w:rPr>
          <w:rFonts w:hint="eastAsia" w:ascii="Arial" w:hAnsi="Arial" w:eastAsia="黑体" w:cs="Arial"/>
          <w:b/>
          <w:sz w:val="24"/>
          <w:szCs w:val="24"/>
          <w:lang w:val="en-US" w:eastAsia="zh-CN"/>
        </w:rPr>
        <w:t xml:space="preserve">  </w:t>
      </w:r>
      <w:r>
        <w:rPr>
          <w:rFonts w:hint="eastAsia" w:ascii="HarmonyOS Sans SC" w:hAnsi="HarmonyOS Sans SC" w:eastAsia="HarmonyOS Sans SC" w:cs="HarmonyOS Sans SC"/>
          <w:b/>
          <w:sz w:val="24"/>
          <w:szCs w:val="24"/>
          <w:lang w:val="en-US" w:eastAsia="zh-CN"/>
        </w:rPr>
        <w:t xml:space="preserve"> </w:t>
      </w:r>
      <w:r>
        <w:rPr>
          <w:rFonts w:hint="eastAsia" w:ascii="HarmonyOS Sans SC Black" w:hAnsi="HarmonyOS Sans SC Black" w:eastAsia="HarmonyOS Sans SC Black" w:cs="HarmonyOS Sans SC Black"/>
          <w:b w:val="0"/>
          <w:bCs/>
          <w:sz w:val="24"/>
          <w:szCs w:val="24"/>
          <w:lang w:val="en-US" w:eastAsia="zh-CN"/>
        </w:rPr>
        <w:t>1.Parameters</w:t>
      </w:r>
    </w:p>
    <w:tbl>
      <w:tblPr>
        <w:tblStyle w:val="6"/>
        <w:tblW w:w="0" w:type="auto"/>
        <w:tblInd w:w="42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8"/>
        <w:gridCol w:w="3239"/>
        <w:gridCol w:w="5408"/>
      </w:tblGrid>
      <w:tr w14:paraId="795805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738" w:type="dxa"/>
            <w:vMerge w:val="restart"/>
            <w:vAlign w:val="center"/>
          </w:tcPr>
          <w:p w14:paraId="23545CF8">
            <w:pPr>
              <w:snapToGrid w:val="0"/>
              <w:spacing w:line="240" w:lineRule="auto"/>
              <w:jc w:val="both"/>
              <w:rPr>
                <w:rFonts w:hint="eastAsia" w:ascii="HarmonyOS Sans SC Black" w:hAnsi="HarmonyOS Sans SC Black" w:eastAsia="HarmonyOS Sans SC Black" w:cs="HarmonyOS Sans SC Black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HarmonyOS Sans SC Black" w:hAnsi="HarmonyOS Sans SC Black" w:eastAsia="HarmonyOS Sans SC Black" w:cs="HarmonyOS Sans SC Black"/>
                <w:b w:val="0"/>
                <w:bCs w:val="0"/>
                <w:sz w:val="24"/>
                <w:szCs w:val="24"/>
                <w:lang w:val="en-US" w:eastAsia="zh-CN"/>
              </w:rPr>
              <w:t>System</w:t>
            </w:r>
          </w:p>
          <w:p w14:paraId="601BEB7A">
            <w:pPr>
              <w:snapToGrid w:val="0"/>
              <w:spacing w:line="240" w:lineRule="auto"/>
              <w:jc w:val="both"/>
              <w:rPr>
                <w:rFonts w:hint="eastAsia" w:ascii="HarmonyOS Sans SC Black" w:hAnsi="HarmonyOS Sans SC Black" w:eastAsia="HarmonyOS Sans SC Black" w:cs="HarmonyOS Sans SC Black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HarmonyOS Sans SC Black" w:hAnsi="HarmonyOS Sans SC Black" w:eastAsia="HarmonyOS Sans SC Black" w:cs="HarmonyOS Sans SC Black"/>
                <w:b w:val="0"/>
                <w:bCs w:val="0"/>
                <w:sz w:val="24"/>
                <w:szCs w:val="24"/>
                <w:lang w:val="en-US" w:eastAsia="zh-CN"/>
              </w:rPr>
              <w:t>Parameters</w:t>
            </w:r>
          </w:p>
        </w:tc>
        <w:tc>
          <w:tcPr>
            <w:tcW w:w="3239" w:type="dxa"/>
            <w:vAlign w:val="center"/>
          </w:tcPr>
          <w:p w14:paraId="3637FF3C">
            <w:pPr>
              <w:snapToGrid w:val="0"/>
              <w:spacing w:line="240" w:lineRule="auto"/>
              <w:jc w:val="both"/>
              <w:rPr>
                <w:rFonts w:hint="default" w:ascii="HarmonyOS Sans SC" w:hAnsi="HarmonyOS Sans SC" w:eastAsia="HarmonyOS Sans SC" w:cs="HarmonyOS Sans SC"/>
                <w:color w:val="404040" w:themeColor="text1" w:themeTint="BF"/>
                <w:sz w:val="22"/>
                <w:szCs w:val="22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default" w:ascii="HarmonyOS Sans SC" w:hAnsi="HarmonyOS Sans SC" w:eastAsia="HarmonyOS Sans SC" w:cs="HarmonyOS Sans SC"/>
                <w:color w:val="404040" w:themeColor="text1" w:themeTint="BF"/>
                <w:sz w:val="22"/>
                <w:szCs w:val="22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Model</w:t>
            </w:r>
          </w:p>
        </w:tc>
        <w:tc>
          <w:tcPr>
            <w:tcW w:w="5408" w:type="dxa"/>
            <w:vAlign w:val="center"/>
          </w:tcPr>
          <w:p w14:paraId="150105EE">
            <w:pPr>
              <w:snapToGrid w:val="0"/>
              <w:spacing w:line="240" w:lineRule="auto"/>
              <w:jc w:val="both"/>
              <w:rPr>
                <w:rFonts w:hint="default" w:ascii="HarmonyOS Sans SC Black" w:hAnsi="HarmonyOS Sans SC Black" w:eastAsia="HarmonyOS Sans SC Black" w:cs="HarmonyOS Sans SC Black"/>
                <w:b w:val="0"/>
                <w:bCs w:val="0"/>
                <w:color w:val="262626" w:themeColor="text1" w:themeTint="D9"/>
                <w:sz w:val="18"/>
                <w:szCs w:val="18"/>
                <w:lang w:val="en-US" w:eastAsia="zh-CN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</w:pPr>
            <w:bookmarkStart w:id="0" w:name="_GoBack"/>
            <w:bookmarkEnd w:id="0"/>
            <w:r>
              <w:rPr>
                <w:rFonts w:hint="eastAsia" w:ascii="HarmonyOS Sans SC Black" w:hAnsi="HarmonyOS Sans SC Black" w:eastAsia="HarmonyOS Sans SC Black" w:cs="HarmonyOS Sans SC Black"/>
                <w:b w:val="0"/>
                <w:bCs w:val="0"/>
                <w:color w:val="262626" w:themeColor="text1" w:themeTint="D9"/>
                <w:sz w:val="22"/>
                <w:szCs w:val="22"/>
                <w:lang w:val="en-US" w:eastAsia="zh-CN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IV7 (IV7215)</w:t>
            </w:r>
            <w:r>
              <w:rPr>
                <w:rFonts w:hint="default" w:ascii="HarmonyOS Sans SC Black" w:hAnsi="HarmonyOS Sans SC Black" w:eastAsia="HarmonyOS Sans SC Black" w:cs="HarmonyOS Sans SC Black"/>
                <w:b w:val="0"/>
                <w:bCs w:val="0"/>
                <w:color w:val="262626" w:themeColor="text1" w:themeTint="D9"/>
                <w:sz w:val="22"/>
                <w:szCs w:val="22"/>
                <w:lang w:val="en-US" w:eastAsia="zh-CN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 xml:space="preserve"> KV</w:t>
            </w:r>
            <w:r>
              <w:rPr>
                <w:rFonts w:hint="eastAsia" w:ascii="HarmonyOS Sans SC Black" w:hAnsi="HarmonyOS Sans SC Black" w:eastAsia="HarmonyOS Sans SC Black" w:cs="HarmonyOS Sans SC Black"/>
                <w:b w:val="0"/>
                <w:bCs w:val="0"/>
                <w:color w:val="262626" w:themeColor="text1" w:themeTint="D9"/>
                <w:sz w:val="22"/>
                <w:szCs w:val="22"/>
                <w:lang w:val="en-US" w:eastAsia="zh-CN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170</w:t>
            </w:r>
          </w:p>
        </w:tc>
      </w:tr>
      <w:tr w14:paraId="57E51E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738" w:type="dxa"/>
            <w:vMerge w:val="continue"/>
            <w:vAlign w:val="top"/>
          </w:tcPr>
          <w:p w14:paraId="32B527C9">
            <w:pPr>
              <w:spacing w:line="240" w:lineRule="auto"/>
              <w:jc w:val="left"/>
              <w:rPr>
                <w:rFonts w:hint="eastAsia" w:ascii="HarmonyOS Sans SC Black" w:hAnsi="HarmonyOS Sans SC Black" w:eastAsia="HarmonyOS Sans SC Black" w:cs="HarmonyOS Sans SC Black"/>
                <w:b w:val="0"/>
                <w:bCs w:val="0"/>
                <w:sz w:val="20"/>
                <w:szCs w:val="20"/>
                <w:lang w:val="en-US" w:eastAsia="zh-CN"/>
              </w:rPr>
            </w:pPr>
          </w:p>
        </w:tc>
        <w:tc>
          <w:tcPr>
            <w:tcW w:w="3239" w:type="dxa"/>
            <w:vAlign w:val="center"/>
          </w:tcPr>
          <w:p w14:paraId="731B9636">
            <w:pPr>
              <w:snapToGrid w:val="0"/>
              <w:spacing w:line="240" w:lineRule="auto"/>
              <w:jc w:val="both"/>
              <w:rPr>
                <w:rFonts w:hint="default" w:ascii="HarmonyOS Sans SC" w:hAnsi="HarmonyOS Sans SC" w:eastAsia="HarmonyOS Sans SC" w:cs="HarmonyOS Sans SC"/>
                <w:color w:val="404040" w:themeColor="text1" w:themeTint="BF"/>
                <w:sz w:val="22"/>
                <w:szCs w:val="22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default" w:ascii="HarmonyOS Sans SC" w:hAnsi="HarmonyOS Sans SC" w:eastAsia="HarmonyOS Sans SC" w:cs="HarmonyOS Sans SC"/>
                <w:color w:val="404040" w:themeColor="text1" w:themeTint="BF"/>
                <w:sz w:val="22"/>
                <w:szCs w:val="22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Configuration</w:t>
            </w:r>
          </w:p>
        </w:tc>
        <w:tc>
          <w:tcPr>
            <w:tcW w:w="5408" w:type="dxa"/>
            <w:vAlign w:val="center"/>
          </w:tcPr>
          <w:p w14:paraId="0BB011F7">
            <w:pPr>
              <w:snapToGrid w:val="0"/>
              <w:spacing w:line="240" w:lineRule="auto"/>
              <w:jc w:val="left"/>
              <w:rPr>
                <w:rFonts w:hint="default" w:ascii="HarmonyOS Sans SC Black" w:hAnsi="HarmonyOS Sans SC Black" w:eastAsia="HarmonyOS Sans SC Black" w:cs="HarmonyOS Sans SC Black"/>
                <w:b w:val="0"/>
                <w:bCs w:val="0"/>
                <w:color w:val="262626" w:themeColor="text1" w:themeTint="D9"/>
                <w:sz w:val="18"/>
                <w:szCs w:val="18"/>
                <w:lang w:val="en-US" w:eastAsia="zh-CN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</w:pPr>
            <w:r>
              <w:rPr>
                <w:rFonts w:hint="eastAsia" w:ascii="HarmonyOS Sans SC Black" w:hAnsi="HarmonyOS Sans SC Black" w:eastAsia="HarmonyOS Sans SC Black" w:cs="HarmonyOS Sans SC Black"/>
                <w:b w:val="0"/>
                <w:bCs w:val="0"/>
                <w:color w:val="262626" w:themeColor="text1" w:themeTint="D9"/>
                <w:sz w:val="22"/>
                <w:szCs w:val="22"/>
                <w:lang w:val="en-US" w:eastAsia="zh-CN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IV7 (IV7215)</w:t>
            </w:r>
            <w:r>
              <w:rPr>
                <w:rFonts w:hint="default" w:ascii="HarmonyOS Sans SC Black" w:hAnsi="HarmonyOS Sans SC Black" w:eastAsia="HarmonyOS Sans SC Black" w:cs="HarmonyOS Sans SC Black"/>
                <w:b w:val="0"/>
                <w:bCs w:val="0"/>
                <w:color w:val="262626" w:themeColor="text1" w:themeTint="D9"/>
                <w:sz w:val="22"/>
                <w:szCs w:val="22"/>
                <w:lang w:val="en-US" w:eastAsia="zh-CN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 xml:space="preserve"> Motor+14S FOC IV150A ESC</w:t>
            </w:r>
          </w:p>
        </w:tc>
      </w:tr>
      <w:tr w14:paraId="72C7D6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738" w:type="dxa"/>
            <w:vMerge w:val="continue"/>
            <w:vAlign w:val="top"/>
          </w:tcPr>
          <w:p w14:paraId="16DC17BA">
            <w:pPr>
              <w:spacing w:line="240" w:lineRule="auto"/>
              <w:jc w:val="left"/>
              <w:rPr>
                <w:rFonts w:hint="eastAsia" w:ascii="HarmonyOS Sans SC Black" w:hAnsi="HarmonyOS Sans SC Black" w:eastAsia="HarmonyOS Sans SC Black" w:cs="HarmonyOS Sans SC Black"/>
                <w:b w:val="0"/>
                <w:bCs w:val="0"/>
                <w:sz w:val="20"/>
                <w:szCs w:val="20"/>
                <w:lang w:val="en-US" w:eastAsia="zh-CN"/>
              </w:rPr>
            </w:pPr>
          </w:p>
        </w:tc>
        <w:tc>
          <w:tcPr>
            <w:tcW w:w="3239" w:type="dxa"/>
            <w:vAlign w:val="center"/>
          </w:tcPr>
          <w:p w14:paraId="5AAA5589">
            <w:pPr>
              <w:snapToGrid w:val="0"/>
              <w:spacing w:line="240" w:lineRule="auto"/>
              <w:jc w:val="both"/>
              <w:rPr>
                <w:rFonts w:hint="default" w:ascii="HarmonyOS Sans SC" w:hAnsi="HarmonyOS Sans SC" w:eastAsia="HarmonyOS Sans SC" w:cs="HarmonyOS Sans SC"/>
                <w:color w:val="404040" w:themeColor="text1" w:themeTint="BF"/>
                <w:sz w:val="22"/>
                <w:szCs w:val="22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default" w:ascii="HarmonyOS Sans SC" w:hAnsi="HarmonyOS Sans SC" w:eastAsia="HarmonyOS Sans SC" w:cs="HarmonyOS Sans SC"/>
                <w:color w:val="404040" w:themeColor="text1" w:themeTint="BF"/>
                <w:sz w:val="22"/>
                <w:szCs w:val="22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Recommended Battery</w:t>
            </w:r>
          </w:p>
        </w:tc>
        <w:tc>
          <w:tcPr>
            <w:tcW w:w="5408" w:type="dxa"/>
            <w:vAlign w:val="center"/>
          </w:tcPr>
          <w:p w14:paraId="150C2C78">
            <w:pPr>
              <w:snapToGrid w:val="0"/>
              <w:spacing w:line="240" w:lineRule="auto"/>
              <w:jc w:val="left"/>
              <w:rPr>
                <w:rFonts w:hint="default" w:ascii="HarmonyOS Sans SC Black" w:hAnsi="HarmonyOS Sans SC Black" w:eastAsia="HarmonyOS Sans SC Black" w:cs="HarmonyOS Sans SC Black"/>
                <w:b w:val="0"/>
                <w:bCs w:val="0"/>
                <w:color w:val="262626" w:themeColor="text1" w:themeTint="D9"/>
                <w:sz w:val="18"/>
                <w:szCs w:val="18"/>
                <w:lang w:val="en-US" w:eastAsia="zh-CN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</w:pPr>
            <w:r>
              <w:rPr>
                <w:rFonts w:hint="default" w:ascii="HarmonyOS Sans SC Black" w:hAnsi="HarmonyOS Sans SC Black" w:eastAsia="HarmonyOS Sans SC Black" w:cs="HarmonyOS Sans SC Black"/>
                <w:b w:val="0"/>
                <w:bCs w:val="0"/>
                <w:color w:val="262626" w:themeColor="text1" w:themeTint="D9"/>
                <w:sz w:val="22"/>
                <w:szCs w:val="22"/>
                <w:lang w:val="en-US" w:eastAsia="zh-CN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12</w:t>
            </w:r>
            <w:r>
              <w:rPr>
                <w:rFonts w:hint="eastAsia" w:ascii="HarmonyOS Sans SC Black" w:hAnsi="HarmonyOS Sans SC Black" w:eastAsia="HarmonyOS Sans SC Black" w:cs="HarmonyOS Sans SC Black"/>
                <w:b w:val="0"/>
                <w:bCs w:val="0"/>
                <w:color w:val="262626" w:themeColor="text1" w:themeTint="D9"/>
                <w:sz w:val="22"/>
                <w:szCs w:val="22"/>
                <w:lang w:val="en-US" w:eastAsia="zh-CN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~14</w:t>
            </w:r>
            <w:r>
              <w:rPr>
                <w:rFonts w:hint="default" w:ascii="HarmonyOS Sans SC Black" w:hAnsi="HarmonyOS Sans SC Black" w:eastAsia="HarmonyOS Sans SC Black" w:cs="HarmonyOS Sans SC Black"/>
                <w:b w:val="0"/>
                <w:bCs w:val="0"/>
                <w:color w:val="262626" w:themeColor="text1" w:themeTint="D9"/>
                <w:sz w:val="22"/>
                <w:szCs w:val="22"/>
                <w:lang w:val="en-US" w:eastAsia="zh-CN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S</w:t>
            </w:r>
            <w:r>
              <w:rPr>
                <w:rFonts w:hint="eastAsia" w:ascii="HarmonyOS Sans SC Black" w:hAnsi="HarmonyOS Sans SC Black" w:eastAsia="HarmonyOS Sans SC Black" w:cs="HarmonyOS Sans SC Black"/>
                <w:b w:val="0"/>
                <w:bCs w:val="0"/>
                <w:color w:val="262626" w:themeColor="text1" w:themeTint="D9"/>
                <w:sz w:val="22"/>
                <w:szCs w:val="22"/>
                <w:lang w:val="en-US" w:eastAsia="zh-CN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 xml:space="preserve"> </w:t>
            </w:r>
            <w:r>
              <w:rPr>
                <w:rFonts w:hint="default" w:ascii="HarmonyOS Sans SC Black" w:hAnsi="HarmonyOS Sans SC Black" w:eastAsia="HarmonyOS Sans SC Black" w:cs="HarmonyOS Sans SC Black"/>
                <w:b w:val="0"/>
                <w:bCs w:val="0"/>
                <w:color w:val="262626" w:themeColor="text1" w:themeTint="D9"/>
                <w:sz w:val="22"/>
                <w:szCs w:val="22"/>
                <w:lang w:val="en-US" w:eastAsia="zh-CN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(LiPo)</w:t>
            </w:r>
          </w:p>
        </w:tc>
      </w:tr>
      <w:tr w14:paraId="1B38E5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738" w:type="dxa"/>
            <w:vMerge w:val="continue"/>
            <w:vAlign w:val="top"/>
          </w:tcPr>
          <w:p w14:paraId="10447F88">
            <w:pPr>
              <w:spacing w:line="240" w:lineRule="auto"/>
              <w:jc w:val="left"/>
              <w:rPr>
                <w:rFonts w:hint="eastAsia" w:ascii="HarmonyOS Sans SC Black" w:hAnsi="HarmonyOS Sans SC Black" w:eastAsia="HarmonyOS Sans SC Black" w:cs="HarmonyOS Sans SC Black"/>
                <w:b w:val="0"/>
                <w:bCs w:val="0"/>
                <w:sz w:val="20"/>
                <w:szCs w:val="20"/>
                <w:lang w:val="en-US" w:eastAsia="zh-CN"/>
              </w:rPr>
            </w:pPr>
          </w:p>
        </w:tc>
        <w:tc>
          <w:tcPr>
            <w:tcW w:w="3239" w:type="dxa"/>
            <w:vAlign w:val="center"/>
          </w:tcPr>
          <w:p w14:paraId="686EDBC5">
            <w:pPr>
              <w:snapToGrid w:val="0"/>
              <w:spacing w:line="240" w:lineRule="auto"/>
              <w:jc w:val="both"/>
              <w:rPr>
                <w:rFonts w:hint="default" w:ascii="HarmonyOS Sans SC" w:hAnsi="HarmonyOS Sans SC" w:eastAsia="HarmonyOS Sans SC" w:cs="HarmonyOS Sans SC"/>
                <w:color w:val="404040" w:themeColor="text1" w:themeTint="BF"/>
                <w:sz w:val="22"/>
                <w:szCs w:val="22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default" w:ascii="HarmonyOS Sans SC" w:hAnsi="HarmonyOS Sans SC" w:eastAsia="HarmonyOS Sans SC" w:cs="HarmonyOS Sans SC"/>
                <w:color w:val="404040" w:themeColor="text1" w:themeTint="BF"/>
                <w:sz w:val="22"/>
                <w:szCs w:val="22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Max Thrust (kg)</w:t>
            </w:r>
          </w:p>
        </w:tc>
        <w:tc>
          <w:tcPr>
            <w:tcW w:w="5408" w:type="dxa"/>
            <w:vAlign w:val="center"/>
          </w:tcPr>
          <w:p w14:paraId="10BA6223">
            <w:pPr>
              <w:snapToGrid w:val="0"/>
              <w:spacing w:line="240" w:lineRule="auto"/>
              <w:jc w:val="left"/>
              <w:rPr>
                <w:rFonts w:hint="default" w:ascii="HarmonyOS Sans SC Black" w:hAnsi="HarmonyOS Sans SC Black" w:eastAsia="HarmonyOS Sans SC Black" w:cs="HarmonyOS Sans SC Black"/>
                <w:b w:val="0"/>
                <w:bCs w:val="0"/>
                <w:color w:val="262626" w:themeColor="text1" w:themeTint="D9"/>
                <w:sz w:val="22"/>
                <w:szCs w:val="22"/>
                <w:lang w:val="en-US" w:eastAsia="zh-CN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</w:pPr>
            <w:r>
              <w:rPr>
                <w:rFonts w:hint="default" w:ascii="HarmonyOS Sans SC Black" w:hAnsi="HarmonyOS Sans SC Black" w:eastAsia="HarmonyOS Sans SC Black" w:cs="HarmonyOS Sans SC Black"/>
                <w:b w:val="0"/>
                <w:bCs w:val="0"/>
                <w:color w:val="262626" w:themeColor="text1" w:themeTint="D9"/>
                <w:sz w:val="22"/>
                <w:szCs w:val="22"/>
                <w:lang w:val="en-US" w:eastAsia="zh-CN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14</w:t>
            </w:r>
            <w:r>
              <w:rPr>
                <w:rFonts w:hint="eastAsia" w:ascii="HarmonyOS Sans SC Black" w:hAnsi="HarmonyOS Sans SC Black" w:eastAsia="HarmonyOS Sans SC Black" w:cs="HarmonyOS Sans SC Black"/>
                <w:b w:val="0"/>
                <w:bCs w:val="0"/>
                <w:color w:val="262626" w:themeColor="text1" w:themeTint="D9"/>
                <w:sz w:val="22"/>
                <w:szCs w:val="22"/>
                <w:lang w:val="en-US" w:eastAsia="zh-CN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.7</w:t>
            </w:r>
          </w:p>
        </w:tc>
      </w:tr>
      <w:tr w14:paraId="268765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738" w:type="dxa"/>
            <w:vMerge w:val="continue"/>
            <w:vAlign w:val="top"/>
          </w:tcPr>
          <w:p w14:paraId="2F596D55">
            <w:pPr>
              <w:spacing w:line="240" w:lineRule="auto"/>
              <w:jc w:val="left"/>
              <w:rPr>
                <w:rFonts w:hint="eastAsia" w:ascii="HarmonyOS Sans SC Black" w:hAnsi="HarmonyOS Sans SC Black" w:eastAsia="HarmonyOS Sans SC Black" w:cs="HarmonyOS Sans SC Black"/>
                <w:b w:val="0"/>
                <w:bCs w:val="0"/>
                <w:sz w:val="20"/>
                <w:szCs w:val="20"/>
                <w:lang w:val="en-US" w:eastAsia="zh-CN"/>
              </w:rPr>
            </w:pPr>
          </w:p>
        </w:tc>
        <w:tc>
          <w:tcPr>
            <w:tcW w:w="3239" w:type="dxa"/>
            <w:vAlign w:val="center"/>
          </w:tcPr>
          <w:p w14:paraId="06F84629">
            <w:pPr>
              <w:snapToGrid w:val="0"/>
              <w:spacing w:line="240" w:lineRule="auto"/>
              <w:jc w:val="both"/>
              <w:rPr>
                <w:rFonts w:hint="default" w:ascii="HarmonyOS Sans SC" w:hAnsi="HarmonyOS Sans SC" w:eastAsia="HarmonyOS Sans SC" w:cs="HarmonyOS Sans SC"/>
                <w:color w:val="404040" w:themeColor="text1" w:themeTint="BF"/>
                <w:sz w:val="22"/>
                <w:szCs w:val="22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default" w:ascii="HarmonyOS Sans SC" w:hAnsi="HarmonyOS Sans SC" w:eastAsia="HarmonyOS Sans SC" w:cs="HarmonyOS Sans SC"/>
                <w:color w:val="404040" w:themeColor="text1" w:themeTint="BF"/>
                <w:sz w:val="22"/>
                <w:szCs w:val="22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Recommended</w:t>
            </w:r>
          </w:p>
          <w:p w14:paraId="101DDDC1">
            <w:pPr>
              <w:snapToGrid w:val="0"/>
              <w:spacing w:line="240" w:lineRule="auto"/>
              <w:jc w:val="both"/>
              <w:rPr>
                <w:rFonts w:hint="default" w:ascii="HarmonyOS Sans SC" w:hAnsi="HarmonyOS Sans SC" w:eastAsia="HarmonyOS Sans SC" w:cs="HarmonyOS Sans SC"/>
                <w:color w:val="404040" w:themeColor="text1" w:themeTint="BF"/>
                <w:sz w:val="22"/>
                <w:szCs w:val="22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default" w:ascii="HarmonyOS Sans SC" w:hAnsi="HarmonyOS Sans SC" w:eastAsia="HarmonyOS Sans SC" w:cs="HarmonyOS Sans SC"/>
                <w:color w:val="404040" w:themeColor="text1" w:themeTint="BF"/>
                <w:sz w:val="22"/>
                <w:szCs w:val="22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Takeoff</w:t>
            </w:r>
            <w:r>
              <w:rPr>
                <w:rFonts w:hint="eastAsia" w:ascii="HarmonyOS Sans SC" w:hAnsi="HarmonyOS Sans SC" w:eastAsia="HarmonyOS Sans SC" w:cs="HarmonyOS Sans SC"/>
                <w:color w:val="404040" w:themeColor="text1" w:themeTint="BF"/>
                <w:sz w:val="22"/>
                <w:szCs w:val="22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 xml:space="preserve"> </w:t>
            </w:r>
            <w:r>
              <w:rPr>
                <w:rFonts w:hint="default" w:ascii="HarmonyOS Sans SC" w:hAnsi="HarmonyOS Sans SC" w:eastAsia="HarmonyOS Sans SC" w:cs="HarmonyOS Sans SC"/>
                <w:color w:val="404040" w:themeColor="text1" w:themeTint="BF"/>
                <w:sz w:val="22"/>
                <w:szCs w:val="22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Weight</w:t>
            </w:r>
            <w:r>
              <w:rPr>
                <w:rFonts w:hint="eastAsia" w:ascii="HarmonyOS Sans SC" w:hAnsi="HarmonyOS Sans SC" w:eastAsia="HarmonyOS Sans SC" w:cs="HarmonyOS Sans SC"/>
                <w:color w:val="404040" w:themeColor="text1" w:themeTint="BF"/>
                <w:sz w:val="22"/>
                <w:szCs w:val="22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 xml:space="preserve"> </w:t>
            </w:r>
            <w:r>
              <w:rPr>
                <w:rFonts w:hint="default" w:ascii="HarmonyOS Sans SC" w:hAnsi="HarmonyOS Sans SC" w:eastAsia="HarmonyOS Sans SC" w:cs="HarmonyOS Sans SC"/>
                <w:color w:val="404040" w:themeColor="text1" w:themeTint="BF"/>
                <w:sz w:val="22"/>
                <w:szCs w:val="22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(kg)</w:t>
            </w:r>
          </w:p>
        </w:tc>
        <w:tc>
          <w:tcPr>
            <w:tcW w:w="5408" w:type="dxa"/>
            <w:vAlign w:val="center"/>
          </w:tcPr>
          <w:p w14:paraId="3B91B3B6">
            <w:pPr>
              <w:snapToGrid/>
              <w:spacing w:line="360" w:lineRule="auto"/>
              <w:jc w:val="left"/>
              <w:rPr>
                <w:rFonts w:hint="default" w:ascii="HarmonyOS Sans SC Black" w:hAnsi="HarmonyOS Sans SC Black" w:eastAsia="HarmonyOS Sans SC Black" w:cs="HarmonyOS Sans SC Black"/>
                <w:b w:val="0"/>
                <w:bCs w:val="0"/>
                <w:color w:val="262626" w:themeColor="text1" w:themeTint="D9"/>
                <w:sz w:val="22"/>
                <w:szCs w:val="22"/>
                <w:lang w:val="en-US" w:eastAsia="zh-CN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</w:pPr>
            <w:r>
              <w:rPr>
                <w:rFonts w:hint="default" w:ascii="HarmonyOS Sans SC Black" w:hAnsi="HarmonyOS Sans SC Black" w:eastAsia="HarmonyOS Sans SC Black" w:cs="HarmonyOS Sans SC Black"/>
                <w:b w:val="0"/>
                <w:bCs w:val="0"/>
                <w:color w:val="262626" w:themeColor="text1" w:themeTint="D9"/>
                <w:sz w:val="22"/>
                <w:szCs w:val="22"/>
                <w:lang w:val="en-US" w:eastAsia="zh-CN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20</w:t>
            </w:r>
            <w:r>
              <w:rPr>
                <w:rFonts w:hint="eastAsia" w:ascii="HarmonyOS Sans SC Black" w:hAnsi="HarmonyOS Sans SC Black" w:eastAsia="HarmonyOS Sans SC Black" w:cs="HarmonyOS Sans SC Black"/>
                <w:b w:val="0"/>
                <w:bCs w:val="0"/>
                <w:color w:val="262626" w:themeColor="text1" w:themeTint="D9"/>
                <w:sz w:val="22"/>
                <w:szCs w:val="22"/>
                <w:lang w:val="en-US" w:eastAsia="zh-CN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~</w:t>
            </w:r>
            <w:r>
              <w:rPr>
                <w:rFonts w:hint="default" w:ascii="HarmonyOS Sans SC Black" w:hAnsi="HarmonyOS Sans SC Black" w:eastAsia="HarmonyOS Sans SC Black" w:cs="HarmonyOS Sans SC Black"/>
                <w:b w:val="0"/>
                <w:bCs w:val="0"/>
                <w:color w:val="262626" w:themeColor="text1" w:themeTint="D9"/>
                <w:sz w:val="22"/>
                <w:szCs w:val="22"/>
                <w:lang w:val="en-US" w:eastAsia="zh-CN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25</w:t>
            </w:r>
          </w:p>
        </w:tc>
      </w:tr>
      <w:tr w14:paraId="67FDEC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738" w:type="dxa"/>
            <w:vMerge w:val="continue"/>
            <w:vAlign w:val="top"/>
          </w:tcPr>
          <w:p w14:paraId="59A30BB5">
            <w:pPr>
              <w:spacing w:line="240" w:lineRule="auto"/>
              <w:jc w:val="left"/>
              <w:rPr>
                <w:rFonts w:hint="eastAsia" w:ascii="HarmonyOS Sans SC Black" w:hAnsi="HarmonyOS Sans SC Black" w:eastAsia="HarmonyOS Sans SC Black" w:cs="HarmonyOS Sans SC Black"/>
                <w:b w:val="0"/>
                <w:bCs w:val="0"/>
                <w:sz w:val="20"/>
                <w:szCs w:val="20"/>
                <w:lang w:val="en-US" w:eastAsia="zh-CN"/>
              </w:rPr>
            </w:pPr>
          </w:p>
        </w:tc>
        <w:tc>
          <w:tcPr>
            <w:tcW w:w="3239" w:type="dxa"/>
            <w:vAlign w:val="center"/>
          </w:tcPr>
          <w:p w14:paraId="6E41E7A0">
            <w:pPr>
              <w:snapToGrid w:val="0"/>
              <w:spacing w:line="240" w:lineRule="auto"/>
              <w:jc w:val="both"/>
              <w:rPr>
                <w:rFonts w:hint="default" w:ascii="HarmonyOS Sans SC" w:hAnsi="HarmonyOS Sans SC" w:eastAsia="HarmonyOS Sans SC" w:cs="HarmonyOS Sans SC"/>
                <w:color w:val="404040" w:themeColor="text1" w:themeTint="BF"/>
                <w:sz w:val="22"/>
                <w:szCs w:val="22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default" w:ascii="HarmonyOS Sans SC" w:hAnsi="HarmonyOS Sans SC" w:eastAsia="HarmonyOS Sans SC" w:cs="HarmonyOS Sans SC"/>
                <w:color w:val="404040" w:themeColor="text1" w:themeTint="BF"/>
                <w:sz w:val="22"/>
                <w:szCs w:val="22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Total Weight with Wires</w:t>
            </w:r>
            <w:r>
              <w:rPr>
                <w:rFonts w:hint="eastAsia" w:ascii="HarmonyOS Sans SC" w:hAnsi="HarmonyOS Sans SC" w:eastAsia="HarmonyOS Sans SC" w:cs="HarmonyOS Sans SC"/>
                <w:color w:val="404040" w:themeColor="text1" w:themeTint="BF"/>
                <w:sz w:val="22"/>
                <w:szCs w:val="22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 xml:space="preserve"> </w:t>
            </w:r>
            <w:r>
              <w:rPr>
                <w:rFonts w:hint="default" w:ascii="HarmonyOS Sans SC" w:hAnsi="HarmonyOS Sans SC" w:eastAsia="HarmonyOS Sans SC" w:cs="HarmonyOS Sans SC"/>
                <w:color w:val="404040" w:themeColor="text1" w:themeTint="BF"/>
                <w:sz w:val="22"/>
                <w:szCs w:val="22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 xml:space="preserve">(g)            </w:t>
            </w:r>
          </w:p>
        </w:tc>
        <w:tc>
          <w:tcPr>
            <w:tcW w:w="5408" w:type="dxa"/>
            <w:vAlign w:val="bottom"/>
          </w:tcPr>
          <w:p w14:paraId="3080D385">
            <w:pPr>
              <w:snapToGrid w:val="0"/>
              <w:spacing w:line="240" w:lineRule="auto"/>
              <w:jc w:val="left"/>
              <w:rPr>
                <w:rFonts w:hint="default" w:ascii="HarmonyOS Sans SC Black" w:hAnsi="HarmonyOS Sans SC Black" w:eastAsia="HarmonyOS Sans SC Black" w:cs="HarmonyOS Sans SC Black"/>
                <w:b w:val="0"/>
                <w:bCs w:val="0"/>
                <w:color w:val="262626" w:themeColor="text1" w:themeTint="D9"/>
                <w:sz w:val="22"/>
                <w:szCs w:val="22"/>
                <w:lang w:val="en-US" w:eastAsia="zh-CN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</w:pPr>
            <w:r>
              <w:rPr>
                <w:rFonts w:hint="default" w:ascii="HarmonyOS Sans SC Black" w:hAnsi="HarmonyOS Sans SC Black" w:eastAsia="HarmonyOS Sans SC Black" w:cs="HarmonyOS Sans SC Black"/>
                <w:b w:val="0"/>
                <w:bCs w:val="0"/>
                <w:color w:val="262626" w:themeColor="text1" w:themeTint="D9"/>
                <w:sz w:val="22"/>
                <w:szCs w:val="22"/>
                <w:lang w:val="en-US" w:eastAsia="zh-CN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1100±2%</w:t>
            </w:r>
          </w:p>
        </w:tc>
      </w:tr>
      <w:tr w14:paraId="498A15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738" w:type="dxa"/>
            <w:vMerge w:val="continue"/>
            <w:vAlign w:val="top"/>
          </w:tcPr>
          <w:p w14:paraId="08EE5980">
            <w:pPr>
              <w:spacing w:line="240" w:lineRule="auto"/>
              <w:jc w:val="left"/>
              <w:rPr>
                <w:rFonts w:hint="eastAsia" w:ascii="HarmonyOS Sans SC Black" w:hAnsi="HarmonyOS Sans SC Black" w:eastAsia="HarmonyOS Sans SC Black" w:cs="HarmonyOS Sans SC Black"/>
                <w:b w:val="0"/>
                <w:bCs w:val="0"/>
                <w:sz w:val="20"/>
                <w:szCs w:val="20"/>
                <w:lang w:val="en-US" w:eastAsia="zh-CN"/>
              </w:rPr>
            </w:pPr>
          </w:p>
        </w:tc>
        <w:tc>
          <w:tcPr>
            <w:tcW w:w="3239" w:type="dxa"/>
            <w:vAlign w:val="center"/>
          </w:tcPr>
          <w:p w14:paraId="65F9ADD4">
            <w:pPr>
              <w:snapToGrid w:val="0"/>
              <w:spacing w:line="240" w:lineRule="auto"/>
              <w:jc w:val="both"/>
              <w:rPr>
                <w:rFonts w:hint="default" w:ascii="HarmonyOS Sans SC" w:hAnsi="HarmonyOS Sans SC" w:eastAsia="HarmonyOS Sans SC" w:cs="HarmonyOS Sans SC"/>
                <w:color w:val="404040" w:themeColor="text1" w:themeTint="BF"/>
                <w:sz w:val="22"/>
                <w:szCs w:val="22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default" w:ascii="HarmonyOS Sans SC" w:hAnsi="HarmonyOS Sans SC" w:eastAsia="HarmonyOS Sans SC" w:cs="HarmonyOS Sans SC"/>
                <w:color w:val="404040" w:themeColor="text1" w:themeTint="BF"/>
                <w:sz w:val="22"/>
                <w:szCs w:val="22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Protection Rating</w:t>
            </w:r>
          </w:p>
        </w:tc>
        <w:tc>
          <w:tcPr>
            <w:tcW w:w="5408" w:type="dxa"/>
            <w:vAlign w:val="center"/>
          </w:tcPr>
          <w:p w14:paraId="1FD82C2A">
            <w:pPr>
              <w:snapToGrid w:val="0"/>
              <w:spacing w:line="240" w:lineRule="auto"/>
              <w:jc w:val="left"/>
              <w:rPr>
                <w:rFonts w:hint="default" w:ascii="HarmonyOS Sans SC Black" w:hAnsi="HarmonyOS Sans SC Black" w:eastAsia="HarmonyOS Sans SC Black" w:cs="HarmonyOS Sans SC Black"/>
                <w:b w:val="0"/>
                <w:bCs w:val="0"/>
                <w:color w:val="262626" w:themeColor="text1" w:themeTint="D9"/>
                <w:sz w:val="22"/>
                <w:szCs w:val="22"/>
                <w:lang w:val="en-US" w:eastAsia="zh-CN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</w:pPr>
            <w:r>
              <w:rPr>
                <w:rFonts w:hint="default" w:ascii="HarmonyOS Sans SC Black" w:hAnsi="HarmonyOS Sans SC Black" w:eastAsia="HarmonyOS Sans SC Black" w:cs="HarmonyOS Sans SC Black"/>
                <w:b w:val="0"/>
                <w:bCs w:val="0"/>
                <w:color w:val="262626" w:themeColor="text1" w:themeTint="D9"/>
                <w:sz w:val="22"/>
                <w:szCs w:val="22"/>
                <w:lang w:val="en-US" w:eastAsia="zh-CN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IP35</w:t>
            </w:r>
          </w:p>
        </w:tc>
      </w:tr>
      <w:tr w14:paraId="3650A9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738" w:type="dxa"/>
            <w:vMerge w:val="continue"/>
            <w:vAlign w:val="top"/>
          </w:tcPr>
          <w:p w14:paraId="4C0CAE03">
            <w:pPr>
              <w:spacing w:line="240" w:lineRule="auto"/>
              <w:jc w:val="left"/>
              <w:rPr>
                <w:rFonts w:hint="eastAsia" w:ascii="HarmonyOS Sans SC Black" w:hAnsi="HarmonyOS Sans SC Black" w:eastAsia="HarmonyOS Sans SC Black" w:cs="HarmonyOS Sans SC Black"/>
                <w:b w:val="0"/>
                <w:bCs w:val="0"/>
                <w:sz w:val="20"/>
                <w:szCs w:val="20"/>
                <w:lang w:val="en-US" w:eastAsia="zh-CN"/>
              </w:rPr>
            </w:pPr>
          </w:p>
        </w:tc>
        <w:tc>
          <w:tcPr>
            <w:tcW w:w="3239" w:type="dxa"/>
            <w:vAlign w:val="center"/>
          </w:tcPr>
          <w:p w14:paraId="465E404A">
            <w:pPr>
              <w:snapToGrid w:val="0"/>
              <w:spacing w:line="240" w:lineRule="auto"/>
              <w:jc w:val="both"/>
              <w:rPr>
                <w:rFonts w:hint="default" w:ascii="HarmonyOS Sans SC" w:hAnsi="HarmonyOS Sans SC" w:eastAsia="HarmonyOS Sans SC" w:cs="HarmonyOS Sans SC"/>
                <w:color w:val="404040" w:themeColor="text1" w:themeTint="BF"/>
                <w:sz w:val="22"/>
                <w:szCs w:val="22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default" w:ascii="HarmonyOS Sans SC" w:hAnsi="HarmonyOS Sans SC" w:eastAsia="HarmonyOS Sans SC" w:cs="HarmonyOS Sans SC"/>
                <w:color w:val="404040" w:themeColor="text1" w:themeTint="BF"/>
                <w:sz w:val="22"/>
                <w:szCs w:val="22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Operating Temperature</w:t>
            </w:r>
            <w:r>
              <w:rPr>
                <w:rFonts w:hint="eastAsia" w:ascii="HarmonyOS Sans SC" w:hAnsi="HarmonyOS Sans SC" w:eastAsia="HarmonyOS Sans SC" w:cs="HarmonyOS Sans SC"/>
                <w:color w:val="404040" w:themeColor="text1" w:themeTint="BF"/>
                <w:sz w:val="22"/>
                <w:szCs w:val="22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 xml:space="preserve"> </w:t>
            </w:r>
            <w:r>
              <w:rPr>
                <w:rFonts w:hint="default" w:ascii="HarmonyOS Sans SC" w:hAnsi="HarmonyOS Sans SC" w:eastAsia="HarmonyOS Sans SC" w:cs="HarmonyOS Sans SC"/>
                <w:color w:val="404040" w:themeColor="text1" w:themeTint="BF"/>
                <w:sz w:val="22"/>
                <w:szCs w:val="22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(℃)</w:t>
            </w:r>
          </w:p>
        </w:tc>
        <w:tc>
          <w:tcPr>
            <w:tcW w:w="5408" w:type="dxa"/>
            <w:vAlign w:val="center"/>
          </w:tcPr>
          <w:p w14:paraId="12584AFA">
            <w:pPr>
              <w:snapToGrid w:val="0"/>
              <w:spacing w:line="240" w:lineRule="auto"/>
              <w:jc w:val="left"/>
              <w:rPr>
                <w:rFonts w:hint="default" w:ascii="HarmonyOS Sans SC Black" w:hAnsi="HarmonyOS Sans SC Black" w:eastAsia="HarmonyOS Sans SC Black" w:cs="HarmonyOS Sans SC Black"/>
                <w:b w:val="0"/>
                <w:bCs w:val="0"/>
                <w:color w:val="262626" w:themeColor="text1" w:themeTint="D9"/>
                <w:sz w:val="22"/>
                <w:szCs w:val="22"/>
                <w:lang w:val="en-US" w:eastAsia="zh-CN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</w:pPr>
            <w:r>
              <w:rPr>
                <w:rFonts w:hint="default" w:ascii="HarmonyOS Sans SC Black" w:hAnsi="HarmonyOS Sans SC Black" w:eastAsia="HarmonyOS Sans SC Black" w:cs="HarmonyOS Sans SC Black"/>
                <w:b w:val="0"/>
                <w:bCs w:val="0"/>
                <w:color w:val="262626" w:themeColor="text1" w:themeTint="D9"/>
                <w:sz w:val="22"/>
                <w:szCs w:val="22"/>
                <w:lang w:val="en-US" w:eastAsia="zh-CN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-30</w:t>
            </w:r>
            <w:r>
              <w:rPr>
                <w:rFonts w:hint="eastAsia" w:ascii="HarmonyOS Sans SC Black" w:hAnsi="HarmonyOS Sans SC Black" w:eastAsia="HarmonyOS Sans SC Black" w:cs="HarmonyOS Sans SC Black"/>
                <w:b w:val="0"/>
                <w:bCs w:val="0"/>
                <w:color w:val="262626" w:themeColor="text1" w:themeTint="D9"/>
                <w:sz w:val="22"/>
                <w:szCs w:val="22"/>
                <w:lang w:val="en-US" w:eastAsia="zh-CN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~</w:t>
            </w:r>
            <w:r>
              <w:rPr>
                <w:rFonts w:hint="default" w:ascii="HarmonyOS Sans SC Black" w:hAnsi="HarmonyOS Sans SC Black" w:eastAsia="HarmonyOS Sans SC Black" w:cs="HarmonyOS Sans SC Black"/>
                <w:b w:val="0"/>
                <w:bCs w:val="0"/>
                <w:color w:val="262626" w:themeColor="text1" w:themeTint="D9"/>
                <w:sz w:val="22"/>
                <w:szCs w:val="22"/>
                <w:lang w:val="en-US" w:eastAsia="zh-CN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50</w:t>
            </w:r>
          </w:p>
        </w:tc>
      </w:tr>
      <w:tr w14:paraId="0237AD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738" w:type="dxa"/>
            <w:vMerge w:val="continue"/>
            <w:vAlign w:val="top"/>
          </w:tcPr>
          <w:p w14:paraId="787B72DD">
            <w:pPr>
              <w:spacing w:line="240" w:lineRule="auto"/>
              <w:jc w:val="left"/>
              <w:rPr>
                <w:rFonts w:hint="eastAsia" w:ascii="HarmonyOS Sans SC Black" w:hAnsi="HarmonyOS Sans SC Black" w:eastAsia="HarmonyOS Sans SC Black" w:cs="HarmonyOS Sans SC Black"/>
                <w:b w:val="0"/>
                <w:bCs w:val="0"/>
                <w:sz w:val="20"/>
                <w:szCs w:val="20"/>
                <w:lang w:val="en-US" w:eastAsia="zh-CN"/>
              </w:rPr>
            </w:pPr>
          </w:p>
        </w:tc>
        <w:tc>
          <w:tcPr>
            <w:tcW w:w="3239" w:type="dxa"/>
            <w:vAlign w:val="center"/>
          </w:tcPr>
          <w:p w14:paraId="46B173D5">
            <w:pPr>
              <w:snapToGrid w:val="0"/>
              <w:spacing w:line="240" w:lineRule="auto"/>
              <w:jc w:val="both"/>
              <w:rPr>
                <w:rFonts w:hint="default" w:ascii="HarmonyOS Sans SC" w:hAnsi="HarmonyOS Sans SC" w:eastAsia="HarmonyOS Sans SC" w:cs="HarmonyOS Sans SC"/>
                <w:color w:val="404040" w:themeColor="text1" w:themeTint="BF"/>
                <w:sz w:val="22"/>
                <w:szCs w:val="22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default" w:ascii="HarmonyOS Sans SC" w:hAnsi="HarmonyOS Sans SC" w:eastAsia="HarmonyOS Sans SC" w:cs="HarmonyOS Sans SC"/>
                <w:color w:val="404040" w:themeColor="text1" w:themeTint="BF"/>
                <w:sz w:val="22"/>
                <w:szCs w:val="22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Wire Length (mm)</w:t>
            </w:r>
          </w:p>
        </w:tc>
        <w:tc>
          <w:tcPr>
            <w:tcW w:w="5408" w:type="dxa"/>
            <w:vAlign w:val="center"/>
          </w:tcPr>
          <w:p w14:paraId="0572CB5D">
            <w:pPr>
              <w:snapToGrid w:val="0"/>
              <w:spacing w:afterAutospacing="0" w:line="240" w:lineRule="auto"/>
              <w:jc w:val="both"/>
              <w:rPr>
                <w:rFonts w:hint="default" w:ascii="HarmonyOS Sans SC Black" w:hAnsi="HarmonyOS Sans SC Black" w:eastAsia="HarmonyOS Sans SC Black" w:cs="HarmonyOS Sans SC Black"/>
                <w:b w:val="0"/>
                <w:bCs w:val="0"/>
                <w:color w:val="262626" w:themeColor="text1" w:themeTint="D9"/>
                <w:sz w:val="22"/>
                <w:szCs w:val="22"/>
                <w:lang w:val="en-US" w:eastAsia="zh-CN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</w:pPr>
            <w:r>
              <w:rPr>
                <w:rStyle w:val="8"/>
                <w:rFonts w:hint="eastAsia" w:ascii="HarmonyOS Sans SC Black" w:hAnsi="HarmonyOS Sans SC Black" w:eastAsia="HarmonyOS Sans SC Black" w:cs="HarmonyOS Sans SC Black"/>
                <w:sz w:val="22"/>
                <w:szCs w:val="22"/>
                <w:lang w:val="en-US" w:eastAsia="zh-CN"/>
              </w:rPr>
              <w:t>1800±5</w:t>
            </w:r>
          </w:p>
        </w:tc>
      </w:tr>
      <w:tr w14:paraId="7B7345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8" w:hRule="exact"/>
        </w:trPr>
        <w:tc>
          <w:tcPr>
            <w:tcW w:w="1738" w:type="dxa"/>
            <w:vMerge w:val="continue"/>
            <w:vAlign w:val="top"/>
          </w:tcPr>
          <w:p w14:paraId="100A6D40">
            <w:pPr>
              <w:spacing w:line="240" w:lineRule="auto"/>
              <w:jc w:val="left"/>
              <w:rPr>
                <w:rFonts w:hint="eastAsia" w:ascii="HarmonyOS Sans SC Black" w:hAnsi="HarmonyOS Sans SC Black" w:eastAsia="HarmonyOS Sans SC Black" w:cs="HarmonyOS Sans SC Black"/>
                <w:b w:val="0"/>
                <w:bCs w:val="0"/>
                <w:sz w:val="20"/>
                <w:szCs w:val="20"/>
                <w:lang w:val="en-US" w:eastAsia="zh-CN"/>
              </w:rPr>
            </w:pPr>
          </w:p>
        </w:tc>
        <w:tc>
          <w:tcPr>
            <w:tcW w:w="3239" w:type="dxa"/>
            <w:vAlign w:val="center"/>
          </w:tcPr>
          <w:p w14:paraId="39AE5FAD">
            <w:pPr>
              <w:snapToGrid w:val="0"/>
              <w:spacing w:line="240" w:lineRule="auto"/>
              <w:jc w:val="both"/>
              <w:rPr>
                <w:rFonts w:hint="default" w:ascii="HarmonyOS Sans SC" w:hAnsi="HarmonyOS Sans SC" w:eastAsia="HarmonyOS Sans SC" w:cs="HarmonyOS Sans SC"/>
                <w:color w:val="404040" w:themeColor="text1" w:themeTint="BF"/>
                <w:sz w:val="22"/>
                <w:szCs w:val="22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default" w:ascii="HarmonyOS Sans SC" w:hAnsi="HarmonyOS Sans SC" w:eastAsia="HarmonyOS Sans SC" w:cs="HarmonyOS Sans SC"/>
                <w:color w:val="404040" w:themeColor="text1" w:themeTint="BF"/>
                <w:sz w:val="22"/>
                <w:szCs w:val="22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Wire Specifications</w:t>
            </w:r>
          </w:p>
        </w:tc>
        <w:tc>
          <w:tcPr>
            <w:tcW w:w="5408" w:type="dxa"/>
            <w:vAlign w:val="center"/>
          </w:tcPr>
          <w:p w14:paraId="22A01E8F">
            <w:pPr>
              <w:snapToGrid w:val="0"/>
              <w:spacing w:line="240" w:lineRule="auto"/>
              <w:jc w:val="left"/>
              <w:rPr>
                <w:rFonts w:hint="default" w:ascii="HarmonyOS Sans SC Black" w:hAnsi="HarmonyOS Sans SC Black" w:eastAsia="HarmonyOS Sans SC Black" w:cs="HarmonyOS Sans SC Black"/>
                <w:b w:val="0"/>
                <w:bCs w:val="0"/>
                <w:color w:val="262626" w:themeColor="text1" w:themeTint="D9"/>
                <w:sz w:val="22"/>
                <w:szCs w:val="22"/>
                <w:lang w:val="en-US" w:eastAsia="zh-CN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</w:pPr>
            <w:r>
              <w:rPr>
                <w:rFonts w:hint="default" w:ascii="HarmonyOS Sans SC Black" w:hAnsi="HarmonyOS Sans SC Black" w:eastAsia="HarmonyOS Sans SC Black" w:cs="HarmonyOS Sans SC Black"/>
                <w:b w:val="0"/>
                <w:bCs w:val="0"/>
                <w:color w:val="262626" w:themeColor="text1" w:themeTint="D9"/>
                <w:sz w:val="22"/>
                <w:szCs w:val="22"/>
                <w:lang w:val="en-US" w:eastAsia="zh-CN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Power Wire</w:t>
            </w:r>
            <w:r>
              <w:rPr>
                <w:rFonts w:hint="eastAsia" w:ascii="HarmonyOS Sans SC Black" w:hAnsi="HarmonyOS Sans SC Black" w:eastAsia="HarmonyOS Sans SC Black" w:cs="HarmonyOS Sans SC Black"/>
                <w:b w:val="0"/>
                <w:bCs w:val="0"/>
                <w:color w:val="262626" w:themeColor="text1" w:themeTint="D9"/>
                <w:sz w:val="22"/>
                <w:szCs w:val="22"/>
                <w:lang w:val="en-US" w:eastAsia="zh-CN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 xml:space="preserve">: </w:t>
            </w:r>
            <w:r>
              <w:rPr>
                <w:rFonts w:hint="default" w:ascii="HarmonyOS Sans SC Black" w:hAnsi="HarmonyOS Sans SC Black" w:eastAsia="HarmonyOS Sans SC Black" w:cs="HarmonyOS Sans SC Black"/>
                <w:b w:val="0"/>
                <w:bCs w:val="0"/>
                <w:color w:val="262626" w:themeColor="text1" w:themeTint="D9"/>
                <w:sz w:val="22"/>
                <w:szCs w:val="22"/>
                <w:lang w:val="en-US" w:eastAsia="zh-CN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 xml:space="preserve">Silicon </w:t>
            </w:r>
            <w:r>
              <w:rPr>
                <w:rFonts w:hint="eastAsia" w:ascii="HarmonyOS Sans SC Black" w:hAnsi="HarmonyOS Sans SC Black" w:eastAsia="HarmonyOS Sans SC Black" w:cs="HarmonyOS Sans SC Black"/>
                <w:b w:val="0"/>
                <w:bCs w:val="0"/>
                <w:color w:val="262626" w:themeColor="text1" w:themeTint="D9"/>
                <w:sz w:val="22"/>
                <w:szCs w:val="22"/>
                <w:lang w:val="en-US" w:eastAsia="zh-CN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W</w:t>
            </w:r>
            <w:r>
              <w:rPr>
                <w:rFonts w:hint="default" w:ascii="HarmonyOS Sans SC Black" w:hAnsi="HarmonyOS Sans SC Black" w:eastAsia="HarmonyOS Sans SC Black" w:cs="HarmonyOS Sans SC Black"/>
                <w:b w:val="0"/>
                <w:bCs w:val="0"/>
                <w:color w:val="262626" w:themeColor="text1" w:themeTint="D9"/>
                <w:sz w:val="22"/>
                <w:szCs w:val="22"/>
                <w:lang w:val="en-US" w:eastAsia="zh-CN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ire-Red/Black-10AWG-1800mm</w:t>
            </w:r>
          </w:p>
          <w:p w14:paraId="1A685FE2">
            <w:pPr>
              <w:snapToGrid w:val="0"/>
              <w:spacing w:line="240" w:lineRule="auto"/>
              <w:jc w:val="left"/>
              <w:rPr>
                <w:rFonts w:hint="default" w:ascii="HarmonyOS Sans SC Black" w:hAnsi="HarmonyOS Sans SC Black" w:eastAsia="HarmonyOS Sans SC Black" w:cs="HarmonyOS Sans SC Black"/>
                <w:b w:val="0"/>
                <w:bCs w:val="0"/>
                <w:color w:val="262626" w:themeColor="text1" w:themeTint="D9"/>
                <w:sz w:val="22"/>
                <w:szCs w:val="22"/>
                <w:lang w:val="en-US" w:eastAsia="zh-CN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</w:pPr>
            <w:r>
              <w:rPr>
                <w:rFonts w:hint="default" w:ascii="HarmonyOS Sans SC Black" w:hAnsi="HarmonyOS Sans SC Black" w:eastAsia="HarmonyOS Sans SC Black" w:cs="HarmonyOS Sans SC Black"/>
                <w:b w:val="0"/>
                <w:bCs w:val="0"/>
                <w:color w:val="262626" w:themeColor="text1" w:themeTint="D9"/>
                <w:sz w:val="22"/>
                <w:szCs w:val="22"/>
                <w:lang w:val="en-US" w:eastAsia="zh-CN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Signal Wire</w:t>
            </w:r>
            <w:r>
              <w:rPr>
                <w:rFonts w:hint="eastAsia" w:ascii="HarmonyOS Sans SC Black" w:hAnsi="HarmonyOS Sans SC Black" w:eastAsia="HarmonyOS Sans SC Black" w:cs="HarmonyOS Sans SC Black"/>
                <w:b w:val="0"/>
                <w:bCs w:val="0"/>
                <w:color w:val="262626" w:themeColor="text1" w:themeTint="D9"/>
                <w:sz w:val="22"/>
                <w:szCs w:val="22"/>
                <w:lang w:val="en-US" w:eastAsia="zh-CN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 xml:space="preserve">: </w:t>
            </w:r>
            <w:r>
              <w:rPr>
                <w:rFonts w:hint="default" w:ascii="HarmonyOS Sans SC Black" w:hAnsi="HarmonyOS Sans SC Black" w:eastAsia="HarmonyOS Sans SC Black" w:cs="HarmonyOS Sans SC Black"/>
                <w:b w:val="0"/>
                <w:bCs w:val="0"/>
                <w:color w:val="262626" w:themeColor="text1" w:themeTint="D9"/>
                <w:sz w:val="22"/>
                <w:szCs w:val="22"/>
                <w:lang w:val="en-US" w:eastAsia="zh-CN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 xml:space="preserve">Shield </w:t>
            </w:r>
            <w:r>
              <w:rPr>
                <w:rFonts w:hint="eastAsia" w:ascii="HarmonyOS Sans SC Black" w:hAnsi="HarmonyOS Sans SC Black" w:eastAsia="HarmonyOS Sans SC Black" w:cs="HarmonyOS Sans SC Black"/>
                <w:b w:val="0"/>
                <w:bCs w:val="0"/>
                <w:color w:val="262626" w:themeColor="text1" w:themeTint="D9"/>
                <w:sz w:val="22"/>
                <w:szCs w:val="22"/>
                <w:lang w:val="en-US" w:eastAsia="zh-CN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W</w:t>
            </w:r>
            <w:r>
              <w:rPr>
                <w:rFonts w:hint="default" w:ascii="HarmonyOS Sans SC Black" w:hAnsi="HarmonyOS Sans SC Black" w:eastAsia="HarmonyOS Sans SC Black" w:cs="HarmonyOS Sans SC Black"/>
                <w:b w:val="0"/>
                <w:bCs w:val="0"/>
                <w:color w:val="262626" w:themeColor="text1" w:themeTint="D9"/>
                <w:sz w:val="22"/>
                <w:szCs w:val="22"/>
                <w:lang w:val="en-US" w:eastAsia="zh-CN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ire-Black-OD4.2-5C-1200mm</w:t>
            </w:r>
          </w:p>
          <w:p w14:paraId="64485B1F">
            <w:pPr>
              <w:snapToGrid w:val="0"/>
              <w:spacing w:line="240" w:lineRule="auto"/>
              <w:jc w:val="left"/>
              <w:rPr>
                <w:rFonts w:hint="default" w:ascii="HarmonyOS Sans SC Black" w:hAnsi="HarmonyOS Sans SC Black" w:eastAsia="HarmonyOS Sans SC Black" w:cs="HarmonyOS Sans SC Black"/>
                <w:b w:val="0"/>
                <w:bCs w:val="0"/>
                <w:color w:val="262626" w:themeColor="text1" w:themeTint="D9"/>
                <w:sz w:val="22"/>
                <w:szCs w:val="22"/>
                <w:lang w:val="en-US" w:eastAsia="zh-CN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</w:pPr>
            <w:r>
              <w:rPr>
                <w:rFonts w:hint="default" w:ascii="HarmonyOS Sans SC Black" w:hAnsi="HarmonyOS Sans SC Black" w:eastAsia="HarmonyOS Sans SC Black" w:cs="HarmonyOS Sans SC Black"/>
                <w:b w:val="0"/>
                <w:bCs w:val="0"/>
                <w:color w:val="262626" w:themeColor="text1" w:themeTint="D9"/>
                <w:sz w:val="22"/>
                <w:szCs w:val="22"/>
                <w:lang w:val="en-US" w:eastAsia="zh-CN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Connector</w:t>
            </w:r>
            <w:r>
              <w:rPr>
                <w:rFonts w:hint="eastAsia" w:ascii="HarmonyOS Sans SC Black" w:hAnsi="HarmonyOS Sans SC Black" w:eastAsia="HarmonyOS Sans SC Black" w:cs="HarmonyOS Sans SC Black"/>
                <w:b w:val="0"/>
                <w:bCs w:val="0"/>
                <w:color w:val="262626" w:themeColor="text1" w:themeTint="D9"/>
                <w:sz w:val="22"/>
                <w:szCs w:val="22"/>
                <w:lang w:val="en-US" w:eastAsia="zh-CN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 xml:space="preserve">: </w:t>
            </w:r>
            <w:r>
              <w:rPr>
                <w:rFonts w:hint="default" w:ascii="HarmonyOS Sans SC Black" w:hAnsi="HarmonyOS Sans SC Black" w:eastAsia="HarmonyOS Sans SC Black" w:cs="HarmonyOS Sans SC Black"/>
                <w:b w:val="0"/>
                <w:bCs w:val="0"/>
                <w:color w:val="262626" w:themeColor="text1" w:themeTint="D9"/>
                <w:sz w:val="22"/>
                <w:szCs w:val="22"/>
                <w:lang w:val="en-US" w:eastAsia="zh-CN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-JP-3P*2-Black/White/Green/</w:t>
            </w:r>
          </w:p>
          <w:p w14:paraId="6442A562">
            <w:pPr>
              <w:snapToGrid w:val="0"/>
              <w:spacing w:line="240" w:lineRule="auto"/>
              <w:jc w:val="left"/>
              <w:rPr>
                <w:rFonts w:hint="default" w:ascii="HarmonyOS Sans SC Black" w:hAnsi="HarmonyOS Sans SC Black" w:eastAsia="HarmonyOS Sans SC Black" w:cs="HarmonyOS Sans SC Black"/>
                <w:b w:val="0"/>
                <w:bCs w:val="0"/>
                <w:color w:val="262626" w:themeColor="text1" w:themeTint="D9"/>
                <w:sz w:val="22"/>
                <w:szCs w:val="22"/>
                <w:lang w:val="en-US" w:eastAsia="zh-CN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</w:pPr>
            <w:r>
              <w:rPr>
                <w:rFonts w:hint="default" w:ascii="HarmonyOS Sans SC Black" w:hAnsi="HarmonyOS Sans SC Black" w:eastAsia="HarmonyOS Sans SC Black" w:cs="HarmonyOS Sans SC Black"/>
                <w:b w:val="0"/>
                <w:bCs w:val="0"/>
                <w:color w:val="262626" w:themeColor="text1" w:themeTint="D9"/>
                <w:sz w:val="22"/>
                <w:szCs w:val="22"/>
                <w:lang w:val="en-US" w:eastAsia="zh-CN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Yellow/Gray</w:t>
            </w:r>
          </w:p>
        </w:tc>
      </w:tr>
      <w:tr w14:paraId="651444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738" w:type="dxa"/>
            <w:vAlign w:val="center"/>
          </w:tcPr>
          <w:p w14:paraId="3E9FCC2C">
            <w:pPr>
              <w:snapToGrid w:val="0"/>
              <w:spacing w:line="240" w:lineRule="auto"/>
              <w:jc w:val="both"/>
              <w:rPr>
                <w:rFonts w:hint="eastAsia" w:ascii="HarmonyOS Sans SC Black" w:hAnsi="HarmonyOS Sans SC Black" w:eastAsia="HarmonyOS Sans SC Black" w:cs="HarmonyOS Sans SC Black"/>
                <w:b w:val="0"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HarmonyOS Sans SC Black" w:hAnsi="HarmonyOS Sans SC Black" w:eastAsia="HarmonyOS Sans SC Black" w:cs="HarmonyOS Sans SC Black"/>
                <w:b w:val="0"/>
                <w:bCs w:val="0"/>
                <w:sz w:val="24"/>
                <w:szCs w:val="24"/>
                <w:lang w:val="en-US" w:eastAsia="zh-CN"/>
              </w:rPr>
              <w:t>Motor</w:t>
            </w:r>
          </w:p>
        </w:tc>
        <w:tc>
          <w:tcPr>
            <w:tcW w:w="3239" w:type="dxa"/>
            <w:vAlign w:val="center"/>
          </w:tcPr>
          <w:p w14:paraId="5574D492">
            <w:pPr>
              <w:snapToGrid w:val="0"/>
              <w:spacing w:line="240" w:lineRule="auto"/>
              <w:jc w:val="both"/>
              <w:rPr>
                <w:rFonts w:hint="default" w:ascii="HarmonyOS Sans SC" w:hAnsi="HarmonyOS Sans SC" w:eastAsia="HarmonyOS Sans SC" w:cs="HarmonyOS Sans SC"/>
                <w:color w:val="404040" w:themeColor="text1" w:themeTint="BF"/>
                <w:sz w:val="22"/>
                <w:szCs w:val="22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default" w:ascii="HarmonyOS Sans SC" w:hAnsi="HarmonyOS Sans SC" w:eastAsia="HarmonyOS Sans SC" w:cs="HarmonyOS Sans SC"/>
                <w:color w:val="404040" w:themeColor="text1" w:themeTint="BF"/>
                <w:sz w:val="22"/>
                <w:szCs w:val="22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KV</w:t>
            </w:r>
            <w:r>
              <w:rPr>
                <w:rFonts w:hint="eastAsia" w:ascii="HarmonyOS Sans SC" w:hAnsi="HarmonyOS Sans SC" w:eastAsia="HarmonyOS Sans SC" w:cs="HarmonyOS Sans SC"/>
                <w:color w:val="404040" w:themeColor="text1" w:themeTint="BF"/>
                <w:sz w:val="22"/>
                <w:szCs w:val="22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 xml:space="preserve"> (</w:t>
            </w:r>
            <w:r>
              <w:rPr>
                <w:rFonts w:hint="default" w:ascii="HarmonyOS Sans SC" w:hAnsi="HarmonyOS Sans SC" w:eastAsia="HarmonyOS Sans SC" w:cs="HarmonyOS Sans SC"/>
                <w:color w:val="404040" w:themeColor="text1" w:themeTint="BF"/>
                <w:sz w:val="22"/>
                <w:szCs w:val="22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RPM/V</w:t>
            </w:r>
            <w:r>
              <w:rPr>
                <w:rFonts w:hint="eastAsia" w:ascii="HarmonyOS Sans SC" w:hAnsi="HarmonyOS Sans SC" w:eastAsia="HarmonyOS Sans SC" w:cs="HarmonyOS Sans SC"/>
                <w:color w:val="404040" w:themeColor="text1" w:themeTint="BF"/>
                <w:sz w:val="22"/>
                <w:szCs w:val="22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)</w:t>
            </w:r>
          </w:p>
        </w:tc>
        <w:tc>
          <w:tcPr>
            <w:tcW w:w="5408" w:type="dxa"/>
            <w:vAlign w:val="center"/>
          </w:tcPr>
          <w:p w14:paraId="6BCB10FF">
            <w:pPr>
              <w:snapToGrid w:val="0"/>
              <w:spacing w:line="240" w:lineRule="auto"/>
              <w:jc w:val="left"/>
              <w:rPr>
                <w:rFonts w:hint="default" w:ascii="HarmonyOS Sans SC Black" w:hAnsi="HarmonyOS Sans SC Black" w:eastAsia="HarmonyOS Sans SC Black" w:cs="HarmonyOS Sans SC Black"/>
                <w:b w:val="0"/>
                <w:bCs w:val="0"/>
                <w:color w:val="262626" w:themeColor="text1" w:themeTint="D9"/>
                <w:sz w:val="22"/>
                <w:szCs w:val="22"/>
                <w:lang w:val="en-US" w:eastAsia="zh-CN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</w:pPr>
            <w:r>
              <w:rPr>
                <w:rFonts w:hint="eastAsia" w:ascii="HarmonyOS Sans SC Black" w:hAnsi="HarmonyOS Sans SC Black" w:eastAsia="HarmonyOS Sans SC Black" w:cs="HarmonyOS Sans SC Black"/>
                <w:b w:val="0"/>
                <w:bCs w:val="0"/>
                <w:color w:val="262626" w:themeColor="text1" w:themeTint="D9"/>
                <w:sz w:val="22"/>
                <w:szCs w:val="22"/>
                <w:lang w:val="en-US" w:eastAsia="zh-CN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170</w:t>
            </w:r>
          </w:p>
        </w:tc>
      </w:tr>
      <w:tr w14:paraId="2DDBAF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738" w:type="dxa"/>
            <w:vMerge w:val="restart"/>
            <w:vAlign w:val="center"/>
          </w:tcPr>
          <w:p w14:paraId="09DDF86D">
            <w:pPr>
              <w:snapToGrid w:val="0"/>
              <w:spacing w:line="240" w:lineRule="auto"/>
              <w:jc w:val="both"/>
              <w:rPr>
                <w:rFonts w:hint="eastAsia" w:ascii="HarmonyOS Sans SC Black" w:hAnsi="HarmonyOS Sans SC Black" w:eastAsia="HarmonyOS Sans SC Black" w:cs="HarmonyOS Sans SC Black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HarmonyOS Sans SC Black" w:hAnsi="HarmonyOS Sans SC Black" w:eastAsia="HarmonyOS Sans SC Black" w:cs="HarmonyOS Sans SC Black"/>
                <w:b w:val="0"/>
                <w:bCs w:val="0"/>
                <w:sz w:val="24"/>
                <w:szCs w:val="24"/>
                <w:lang w:val="en-US" w:eastAsia="zh-CN"/>
              </w:rPr>
              <w:t xml:space="preserve">ESC </w:t>
            </w:r>
          </w:p>
          <w:p w14:paraId="2D68F940">
            <w:pPr>
              <w:snapToGrid w:val="0"/>
              <w:spacing w:line="240" w:lineRule="auto"/>
              <w:jc w:val="both"/>
              <w:rPr>
                <w:rFonts w:hint="eastAsia" w:ascii="HarmonyOS Sans SC Black" w:hAnsi="HarmonyOS Sans SC Black" w:eastAsia="HarmonyOS Sans SC Black" w:cs="HarmonyOS Sans SC Black"/>
                <w:b w:val="0"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HarmonyOS Sans SC Black" w:hAnsi="HarmonyOS Sans SC Black" w:eastAsia="HarmonyOS Sans SC Black" w:cs="HarmonyOS Sans SC Black"/>
                <w:b w:val="0"/>
                <w:bCs w:val="0"/>
                <w:sz w:val="24"/>
                <w:szCs w:val="24"/>
                <w:lang w:val="en-US" w:eastAsia="zh-CN"/>
              </w:rPr>
              <w:t>Parameters</w:t>
            </w:r>
          </w:p>
        </w:tc>
        <w:tc>
          <w:tcPr>
            <w:tcW w:w="3239" w:type="dxa"/>
            <w:vAlign w:val="center"/>
          </w:tcPr>
          <w:p w14:paraId="244822BA">
            <w:pPr>
              <w:snapToGrid w:val="0"/>
              <w:spacing w:line="240" w:lineRule="auto"/>
              <w:jc w:val="both"/>
              <w:rPr>
                <w:rFonts w:hint="default" w:ascii="HarmonyOS Sans SC" w:hAnsi="HarmonyOS Sans SC" w:eastAsia="HarmonyOS Sans SC" w:cs="HarmonyOS Sans SC"/>
                <w:color w:val="404040" w:themeColor="text1" w:themeTint="BF"/>
                <w:sz w:val="22"/>
                <w:szCs w:val="22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default" w:ascii="HarmonyOS Sans SC" w:hAnsi="HarmonyOS Sans SC" w:eastAsia="HarmonyOS Sans SC" w:cs="HarmonyOS Sans SC"/>
                <w:color w:val="404040" w:themeColor="text1" w:themeTint="BF"/>
                <w:sz w:val="22"/>
                <w:szCs w:val="22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Throttle Range</w:t>
            </w:r>
            <w:r>
              <w:rPr>
                <w:rFonts w:hint="eastAsia" w:ascii="HarmonyOS Sans SC" w:hAnsi="HarmonyOS Sans SC" w:eastAsia="HarmonyOS Sans SC" w:cs="HarmonyOS Sans SC"/>
                <w:color w:val="404040" w:themeColor="text1" w:themeTint="BF"/>
                <w:sz w:val="22"/>
                <w:szCs w:val="22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 xml:space="preserve"> </w:t>
            </w:r>
            <w:r>
              <w:rPr>
                <w:rFonts w:hint="default" w:ascii="HarmonyOS Sans SC" w:hAnsi="HarmonyOS Sans SC" w:eastAsia="HarmonyOS Sans SC" w:cs="HarmonyOS Sans SC"/>
                <w:color w:val="404040" w:themeColor="text1" w:themeTint="BF"/>
                <w:sz w:val="22"/>
                <w:szCs w:val="22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(μs)</w:t>
            </w:r>
          </w:p>
        </w:tc>
        <w:tc>
          <w:tcPr>
            <w:tcW w:w="5408" w:type="dxa"/>
            <w:vAlign w:val="center"/>
          </w:tcPr>
          <w:p w14:paraId="5E3B43D3">
            <w:pPr>
              <w:snapToGrid w:val="0"/>
              <w:spacing w:line="240" w:lineRule="auto"/>
              <w:jc w:val="left"/>
              <w:rPr>
                <w:rFonts w:hint="default" w:ascii="HarmonyOS Sans SC Black" w:hAnsi="HarmonyOS Sans SC Black" w:eastAsia="HarmonyOS Sans SC Black" w:cs="HarmonyOS Sans SC Black"/>
                <w:b w:val="0"/>
                <w:bCs w:val="0"/>
                <w:color w:val="262626" w:themeColor="text1" w:themeTint="D9"/>
                <w:sz w:val="22"/>
                <w:szCs w:val="22"/>
                <w:lang w:val="en-US" w:eastAsia="zh-CN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</w:pPr>
            <w:r>
              <w:rPr>
                <w:rFonts w:hint="default" w:ascii="HarmonyOS Sans SC Black" w:hAnsi="HarmonyOS Sans SC Black" w:eastAsia="HarmonyOS Sans SC Black" w:cs="HarmonyOS Sans SC Black"/>
                <w:b w:val="0"/>
                <w:bCs w:val="0"/>
                <w:color w:val="262626" w:themeColor="text1" w:themeTint="D9"/>
                <w:sz w:val="22"/>
                <w:szCs w:val="22"/>
                <w:lang w:val="en-US" w:eastAsia="zh-CN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10</w:t>
            </w:r>
            <w:r>
              <w:rPr>
                <w:rFonts w:hint="eastAsia" w:ascii="HarmonyOS Sans SC Black" w:hAnsi="HarmonyOS Sans SC Black" w:eastAsia="HarmonyOS Sans SC Black" w:cs="HarmonyOS Sans SC Black"/>
                <w:b w:val="0"/>
                <w:bCs w:val="0"/>
                <w:color w:val="262626" w:themeColor="text1" w:themeTint="D9"/>
                <w:sz w:val="22"/>
                <w:szCs w:val="22"/>
                <w:lang w:val="en-US" w:eastAsia="zh-CN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40~</w:t>
            </w:r>
            <w:r>
              <w:rPr>
                <w:rFonts w:hint="default" w:ascii="HarmonyOS Sans SC Black" w:hAnsi="HarmonyOS Sans SC Black" w:eastAsia="HarmonyOS Sans SC Black" w:cs="HarmonyOS Sans SC Black"/>
                <w:b w:val="0"/>
                <w:bCs w:val="0"/>
                <w:color w:val="262626" w:themeColor="text1" w:themeTint="D9"/>
                <w:sz w:val="22"/>
                <w:szCs w:val="22"/>
                <w:lang w:val="en-US" w:eastAsia="zh-CN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1940</w:t>
            </w:r>
            <w:r>
              <w:rPr>
                <w:rFonts w:hint="eastAsia" w:ascii="HarmonyOS Sans SC Black" w:hAnsi="HarmonyOS Sans SC Black" w:eastAsia="HarmonyOS Sans SC Black" w:cs="HarmonyOS Sans SC Black"/>
                <w:b w:val="0"/>
                <w:bCs w:val="0"/>
                <w:color w:val="262626" w:themeColor="text1" w:themeTint="D9"/>
                <w:sz w:val="22"/>
                <w:szCs w:val="22"/>
                <w:lang w:val="en-US" w:eastAsia="zh-CN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 xml:space="preserve"> (</w:t>
            </w:r>
            <w:r>
              <w:rPr>
                <w:rFonts w:hint="default" w:ascii="HarmonyOS Sans SC Black" w:hAnsi="HarmonyOS Sans SC Black" w:eastAsia="HarmonyOS Sans SC Black" w:cs="HarmonyOS Sans SC Black"/>
                <w:b w:val="0"/>
                <w:bCs w:val="0"/>
                <w:color w:val="262626" w:themeColor="text1" w:themeTint="D9"/>
                <w:sz w:val="22"/>
                <w:szCs w:val="22"/>
                <w:lang w:val="en-US" w:eastAsia="zh-CN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Fixed</w:t>
            </w:r>
            <w:r>
              <w:rPr>
                <w:rFonts w:hint="eastAsia" w:ascii="HarmonyOS Sans SC Black" w:hAnsi="HarmonyOS Sans SC Black" w:eastAsia="HarmonyOS Sans SC Black" w:cs="HarmonyOS Sans SC Black"/>
                <w:b w:val="0"/>
                <w:bCs w:val="0"/>
                <w:color w:val="262626" w:themeColor="text1" w:themeTint="D9"/>
                <w:sz w:val="22"/>
                <w:szCs w:val="22"/>
                <w:lang w:val="en-US" w:eastAsia="zh-CN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)</w:t>
            </w:r>
          </w:p>
        </w:tc>
      </w:tr>
      <w:tr w14:paraId="371DC8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738" w:type="dxa"/>
            <w:vMerge w:val="continue"/>
            <w:vAlign w:val="top"/>
          </w:tcPr>
          <w:p w14:paraId="06BCB86F">
            <w:pPr>
              <w:spacing w:line="240" w:lineRule="auto"/>
              <w:jc w:val="left"/>
              <w:rPr>
                <w:rFonts w:hint="eastAsia" w:ascii="HarmonyOS Sans SC Black" w:hAnsi="HarmonyOS Sans SC Black" w:eastAsia="HarmonyOS Sans SC Black" w:cs="HarmonyOS Sans SC Black"/>
                <w:b w:val="0"/>
                <w:bCs w:val="0"/>
                <w:sz w:val="20"/>
                <w:szCs w:val="20"/>
                <w:lang w:val="en-US" w:eastAsia="zh-CN"/>
              </w:rPr>
            </w:pPr>
          </w:p>
        </w:tc>
        <w:tc>
          <w:tcPr>
            <w:tcW w:w="3239" w:type="dxa"/>
            <w:vAlign w:val="center"/>
          </w:tcPr>
          <w:p w14:paraId="41259C76">
            <w:pPr>
              <w:snapToGrid w:val="0"/>
              <w:spacing w:line="240" w:lineRule="auto"/>
              <w:jc w:val="both"/>
              <w:rPr>
                <w:rFonts w:hint="default" w:ascii="HarmonyOS Sans SC" w:hAnsi="HarmonyOS Sans SC" w:eastAsia="HarmonyOS Sans SC" w:cs="HarmonyOS Sans SC"/>
                <w:color w:val="404040" w:themeColor="text1" w:themeTint="BF"/>
                <w:sz w:val="22"/>
                <w:szCs w:val="22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default" w:ascii="HarmonyOS Sans SC" w:hAnsi="HarmonyOS Sans SC" w:eastAsia="HarmonyOS Sans SC" w:cs="HarmonyOS Sans SC"/>
                <w:color w:val="404040" w:themeColor="text1" w:themeTint="BF"/>
                <w:sz w:val="22"/>
                <w:szCs w:val="22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Protocol</w:t>
            </w:r>
          </w:p>
        </w:tc>
        <w:tc>
          <w:tcPr>
            <w:tcW w:w="5408" w:type="dxa"/>
            <w:vAlign w:val="center"/>
          </w:tcPr>
          <w:p w14:paraId="2CA4CEF4">
            <w:pPr>
              <w:snapToGrid w:val="0"/>
              <w:spacing w:line="240" w:lineRule="auto"/>
              <w:jc w:val="left"/>
              <w:rPr>
                <w:rFonts w:hint="default" w:ascii="HarmonyOS Sans SC Black" w:hAnsi="HarmonyOS Sans SC Black" w:eastAsia="HarmonyOS Sans SC Black" w:cs="HarmonyOS Sans SC Black"/>
                <w:b w:val="0"/>
                <w:bCs w:val="0"/>
                <w:color w:val="262626" w:themeColor="text1" w:themeTint="D9"/>
                <w:sz w:val="22"/>
                <w:szCs w:val="22"/>
                <w:lang w:val="en-US" w:eastAsia="zh-CN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</w:pPr>
            <w:r>
              <w:rPr>
                <w:rFonts w:hint="default" w:ascii="HarmonyOS Sans SC Black" w:hAnsi="HarmonyOS Sans SC Black" w:eastAsia="HarmonyOS Sans SC Black" w:cs="HarmonyOS Sans SC Black"/>
                <w:b w:val="0"/>
                <w:bCs w:val="0"/>
                <w:color w:val="262626" w:themeColor="text1" w:themeTint="D9"/>
                <w:sz w:val="22"/>
                <w:szCs w:val="22"/>
                <w:lang w:val="en-US" w:eastAsia="zh-CN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D</w:t>
            </w:r>
            <w:r>
              <w:rPr>
                <w:rFonts w:hint="eastAsia" w:ascii="HarmonyOS Sans SC Black" w:hAnsi="HarmonyOS Sans SC Black" w:eastAsia="HarmonyOS Sans SC Black" w:cs="HarmonyOS Sans SC Black"/>
                <w:b w:val="0"/>
                <w:bCs w:val="0"/>
                <w:color w:val="262626" w:themeColor="text1" w:themeTint="D9"/>
                <w:sz w:val="22"/>
                <w:szCs w:val="22"/>
                <w:lang w:val="en-US" w:eastAsia="zh-CN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 xml:space="preserve">RONE </w:t>
            </w:r>
            <w:r>
              <w:rPr>
                <w:rFonts w:hint="default" w:ascii="HarmonyOS Sans SC Black" w:hAnsi="HarmonyOS Sans SC Black" w:eastAsia="HarmonyOS Sans SC Black" w:cs="HarmonyOS Sans SC Black"/>
                <w:b w:val="0"/>
                <w:bCs w:val="0"/>
                <w:color w:val="262626" w:themeColor="text1" w:themeTint="D9"/>
                <w:sz w:val="22"/>
                <w:szCs w:val="22"/>
                <w:lang w:val="en-US" w:eastAsia="zh-CN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CAN</w:t>
            </w:r>
            <w:r>
              <w:rPr>
                <w:rFonts w:hint="eastAsia" w:ascii="HarmonyOS Sans SC Black" w:hAnsi="HarmonyOS Sans SC Black" w:eastAsia="HarmonyOS Sans SC Black" w:cs="HarmonyOS Sans SC Black"/>
                <w:b w:val="0"/>
                <w:bCs w:val="0"/>
                <w:color w:val="262626" w:themeColor="text1" w:themeTint="D9"/>
                <w:sz w:val="22"/>
                <w:szCs w:val="22"/>
                <w:lang w:val="en-US" w:eastAsia="zh-CN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/</w:t>
            </w:r>
            <w:r>
              <w:rPr>
                <w:rFonts w:hint="default" w:ascii="HarmonyOS Sans SC Black" w:hAnsi="HarmonyOS Sans SC Black" w:eastAsia="HarmonyOS Sans SC Black" w:cs="HarmonyOS Sans SC Black"/>
                <w:b w:val="0"/>
                <w:bCs w:val="0"/>
                <w:color w:val="262626" w:themeColor="text1" w:themeTint="D9"/>
                <w:sz w:val="22"/>
                <w:szCs w:val="22"/>
                <w:lang w:val="en-US" w:eastAsia="zh-CN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UAV</w:t>
            </w:r>
            <w:r>
              <w:rPr>
                <w:rFonts w:hint="eastAsia" w:ascii="HarmonyOS Sans SC Black" w:hAnsi="HarmonyOS Sans SC Black" w:eastAsia="HarmonyOS Sans SC Black" w:cs="HarmonyOS Sans SC Black"/>
                <w:b w:val="0"/>
                <w:bCs w:val="0"/>
                <w:color w:val="262626" w:themeColor="text1" w:themeTint="D9"/>
                <w:sz w:val="22"/>
                <w:szCs w:val="22"/>
                <w:lang w:val="en-US" w:eastAsia="zh-CN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 xml:space="preserve"> </w:t>
            </w:r>
            <w:r>
              <w:rPr>
                <w:rFonts w:hint="default" w:ascii="HarmonyOS Sans SC Black" w:hAnsi="HarmonyOS Sans SC Black" w:eastAsia="HarmonyOS Sans SC Black" w:cs="HarmonyOS Sans SC Black"/>
                <w:b w:val="0"/>
                <w:bCs w:val="0"/>
                <w:color w:val="262626" w:themeColor="text1" w:themeTint="D9"/>
                <w:sz w:val="22"/>
                <w:szCs w:val="22"/>
                <w:lang w:val="en-US" w:eastAsia="zh-CN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CAN</w:t>
            </w:r>
          </w:p>
        </w:tc>
      </w:tr>
      <w:tr w14:paraId="23619C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738" w:type="dxa"/>
            <w:vMerge w:val="continue"/>
            <w:vAlign w:val="top"/>
          </w:tcPr>
          <w:p w14:paraId="0F0B7822">
            <w:pPr>
              <w:spacing w:line="240" w:lineRule="auto"/>
              <w:jc w:val="left"/>
              <w:rPr>
                <w:rFonts w:hint="eastAsia" w:ascii="HarmonyOS Sans SC Black" w:hAnsi="HarmonyOS Sans SC Black" w:eastAsia="HarmonyOS Sans SC Black" w:cs="HarmonyOS Sans SC Black"/>
                <w:b w:val="0"/>
                <w:bCs w:val="0"/>
                <w:sz w:val="20"/>
                <w:szCs w:val="20"/>
                <w:lang w:val="en-US" w:eastAsia="zh-CN"/>
              </w:rPr>
            </w:pPr>
          </w:p>
        </w:tc>
        <w:tc>
          <w:tcPr>
            <w:tcW w:w="3239" w:type="dxa"/>
            <w:vAlign w:val="center"/>
          </w:tcPr>
          <w:p w14:paraId="786BA43C">
            <w:pPr>
              <w:snapToGrid w:val="0"/>
              <w:spacing w:line="240" w:lineRule="auto"/>
              <w:jc w:val="both"/>
              <w:rPr>
                <w:rFonts w:hint="default" w:ascii="HarmonyOS Sans SC" w:hAnsi="HarmonyOS Sans SC" w:eastAsia="HarmonyOS Sans SC" w:cs="HarmonyOS Sans SC"/>
                <w:color w:val="404040" w:themeColor="text1" w:themeTint="BF"/>
                <w:sz w:val="22"/>
                <w:szCs w:val="22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default" w:ascii="HarmonyOS Sans SC" w:hAnsi="HarmonyOS Sans SC" w:eastAsia="HarmonyOS Sans SC" w:cs="HarmonyOS Sans SC"/>
                <w:color w:val="404040" w:themeColor="text1" w:themeTint="BF"/>
                <w:sz w:val="22"/>
                <w:szCs w:val="22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Control Method</w:t>
            </w:r>
          </w:p>
        </w:tc>
        <w:tc>
          <w:tcPr>
            <w:tcW w:w="5408" w:type="dxa"/>
            <w:vAlign w:val="center"/>
          </w:tcPr>
          <w:p w14:paraId="4D544A66">
            <w:pPr>
              <w:snapToGrid w:val="0"/>
              <w:spacing w:line="240" w:lineRule="auto"/>
              <w:jc w:val="left"/>
              <w:rPr>
                <w:rFonts w:hint="default" w:ascii="HarmonyOS Sans SC Black" w:hAnsi="HarmonyOS Sans SC Black" w:eastAsia="HarmonyOS Sans SC Black" w:cs="HarmonyOS Sans SC Black"/>
                <w:b w:val="0"/>
                <w:bCs w:val="0"/>
                <w:color w:val="262626" w:themeColor="text1" w:themeTint="D9"/>
                <w:sz w:val="22"/>
                <w:szCs w:val="22"/>
                <w:lang w:val="en-US" w:eastAsia="zh-CN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</w:pPr>
            <w:r>
              <w:rPr>
                <w:rFonts w:hint="default" w:ascii="HarmonyOS Sans SC Black" w:hAnsi="HarmonyOS Sans SC Black" w:eastAsia="HarmonyOS Sans SC Black" w:cs="HarmonyOS Sans SC Black"/>
                <w:b w:val="0"/>
                <w:bCs w:val="0"/>
                <w:color w:val="262626" w:themeColor="text1" w:themeTint="D9"/>
                <w:sz w:val="22"/>
                <w:szCs w:val="22"/>
                <w:lang w:val="en-US" w:eastAsia="zh-CN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PWM/CAN</w:t>
            </w:r>
          </w:p>
        </w:tc>
      </w:tr>
      <w:tr w14:paraId="46AF5E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738" w:type="dxa"/>
            <w:vMerge w:val="continue"/>
            <w:vAlign w:val="top"/>
          </w:tcPr>
          <w:p w14:paraId="65683AB9">
            <w:pPr>
              <w:spacing w:line="240" w:lineRule="auto"/>
              <w:jc w:val="left"/>
              <w:rPr>
                <w:rFonts w:hint="eastAsia" w:ascii="HarmonyOS Sans SC Black" w:hAnsi="HarmonyOS Sans SC Black" w:eastAsia="HarmonyOS Sans SC Black" w:cs="HarmonyOS Sans SC Black"/>
                <w:b w:val="0"/>
                <w:bCs w:val="0"/>
                <w:sz w:val="20"/>
                <w:szCs w:val="20"/>
                <w:lang w:val="en-US" w:eastAsia="zh-CN"/>
              </w:rPr>
            </w:pPr>
          </w:p>
        </w:tc>
        <w:tc>
          <w:tcPr>
            <w:tcW w:w="3239" w:type="dxa"/>
            <w:vAlign w:val="center"/>
          </w:tcPr>
          <w:p w14:paraId="715645BE">
            <w:pPr>
              <w:snapToGrid w:val="0"/>
              <w:spacing w:line="240" w:lineRule="auto"/>
              <w:jc w:val="both"/>
              <w:rPr>
                <w:rFonts w:hint="default" w:ascii="HarmonyOS Sans SC" w:hAnsi="HarmonyOS Sans SC" w:eastAsia="HarmonyOS Sans SC" w:cs="HarmonyOS Sans SC"/>
                <w:color w:val="404040" w:themeColor="text1" w:themeTint="BF"/>
                <w:sz w:val="22"/>
                <w:szCs w:val="22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default" w:ascii="HarmonyOS Sans SC" w:hAnsi="HarmonyOS Sans SC" w:eastAsia="HarmonyOS Sans SC" w:cs="HarmonyOS Sans SC"/>
                <w:color w:val="404040" w:themeColor="text1" w:themeTint="BF"/>
                <w:sz w:val="22"/>
                <w:szCs w:val="22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Max Voltage</w:t>
            </w:r>
            <w:r>
              <w:rPr>
                <w:rFonts w:hint="eastAsia" w:ascii="HarmonyOS Sans SC" w:hAnsi="HarmonyOS Sans SC" w:eastAsia="HarmonyOS Sans SC" w:cs="HarmonyOS Sans SC"/>
                <w:color w:val="404040" w:themeColor="text1" w:themeTint="BF"/>
                <w:sz w:val="22"/>
                <w:szCs w:val="22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 xml:space="preserve"> </w:t>
            </w:r>
            <w:r>
              <w:rPr>
                <w:rFonts w:hint="default" w:ascii="HarmonyOS Sans SC" w:hAnsi="HarmonyOS Sans SC" w:eastAsia="HarmonyOS Sans SC" w:cs="HarmonyOS Sans SC"/>
                <w:color w:val="404040" w:themeColor="text1" w:themeTint="BF"/>
                <w:sz w:val="22"/>
                <w:szCs w:val="22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(V)</w:t>
            </w:r>
          </w:p>
        </w:tc>
        <w:tc>
          <w:tcPr>
            <w:tcW w:w="5408" w:type="dxa"/>
            <w:vAlign w:val="center"/>
          </w:tcPr>
          <w:p w14:paraId="2D9222F9">
            <w:pPr>
              <w:snapToGrid w:val="0"/>
              <w:spacing w:line="240" w:lineRule="auto"/>
              <w:jc w:val="left"/>
              <w:rPr>
                <w:rFonts w:hint="default" w:ascii="HarmonyOS Sans SC Black" w:hAnsi="HarmonyOS Sans SC Black" w:eastAsia="HarmonyOS Sans SC Black" w:cs="HarmonyOS Sans SC Black"/>
                <w:b w:val="0"/>
                <w:bCs w:val="0"/>
                <w:color w:val="262626" w:themeColor="text1" w:themeTint="D9"/>
                <w:sz w:val="22"/>
                <w:szCs w:val="22"/>
                <w:lang w:val="en-US" w:eastAsia="zh-CN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</w:pPr>
            <w:r>
              <w:rPr>
                <w:rFonts w:hint="default" w:ascii="HarmonyOS Sans SC Black" w:hAnsi="HarmonyOS Sans SC Black" w:eastAsia="HarmonyOS Sans SC Black" w:cs="HarmonyOS Sans SC Black"/>
                <w:b w:val="0"/>
                <w:bCs w:val="0"/>
                <w:color w:val="262626" w:themeColor="text1" w:themeTint="D9"/>
                <w:sz w:val="22"/>
                <w:szCs w:val="22"/>
                <w:lang w:val="en-US" w:eastAsia="zh-CN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60</w:t>
            </w:r>
          </w:p>
        </w:tc>
      </w:tr>
      <w:tr w14:paraId="320B83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738" w:type="dxa"/>
            <w:vMerge w:val="continue"/>
            <w:vAlign w:val="top"/>
          </w:tcPr>
          <w:p w14:paraId="4AAD17ED">
            <w:pPr>
              <w:spacing w:line="240" w:lineRule="auto"/>
              <w:jc w:val="left"/>
              <w:rPr>
                <w:rFonts w:hint="eastAsia" w:ascii="HarmonyOS Sans SC Black" w:hAnsi="HarmonyOS Sans SC Black" w:eastAsia="HarmonyOS Sans SC Black" w:cs="HarmonyOS Sans SC Black"/>
                <w:b w:val="0"/>
                <w:bCs w:val="0"/>
                <w:sz w:val="20"/>
                <w:szCs w:val="20"/>
                <w:lang w:val="en-US" w:eastAsia="zh-CN"/>
              </w:rPr>
            </w:pPr>
          </w:p>
        </w:tc>
        <w:tc>
          <w:tcPr>
            <w:tcW w:w="3239" w:type="dxa"/>
            <w:vAlign w:val="center"/>
          </w:tcPr>
          <w:p w14:paraId="0C3B871B">
            <w:pPr>
              <w:snapToGrid w:val="0"/>
              <w:spacing w:line="240" w:lineRule="auto"/>
              <w:jc w:val="both"/>
              <w:rPr>
                <w:rFonts w:hint="default" w:ascii="HarmonyOS Sans SC" w:hAnsi="HarmonyOS Sans SC" w:eastAsia="HarmonyOS Sans SC" w:cs="HarmonyOS Sans SC"/>
                <w:color w:val="404040" w:themeColor="text1" w:themeTint="BF"/>
                <w:sz w:val="22"/>
                <w:szCs w:val="22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default" w:ascii="HarmonyOS Sans SC" w:hAnsi="HarmonyOS Sans SC" w:eastAsia="HarmonyOS Sans SC" w:cs="HarmonyOS Sans SC"/>
                <w:color w:val="404040" w:themeColor="text1" w:themeTint="BF"/>
                <w:sz w:val="22"/>
                <w:szCs w:val="22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Max Continuous Current (A)</w:t>
            </w:r>
          </w:p>
        </w:tc>
        <w:tc>
          <w:tcPr>
            <w:tcW w:w="5408" w:type="dxa"/>
            <w:vAlign w:val="center"/>
          </w:tcPr>
          <w:p w14:paraId="3D0F4C77">
            <w:pPr>
              <w:snapToGrid w:val="0"/>
              <w:spacing w:line="240" w:lineRule="auto"/>
              <w:jc w:val="left"/>
              <w:rPr>
                <w:rFonts w:hint="default" w:ascii="HarmonyOS Sans SC Black" w:hAnsi="HarmonyOS Sans SC Black" w:eastAsia="HarmonyOS Sans SC Black" w:cs="HarmonyOS Sans SC Black"/>
                <w:b w:val="0"/>
                <w:bCs w:val="0"/>
                <w:color w:val="262626" w:themeColor="text1" w:themeTint="D9"/>
                <w:sz w:val="22"/>
                <w:szCs w:val="22"/>
                <w:lang w:val="en-US" w:eastAsia="zh-CN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</w:pPr>
            <w:r>
              <w:rPr>
                <w:rFonts w:hint="default" w:ascii="HarmonyOS Sans SC Black" w:hAnsi="HarmonyOS Sans SC Black" w:eastAsia="HarmonyOS Sans SC Black" w:cs="HarmonyOS Sans SC Black"/>
                <w:b w:val="0"/>
                <w:bCs w:val="0"/>
                <w:color w:val="262626" w:themeColor="text1" w:themeTint="D9"/>
                <w:sz w:val="22"/>
                <w:szCs w:val="22"/>
                <w:lang w:val="en-US" w:eastAsia="zh-CN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80</w:t>
            </w:r>
            <w:r>
              <w:rPr>
                <w:rFonts w:hint="eastAsia" w:ascii="HarmonyOS Sans SC Black" w:hAnsi="HarmonyOS Sans SC Black" w:eastAsia="HarmonyOS Sans SC Black" w:cs="HarmonyOS Sans SC Black"/>
                <w:b w:val="0"/>
                <w:bCs w:val="0"/>
                <w:color w:val="262626" w:themeColor="text1" w:themeTint="D9"/>
                <w:sz w:val="22"/>
                <w:szCs w:val="22"/>
                <w:lang w:val="en-US" w:eastAsia="zh-CN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 xml:space="preserve"> (Open Environment</w:t>
            </w:r>
            <w:r>
              <w:rPr>
                <w:rFonts w:hint="default" w:ascii="HarmonyOS Sans SC Black" w:hAnsi="HarmonyOS Sans SC Black" w:eastAsia="HarmonyOS Sans SC Black" w:cs="HarmonyOS Sans SC Black"/>
                <w:b w:val="0"/>
                <w:bCs w:val="0"/>
                <w:color w:val="262626" w:themeColor="text1" w:themeTint="D9"/>
                <w:sz w:val="22"/>
                <w:szCs w:val="22"/>
                <w:lang w:val="en-US" w:eastAsia="zh-CN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, ≤60℃</w:t>
            </w:r>
            <w:r>
              <w:rPr>
                <w:rFonts w:hint="eastAsia" w:ascii="HarmonyOS Sans SC Black" w:hAnsi="HarmonyOS Sans SC Black" w:eastAsia="HarmonyOS Sans SC Black" w:cs="HarmonyOS Sans SC Black"/>
                <w:b w:val="0"/>
                <w:bCs w:val="0"/>
                <w:color w:val="262626" w:themeColor="text1" w:themeTint="D9"/>
                <w:sz w:val="22"/>
                <w:szCs w:val="22"/>
                <w:lang w:val="en-US" w:eastAsia="zh-CN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)</w:t>
            </w:r>
          </w:p>
        </w:tc>
      </w:tr>
      <w:tr w14:paraId="0A8B56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738" w:type="dxa"/>
            <w:vMerge w:val="continue"/>
            <w:vAlign w:val="top"/>
          </w:tcPr>
          <w:p w14:paraId="309FC80C">
            <w:pPr>
              <w:spacing w:line="240" w:lineRule="auto"/>
              <w:jc w:val="left"/>
              <w:rPr>
                <w:rFonts w:hint="eastAsia" w:ascii="HarmonyOS Sans SC Black" w:hAnsi="HarmonyOS Sans SC Black" w:eastAsia="HarmonyOS Sans SC Black" w:cs="HarmonyOS Sans SC Black"/>
                <w:b w:val="0"/>
                <w:bCs w:val="0"/>
                <w:sz w:val="20"/>
                <w:szCs w:val="20"/>
                <w:lang w:val="en-US" w:eastAsia="zh-CN"/>
              </w:rPr>
            </w:pPr>
          </w:p>
        </w:tc>
        <w:tc>
          <w:tcPr>
            <w:tcW w:w="3239" w:type="dxa"/>
            <w:vAlign w:val="center"/>
          </w:tcPr>
          <w:p w14:paraId="77FE97F1">
            <w:pPr>
              <w:snapToGrid w:val="0"/>
              <w:spacing w:line="240" w:lineRule="auto"/>
              <w:jc w:val="both"/>
              <w:rPr>
                <w:rFonts w:hint="default" w:ascii="HarmonyOS Sans SC" w:hAnsi="HarmonyOS Sans SC" w:eastAsia="HarmonyOS Sans SC" w:cs="HarmonyOS Sans SC"/>
                <w:color w:val="404040" w:themeColor="text1" w:themeTint="BF"/>
                <w:sz w:val="22"/>
                <w:szCs w:val="22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default" w:ascii="HarmonyOS Sans SC" w:hAnsi="HarmonyOS Sans SC" w:eastAsia="HarmonyOS Sans SC" w:cs="HarmonyOS Sans SC"/>
                <w:color w:val="404040" w:themeColor="text1" w:themeTint="BF"/>
                <w:sz w:val="22"/>
                <w:szCs w:val="22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Peak Current (A)</w:t>
            </w:r>
          </w:p>
        </w:tc>
        <w:tc>
          <w:tcPr>
            <w:tcW w:w="5408" w:type="dxa"/>
            <w:vAlign w:val="center"/>
          </w:tcPr>
          <w:p w14:paraId="069ECBC0">
            <w:pPr>
              <w:snapToGrid w:val="0"/>
              <w:spacing w:line="240" w:lineRule="auto"/>
              <w:jc w:val="left"/>
              <w:rPr>
                <w:rFonts w:hint="default" w:ascii="HarmonyOS Sans SC Black" w:hAnsi="HarmonyOS Sans SC Black" w:eastAsia="HarmonyOS Sans SC Black" w:cs="HarmonyOS Sans SC Black"/>
                <w:b w:val="0"/>
                <w:bCs w:val="0"/>
                <w:color w:val="262626" w:themeColor="text1" w:themeTint="D9"/>
                <w:sz w:val="22"/>
                <w:szCs w:val="22"/>
                <w:lang w:val="en-US" w:eastAsia="zh-CN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</w:pPr>
            <w:r>
              <w:rPr>
                <w:rFonts w:hint="default" w:ascii="HarmonyOS Sans SC Black" w:hAnsi="HarmonyOS Sans SC Black" w:eastAsia="HarmonyOS Sans SC Black" w:cs="HarmonyOS Sans SC Black"/>
                <w:b w:val="0"/>
                <w:bCs w:val="0"/>
                <w:color w:val="262626" w:themeColor="text1" w:themeTint="D9"/>
                <w:sz w:val="22"/>
                <w:szCs w:val="22"/>
                <w:lang w:val="en-US" w:eastAsia="zh-CN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150</w:t>
            </w:r>
            <w:r>
              <w:rPr>
                <w:rFonts w:hint="eastAsia" w:ascii="HarmonyOS Sans SC Black" w:hAnsi="HarmonyOS Sans SC Black" w:eastAsia="HarmonyOS Sans SC Black" w:cs="HarmonyOS Sans SC Black"/>
                <w:b w:val="0"/>
                <w:bCs w:val="0"/>
                <w:color w:val="262626" w:themeColor="text1" w:themeTint="D9"/>
                <w:sz w:val="22"/>
                <w:szCs w:val="22"/>
                <w:lang w:val="en-US" w:eastAsia="zh-CN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 xml:space="preserve"> (Open Environment</w:t>
            </w:r>
            <w:r>
              <w:rPr>
                <w:rFonts w:hint="default" w:ascii="HarmonyOS Sans SC Black" w:hAnsi="HarmonyOS Sans SC Black" w:eastAsia="HarmonyOS Sans SC Black" w:cs="HarmonyOS Sans SC Black"/>
                <w:b w:val="0"/>
                <w:bCs w:val="0"/>
                <w:color w:val="262626" w:themeColor="text1" w:themeTint="D9"/>
                <w:sz w:val="22"/>
                <w:szCs w:val="22"/>
                <w:lang w:val="en-US" w:eastAsia="zh-CN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, ≤60℃</w:t>
            </w:r>
            <w:r>
              <w:rPr>
                <w:rFonts w:hint="eastAsia" w:ascii="HarmonyOS Sans SC Black" w:hAnsi="HarmonyOS Sans SC Black" w:eastAsia="HarmonyOS Sans SC Black" w:cs="HarmonyOS Sans SC Black"/>
                <w:b w:val="0"/>
                <w:bCs w:val="0"/>
                <w:color w:val="262626" w:themeColor="text1" w:themeTint="D9"/>
                <w:sz w:val="22"/>
                <w:szCs w:val="22"/>
                <w:lang w:val="en-US" w:eastAsia="zh-CN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)</w:t>
            </w:r>
          </w:p>
        </w:tc>
      </w:tr>
      <w:tr w14:paraId="38C228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738" w:type="dxa"/>
            <w:vMerge w:val="restart"/>
            <w:vAlign w:val="center"/>
          </w:tcPr>
          <w:p w14:paraId="3CA27BEF">
            <w:pPr>
              <w:spacing w:line="240" w:lineRule="auto"/>
              <w:jc w:val="both"/>
              <w:rPr>
                <w:rFonts w:hint="eastAsia" w:ascii="HarmonyOS Sans SC Black" w:hAnsi="HarmonyOS Sans SC Black" w:eastAsia="HarmonyOS Sans SC Black" w:cs="HarmonyOS Sans SC Black"/>
                <w:b w:val="0"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HarmonyOS Sans SC Black" w:hAnsi="HarmonyOS Sans SC Black" w:eastAsia="HarmonyOS Sans SC Black" w:cs="HarmonyOS Sans SC Black"/>
                <w:b w:val="0"/>
                <w:bCs w:val="0"/>
                <w:sz w:val="24"/>
                <w:szCs w:val="24"/>
                <w:lang w:val="en-US" w:eastAsia="zh-CN"/>
              </w:rPr>
              <w:t>Propellers</w:t>
            </w:r>
          </w:p>
        </w:tc>
        <w:tc>
          <w:tcPr>
            <w:tcW w:w="3239" w:type="dxa"/>
            <w:vAlign w:val="center"/>
          </w:tcPr>
          <w:p w14:paraId="0427D466">
            <w:pPr>
              <w:snapToGrid w:val="0"/>
              <w:spacing w:line="240" w:lineRule="auto"/>
              <w:jc w:val="both"/>
              <w:rPr>
                <w:rFonts w:hint="default" w:ascii="HarmonyOS Sans SC" w:hAnsi="HarmonyOS Sans SC" w:eastAsia="HarmonyOS Sans SC" w:cs="HarmonyOS Sans SC"/>
                <w:color w:val="404040" w:themeColor="text1" w:themeTint="BF"/>
                <w:sz w:val="22"/>
                <w:szCs w:val="22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default" w:ascii="HarmonyOS Sans SC" w:hAnsi="HarmonyOS Sans SC" w:eastAsia="HarmonyOS Sans SC" w:cs="HarmonyOS Sans SC"/>
                <w:color w:val="404040" w:themeColor="text1" w:themeTint="BF"/>
                <w:sz w:val="22"/>
                <w:szCs w:val="22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Model</w:t>
            </w:r>
          </w:p>
        </w:tc>
        <w:tc>
          <w:tcPr>
            <w:tcW w:w="5408" w:type="dxa"/>
            <w:vAlign w:val="center"/>
          </w:tcPr>
          <w:p w14:paraId="2BFB3015">
            <w:pPr>
              <w:snapToGrid w:val="0"/>
              <w:spacing w:line="240" w:lineRule="auto"/>
              <w:jc w:val="left"/>
              <w:rPr>
                <w:rFonts w:hint="default" w:ascii="HarmonyOS Sans SC Black" w:hAnsi="HarmonyOS Sans SC Black" w:eastAsia="HarmonyOS Sans SC Black" w:cs="HarmonyOS Sans SC Black"/>
                <w:b w:val="0"/>
                <w:bCs w:val="0"/>
                <w:color w:val="262626" w:themeColor="text1" w:themeTint="D9"/>
                <w:sz w:val="22"/>
                <w:szCs w:val="22"/>
                <w:lang w:val="en-US" w:eastAsia="zh-CN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</w:pPr>
            <w:r>
              <w:rPr>
                <w:rFonts w:hint="eastAsia" w:ascii="HarmonyOS Sans SC Black" w:hAnsi="HarmonyOS Sans SC Black" w:eastAsia="HarmonyOS Sans SC Black" w:cs="HarmonyOS Sans SC Black"/>
                <w:b w:val="0"/>
                <w:bCs w:val="0"/>
                <w:color w:val="262626" w:themeColor="text1" w:themeTint="D9"/>
                <w:sz w:val="22"/>
                <w:szCs w:val="22"/>
                <w:lang w:val="en-US" w:eastAsia="zh-CN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22*10</w:t>
            </w:r>
          </w:p>
        </w:tc>
      </w:tr>
      <w:tr w14:paraId="1230DB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738" w:type="dxa"/>
            <w:vMerge w:val="continue"/>
            <w:vAlign w:val="top"/>
          </w:tcPr>
          <w:p w14:paraId="638F1A35">
            <w:pPr>
              <w:spacing w:line="240" w:lineRule="auto"/>
              <w:jc w:val="left"/>
              <w:rPr>
                <w:rFonts w:hint="default" w:ascii="HarmonyOS Sans SC" w:hAnsi="HarmonyOS Sans SC" w:eastAsia="HarmonyOS Sans SC" w:cs="HarmonyOS Sans SC"/>
                <w:b/>
                <w:bCs/>
                <w:sz w:val="20"/>
                <w:szCs w:val="20"/>
                <w:lang w:val="en-US" w:eastAsia="zh-CN"/>
              </w:rPr>
            </w:pPr>
          </w:p>
        </w:tc>
        <w:tc>
          <w:tcPr>
            <w:tcW w:w="3239" w:type="dxa"/>
            <w:vAlign w:val="center"/>
          </w:tcPr>
          <w:p w14:paraId="02C44E31">
            <w:pPr>
              <w:snapToGrid w:val="0"/>
              <w:spacing w:line="240" w:lineRule="auto"/>
              <w:jc w:val="both"/>
              <w:rPr>
                <w:rFonts w:hint="default" w:ascii="HarmonyOS Sans SC" w:hAnsi="HarmonyOS Sans SC" w:eastAsia="HarmonyOS Sans SC" w:cs="HarmonyOS Sans SC"/>
                <w:color w:val="404040" w:themeColor="text1" w:themeTint="BF"/>
                <w:sz w:val="22"/>
                <w:szCs w:val="22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default" w:ascii="HarmonyOS Sans SC" w:hAnsi="HarmonyOS Sans SC" w:eastAsia="HarmonyOS Sans SC" w:cs="HarmonyOS Sans SC"/>
                <w:color w:val="404040" w:themeColor="text1" w:themeTint="BF"/>
                <w:sz w:val="22"/>
                <w:szCs w:val="22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Length</w:t>
            </w:r>
            <w:r>
              <w:rPr>
                <w:rFonts w:hint="eastAsia" w:ascii="HarmonyOS Sans SC" w:hAnsi="HarmonyOS Sans SC" w:eastAsia="HarmonyOS Sans SC" w:cs="HarmonyOS Sans SC"/>
                <w:color w:val="404040" w:themeColor="text1" w:themeTint="BF"/>
                <w:sz w:val="22"/>
                <w:szCs w:val="22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 xml:space="preserve"> </w:t>
            </w:r>
            <w:r>
              <w:rPr>
                <w:rFonts w:hint="default" w:ascii="HarmonyOS Sans SC" w:hAnsi="HarmonyOS Sans SC" w:eastAsia="HarmonyOS Sans SC" w:cs="HarmonyOS Sans SC"/>
                <w:color w:val="404040" w:themeColor="text1" w:themeTint="BF"/>
                <w:sz w:val="22"/>
                <w:szCs w:val="22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(mm)</w:t>
            </w:r>
          </w:p>
        </w:tc>
        <w:tc>
          <w:tcPr>
            <w:tcW w:w="5408" w:type="dxa"/>
            <w:vAlign w:val="center"/>
          </w:tcPr>
          <w:p w14:paraId="512F3768">
            <w:pPr>
              <w:snapToGrid w:val="0"/>
              <w:spacing w:line="240" w:lineRule="auto"/>
              <w:jc w:val="left"/>
              <w:rPr>
                <w:rFonts w:hint="default" w:ascii="HarmonyOS Sans SC Black" w:hAnsi="HarmonyOS Sans SC Black" w:eastAsia="HarmonyOS Sans SC Black" w:cs="HarmonyOS Sans SC Black"/>
                <w:b w:val="0"/>
                <w:bCs w:val="0"/>
                <w:color w:val="262626" w:themeColor="text1" w:themeTint="D9"/>
                <w:sz w:val="22"/>
                <w:szCs w:val="22"/>
                <w:lang w:val="en-US" w:eastAsia="zh-CN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</w:pPr>
            <w:r>
              <w:rPr>
                <w:rFonts w:hint="default" w:ascii="HarmonyOS Sans SC Black" w:hAnsi="HarmonyOS Sans SC Black" w:eastAsia="HarmonyOS Sans SC Black" w:cs="HarmonyOS Sans SC Black"/>
                <w:b w:val="0"/>
                <w:bCs w:val="0"/>
                <w:color w:val="262626" w:themeColor="text1" w:themeTint="D9"/>
                <w:sz w:val="22"/>
                <w:szCs w:val="22"/>
                <w:lang w:val="en-US" w:eastAsia="zh-CN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5</w:t>
            </w:r>
            <w:r>
              <w:rPr>
                <w:rFonts w:hint="eastAsia" w:ascii="HarmonyOS Sans SC Black" w:hAnsi="HarmonyOS Sans SC Black" w:eastAsia="HarmonyOS Sans SC Black" w:cs="HarmonyOS Sans SC Black"/>
                <w:b w:val="0"/>
                <w:bCs w:val="0"/>
                <w:color w:val="262626" w:themeColor="text1" w:themeTint="D9"/>
                <w:sz w:val="22"/>
                <w:szCs w:val="22"/>
                <w:lang w:val="en-US" w:eastAsia="zh-CN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58.8</w:t>
            </w:r>
          </w:p>
        </w:tc>
      </w:tr>
    </w:tbl>
    <w:tbl>
      <w:tblPr>
        <w:tblStyle w:val="6"/>
        <w:tblpPr w:leftFromText="180" w:rightFromText="180" w:vertAnchor="text" w:horzAnchor="page" w:tblpX="806" w:tblpY="686"/>
        <w:tblOverlap w:val="never"/>
        <w:tblW w:w="10559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9"/>
        <w:gridCol w:w="1319"/>
        <w:gridCol w:w="1319"/>
        <w:gridCol w:w="1319"/>
        <w:gridCol w:w="1323"/>
        <w:gridCol w:w="1319"/>
        <w:gridCol w:w="661"/>
        <w:gridCol w:w="658"/>
        <w:gridCol w:w="1322"/>
      </w:tblGrid>
      <w:tr w14:paraId="15D68E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9" w:hRule="atLeast"/>
        </w:trPr>
        <w:tc>
          <w:tcPr>
            <w:tcW w:w="659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227EBB">
            <w:pPr>
              <w:spacing w:line="360" w:lineRule="auto"/>
              <w:jc w:val="center"/>
              <w:rPr>
                <w:rFonts w:hint="eastAsia" w:ascii="等线" w:hAnsi="等线" w:eastAsia="等线" w:cs="等线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HarmonyOS Sans SC Medium" w:hAnsi="HarmonyOS Sans SC Medium" w:eastAsia="HarmonyOS Sans SC Medium" w:cs="HarmonyOS Sans SC Medium"/>
                <w:color w:val="auto"/>
                <w:sz w:val="24"/>
                <w:szCs w:val="24"/>
                <w:lang w:val="en-US" w:eastAsia="zh-CN"/>
              </w:rPr>
              <w:t>IV7 (IV7215) KV170+14S FOC IV150A+22*10</w:t>
            </w:r>
          </w:p>
        </w:tc>
        <w:tc>
          <w:tcPr>
            <w:tcW w:w="19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A53A31">
            <w:pPr>
              <w:spacing w:line="360" w:lineRule="auto"/>
              <w:jc w:val="center"/>
              <w:rPr>
                <w:rFonts w:hint="eastAsia" w:ascii="HarmonyOS Sans SC" w:hAnsi="HarmonyOS Sans SC" w:eastAsia="HarmonyOS Sans SC" w:cs="HarmonyOS Sans SC"/>
                <w:sz w:val="24"/>
                <w:szCs w:val="24"/>
                <w:lang w:val="en-US" w:eastAsia="zh-CN"/>
              </w:rPr>
            </w:pPr>
            <w:r>
              <w:rPr>
                <w:rFonts w:hint="eastAsia" w:ascii="HarmonyOS Sans SC" w:hAnsi="HarmonyOS Sans SC" w:eastAsia="HarmonyOS Sans SC" w:cs="HarmonyOS Sans SC"/>
                <w:sz w:val="24"/>
                <w:szCs w:val="24"/>
                <w:lang w:val="en-US" w:eastAsia="zh-CN"/>
              </w:rPr>
              <w:t>Ambient Temp:</w:t>
            </w:r>
          </w:p>
        </w:tc>
        <w:tc>
          <w:tcPr>
            <w:tcW w:w="19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C43BC7">
            <w:pPr>
              <w:spacing w:line="360" w:lineRule="auto"/>
              <w:jc w:val="center"/>
              <w:rPr>
                <w:rFonts w:hint="eastAsia" w:ascii="HarmonyOS Sans SC" w:hAnsi="HarmonyOS Sans SC" w:eastAsia="HarmonyOS Sans SC" w:cs="HarmonyOS Sans SC"/>
                <w:sz w:val="24"/>
                <w:szCs w:val="24"/>
                <w:lang w:val="en-US" w:eastAsia="zh-CN"/>
              </w:rPr>
            </w:pPr>
            <w:r>
              <w:rPr>
                <w:rFonts w:hint="eastAsia" w:ascii="HarmonyOS Sans SC" w:hAnsi="HarmonyOS Sans SC" w:eastAsia="HarmonyOS Sans SC" w:cs="HarmonyOS Sans SC"/>
                <w:sz w:val="24"/>
                <w:szCs w:val="24"/>
                <w:lang w:val="en-US" w:eastAsia="zh-CN"/>
              </w:rPr>
              <w:t>25℃</w:t>
            </w:r>
          </w:p>
        </w:tc>
      </w:tr>
      <w:tr w14:paraId="24C857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</w:trPr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288EA5">
            <w:pPr>
              <w:snapToGrid w:val="0"/>
              <w:spacing w:line="216" w:lineRule="auto"/>
              <w:jc w:val="center"/>
              <w:rPr>
                <w:rFonts w:hint="eastAsia" w:ascii="HarmonyOS Sans SC" w:hAnsi="HarmonyOS Sans SC" w:eastAsia="HarmonyOS Sans SC" w:cs="HarmonyOS Sans SC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HarmonyOS Sans SC" w:hAnsi="HarmonyOS Sans SC" w:eastAsia="HarmonyOS Sans SC" w:cs="HarmonyOS Sans SC"/>
                <w:color w:val="auto"/>
                <w:sz w:val="24"/>
                <w:szCs w:val="24"/>
                <w:lang w:val="en-US" w:eastAsia="zh-CN"/>
              </w:rPr>
              <w:t>Voltage</w:t>
            </w:r>
          </w:p>
          <w:p w14:paraId="20306672">
            <w:pPr>
              <w:snapToGrid w:val="0"/>
              <w:spacing w:line="216" w:lineRule="auto"/>
              <w:jc w:val="center"/>
              <w:rPr>
                <w:rFonts w:hint="eastAsia" w:ascii="等线" w:hAnsi="等线" w:eastAsia="等线" w:cs="等线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HarmonyOS Sans SC" w:hAnsi="HarmonyOS Sans SC" w:eastAsia="HarmonyOS Sans SC" w:cs="HarmonyOS Sans SC"/>
                <w:color w:val="auto"/>
                <w:sz w:val="24"/>
                <w:szCs w:val="24"/>
                <w:lang w:val="en-US" w:eastAsia="zh-CN"/>
              </w:rPr>
              <w:t>(V)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F138F6">
            <w:pPr>
              <w:snapToGrid w:val="0"/>
              <w:spacing w:line="216" w:lineRule="auto"/>
              <w:jc w:val="center"/>
              <w:rPr>
                <w:rFonts w:hint="eastAsia" w:ascii="等线" w:hAnsi="等线" w:eastAsia="等线" w:cs="等线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HarmonyOS Sans SC" w:hAnsi="HarmonyOS Sans SC" w:eastAsia="HarmonyOS Sans SC" w:cs="HarmonyOS Sans SC"/>
                <w:color w:val="auto"/>
                <w:sz w:val="24"/>
                <w:szCs w:val="24"/>
                <w:lang w:val="en-US" w:eastAsia="zh-CN"/>
              </w:rPr>
              <w:t>Throttle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82DDA1">
            <w:pPr>
              <w:snapToGrid w:val="0"/>
              <w:spacing w:line="216" w:lineRule="auto"/>
              <w:jc w:val="center"/>
              <w:rPr>
                <w:rFonts w:hint="eastAsia" w:ascii="HarmonyOS Sans SC" w:hAnsi="HarmonyOS Sans SC" w:eastAsia="HarmonyOS Sans SC" w:cs="HarmonyOS Sans SC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HarmonyOS Sans SC" w:hAnsi="HarmonyOS Sans SC" w:eastAsia="HarmonyOS Sans SC" w:cs="HarmonyOS Sans SC"/>
                <w:color w:val="auto"/>
                <w:sz w:val="24"/>
                <w:szCs w:val="24"/>
                <w:lang w:val="en-US" w:eastAsia="zh-CN"/>
              </w:rPr>
              <w:t>Current</w:t>
            </w:r>
          </w:p>
          <w:p w14:paraId="441DD051">
            <w:pPr>
              <w:snapToGrid w:val="0"/>
              <w:spacing w:line="216" w:lineRule="auto"/>
              <w:jc w:val="center"/>
              <w:rPr>
                <w:rFonts w:hint="eastAsia" w:ascii="等线" w:hAnsi="等线" w:eastAsia="等线" w:cs="等线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HarmonyOS Sans SC" w:hAnsi="HarmonyOS Sans SC" w:eastAsia="HarmonyOS Sans SC" w:cs="HarmonyOS Sans SC"/>
                <w:color w:val="auto"/>
                <w:sz w:val="24"/>
                <w:szCs w:val="24"/>
                <w:lang w:val="en-US" w:eastAsia="zh-CN"/>
              </w:rPr>
              <w:t>(A)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6AA6D5">
            <w:pPr>
              <w:snapToGrid w:val="0"/>
              <w:spacing w:line="216" w:lineRule="auto"/>
              <w:jc w:val="center"/>
              <w:rPr>
                <w:rFonts w:hint="eastAsia" w:ascii="等线" w:hAnsi="等线" w:eastAsia="等线" w:cs="等线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HarmonyOS Sans SC" w:hAnsi="HarmonyOS Sans SC" w:eastAsia="HarmonyOS Sans SC" w:cs="HarmonyOS Sans SC"/>
                <w:color w:val="auto"/>
                <w:sz w:val="24"/>
                <w:szCs w:val="24"/>
                <w:lang w:val="en-US" w:eastAsia="zh-CN"/>
              </w:rPr>
              <w:t>Thrust</w:t>
            </w:r>
            <w:r>
              <w:rPr>
                <w:rFonts w:hint="eastAsia" w:ascii="HarmonyOS Sans SC" w:hAnsi="HarmonyOS Sans SC" w:eastAsia="HarmonyOS Sans SC" w:cs="HarmonyOS Sans SC"/>
                <w:color w:val="auto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HarmonyOS Sans SC" w:hAnsi="HarmonyOS Sans SC" w:eastAsia="HarmonyOS Sans SC" w:cs="HarmonyOS Sans SC"/>
                <w:color w:val="auto"/>
                <w:sz w:val="24"/>
                <w:szCs w:val="24"/>
                <w:lang w:val="en-US" w:eastAsia="zh-CN"/>
              </w:rPr>
              <w:t>(gf)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8AFDBD">
            <w:pPr>
              <w:snapToGrid w:val="0"/>
              <w:spacing w:line="216" w:lineRule="auto"/>
              <w:jc w:val="center"/>
              <w:rPr>
                <w:rFonts w:hint="eastAsia" w:ascii="等线" w:hAnsi="等线" w:eastAsia="等线" w:cs="等线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HarmonyOS Sans SC" w:hAnsi="HarmonyOS Sans SC" w:eastAsia="HarmonyOS Sans SC" w:cs="HarmonyOS Sans SC"/>
                <w:color w:val="auto"/>
                <w:sz w:val="24"/>
                <w:szCs w:val="24"/>
                <w:lang w:val="en-US" w:eastAsia="zh-CN"/>
              </w:rPr>
              <w:t>Torque</w:t>
            </w:r>
            <w:r>
              <w:rPr>
                <w:rFonts w:hint="eastAsia" w:ascii="HarmonyOS Sans SC" w:hAnsi="HarmonyOS Sans SC" w:eastAsia="HarmonyOS Sans SC" w:cs="HarmonyOS Sans SC"/>
                <w:color w:val="auto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HarmonyOS Sans SC" w:hAnsi="HarmonyOS Sans SC" w:eastAsia="HarmonyOS Sans SC" w:cs="HarmonyOS Sans SC"/>
                <w:color w:val="auto"/>
                <w:sz w:val="24"/>
                <w:szCs w:val="24"/>
                <w:lang w:val="en-US" w:eastAsia="zh-CN"/>
              </w:rPr>
              <w:t>(N</w:t>
            </w:r>
            <w:r>
              <w:rPr>
                <w:rFonts w:hint="eastAsia" w:ascii="HarmonyOS Sans SC" w:hAnsi="HarmonyOS Sans SC" w:eastAsia="HarmonyOS Sans SC" w:cs="HarmonyOS Sans SC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·</w:t>
            </w:r>
            <w:r>
              <w:rPr>
                <w:rFonts w:hint="eastAsia" w:ascii="HarmonyOS Sans SC" w:hAnsi="HarmonyOS Sans SC" w:eastAsia="HarmonyOS Sans SC" w:cs="HarmonyOS Sans SC"/>
                <w:color w:val="auto"/>
                <w:sz w:val="24"/>
                <w:szCs w:val="24"/>
                <w:lang w:val="en-US" w:eastAsia="zh-CN"/>
              </w:rPr>
              <w:t>m)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1F8189">
            <w:pPr>
              <w:snapToGrid w:val="0"/>
              <w:spacing w:line="216" w:lineRule="auto"/>
              <w:jc w:val="center"/>
              <w:rPr>
                <w:rFonts w:hint="eastAsia" w:ascii="等线" w:hAnsi="等线" w:eastAsia="等线" w:cs="等线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HarmonyOS Sans SC" w:hAnsi="HarmonyOS Sans SC" w:eastAsia="HarmonyOS Sans SC" w:cs="HarmonyOS Sans SC"/>
                <w:color w:val="auto"/>
                <w:sz w:val="24"/>
                <w:szCs w:val="24"/>
                <w:lang w:val="en-US" w:eastAsia="zh-CN"/>
              </w:rPr>
              <w:t>Speed</w:t>
            </w:r>
            <w:r>
              <w:rPr>
                <w:rFonts w:hint="eastAsia" w:ascii="HarmonyOS Sans SC" w:hAnsi="HarmonyOS Sans SC" w:eastAsia="HarmonyOS Sans SC" w:cs="HarmonyOS Sans SC"/>
                <w:color w:val="auto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HarmonyOS Sans SC" w:hAnsi="HarmonyOS Sans SC" w:eastAsia="HarmonyOS Sans SC" w:cs="HarmonyOS Sans SC"/>
                <w:color w:val="auto"/>
                <w:sz w:val="24"/>
                <w:szCs w:val="24"/>
                <w:lang w:val="en-US" w:eastAsia="zh-CN"/>
              </w:rPr>
              <w:t>(RPM)</w:t>
            </w:r>
          </w:p>
        </w:tc>
        <w:tc>
          <w:tcPr>
            <w:tcW w:w="13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84BCEA">
            <w:pPr>
              <w:snapToGrid w:val="0"/>
              <w:spacing w:before="50" w:beforeLines="16" w:beforeAutospacing="0" w:line="216" w:lineRule="auto"/>
              <w:jc w:val="center"/>
              <w:rPr>
                <w:rFonts w:hint="eastAsia" w:ascii="等线" w:hAnsi="等线" w:eastAsia="等线" w:cs="等线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HarmonyOS Sans SC" w:hAnsi="HarmonyOS Sans SC" w:eastAsia="HarmonyOS Sans SC" w:cs="HarmonyOS Sans SC"/>
                <w:color w:val="auto"/>
                <w:sz w:val="24"/>
                <w:szCs w:val="24"/>
                <w:lang w:val="en-US" w:eastAsia="zh-CN"/>
              </w:rPr>
              <w:t>Power</w:t>
            </w:r>
            <w:r>
              <w:rPr>
                <w:rFonts w:hint="eastAsia" w:ascii="HarmonyOS Sans SC" w:hAnsi="HarmonyOS Sans SC" w:eastAsia="HarmonyOS Sans SC" w:cs="HarmonyOS Sans SC"/>
                <w:color w:val="auto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HarmonyOS Sans SC" w:hAnsi="HarmonyOS Sans SC" w:eastAsia="HarmonyOS Sans SC" w:cs="HarmonyOS Sans SC"/>
                <w:color w:val="auto"/>
                <w:sz w:val="24"/>
                <w:szCs w:val="24"/>
                <w:lang w:val="en-US" w:eastAsia="zh-CN"/>
              </w:rPr>
              <w:t>(W)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6C4B46">
            <w:pPr>
              <w:snapToGrid w:val="0"/>
              <w:spacing w:line="216" w:lineRule="auto"/>
              <w:jc w:val="center"/>
              <w:rPr>
                <w:rFonts w:hint="eastAsia" w:ascii="等线" w:hAnsi="等线" w:eastAsia="等线" w:cs="等线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HarmonyOS Sans SC" w:hAnsi="HarmonyOS Sans SC" w:eastAsia="HarmonyOS Sans SC" w:cs="HarmonyOS Sans SC"/>
                <w:color w:val="auto"/>
                <w:sz w:val="24"/>
                <w:szCs w:val="24"/>
                <w:lang w:val="en-US" w:eastAsia="zh-CN"/>
              </w:rPr>
              <w:t>Efficiency</w:t>
            </w:r>
            <w:r>
              <w:rPr>
                <w:rFonts w:hint="eastAsia" w:ascii="HarmonyOS Sans SC" w:hAnsi="HarmonyOS Sans SC" w:eastAsia="HarmonyOS Sans SC" w:cs="HarmonyOS Sans SC"/>
                <w:color w:val="auto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HarmonyOS Sans SC" w:hAnsi="HarmonyOS Sans SC" w:eastAsia="HarmonyOS Sans SC" w:cs="HarmonyOS Sans SC"/>
                <w:color w:val="auto"/>
                <w:sz w:val="24"/>
                <w:szCs w:val="24"/>
                <w:lang w:val="en-US" w:eastAsia="zh-CN"/>
              </w:rPr>
              <w:t>(gf/W)</w:t>
            </w:r>
          </w:p>
        </w:tc>
      </w:tr>
      <w:tr w14:paraId="4ED30C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31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521E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HarmonyOS Sans SC Light" w:hAnsi="HarmonyOS Sans SC Light" w:eastAsia="HarmonyOS Sans SC Light" w:cs="HarmonyOS Sans SC Light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5404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HarmonyOS Sans SC Light" w:hAnsi="HarmonyOS Sans SC Light" w:eastAsia="HarmonyOS Sans SC Light" w:cs="HarmonyOS Sans SC Light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30%</w:t>
            </w:r>
          </w:p>
        </w:tc>
        <w:tc>
          <w:tcPr>
            <w:tcW w:w="1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7B6D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HarmonyOS Sans SC Light" w:hAnsi="HarmonyOS Sans SC Light" w:eastAsia="HarmonyOS Sans SC Light" w:cs="HarmonyOS Sans SC Light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2.13 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318B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HarmonyOS Sans SC Light" w:hAnsi="HarmonyOS Sans SC Light" w:eastAsia="HarmonyOS Sans SC Light" w:cs="HarmonyOS Sans SC Light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1005 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1F2D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HarmonyOS Sans SC Light" w:hAnsi="HarmonyOS Sans SC Light" w:eastAsia="HarmonyOS Sans SC Light" w:cs="HarmonyOS Sans SC Light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0.34 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CDB1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HarmonyOS Sans SC Light" w:hAnsi="HarmonyOS Sans SC Light" w:eastAsia="HarmonyOS Sans SC Light" w:cs="HarmonyOS Sans SC Light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2151 </w:t>
            </w:r>
          </w:p>
        </w:tc>
        <w:tc>
          <w:tcPr>
            <w:tcW w:w="13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184E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HarmonyOS Sans SC Light" w:hAnsi="HarmonyOS Sans SC Light" w:eastAsia="HarmonyOS Sans SC Light" w:cs="HarmonyOS Sans SC Light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103 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B86A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HarmonyOS Sans SC Light" w:hAnsi="HarmonyOS Sans SC Light" w:eastAsia="HarmonyOS Sans SC Light" w:cs="HarmonyOS Sans SC Light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9.78 </w:t>
            </w:r>
          </w:p>
        </w:tc>
      </w:tr>
      <w:tr w14:paraId="01E8D0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31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D4A3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833B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HarmonyOS Sans SC Light" w:hAnsi="HarmonyOS Sans SC Light" w:eastAsia="HarmonyOS Sans SC Light" w:cs="HarmonyOS Sans SC Light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35%</w:t>
            </w:r>
          </w:p>
        </w:tc>
        <w:tc>
          <w:tcPr>
            <w:tcW w:w="1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6D54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HarmonyOS Sans SC Light" w:hAnsi="HarmonyOS Sans SC Light" w:eastAsia="HarmonyOS Sans SC Light" w:cs="HarmonyOS Sans SC Light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3.18 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C579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HarmonyOS Sans SC Light" w:hAnsi="HarmonyOS Sans SC Light" w:eastAsia="HarmonyOS Sans SC Light" w:cs="HarmonyOS Sans SC Light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1439 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15E5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HarmonyOS Sans SC Light" w:hAnsi="HarmonyOS Sans SC Light" w:eastAsia="HarmonyOS Sans SC Light" w:cs="HarmonyOS Sans SC Light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0.46 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0DAF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HarmonyOS Sans SC Light" w:hAnsi="HarmonyOS Sans SC Light" w:eastAsia="HarmonyOS Sans SC Light" w:cs="HarmonyOS Sans SC Light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2525 </w:t>
            </w:r>
          </w:p>
        </w:tc>
        <w:tc>
          <w:tcPr>
            <w:tcW w:w="13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B8B4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HarmonyOS Sans SC Light" w:hAnsi="HarmonyOS Sans SC Light" w:eastAsia="HarmonyOS Sans SC Light" w:cs="HarmonyOS Sans SC Light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154 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AF23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HarmonyOS Sans SC Light" w:hAnsi="HarmonyOS Sans SC Light" w:eastAsia="HarmonyOS Sans SC Light" w:cs="HarmonyOS Sans SC Light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9.37 </w:t>
            </w:r>
          </w:p>
        </w:tc>
      </w:tr>
      <w:tr w14:paraId="5A6AA5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31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D4C9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5AAB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HarmonyOS Sans SC Light" w:hAnsi="HarmonyOS Sans SC Light" w:eastAsia="HarmonyOS Sans SC Light" w:cs="HarmonyOS Sans SC Light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40%</w:t>
            </w:r>
          </w:p>
        </w:tc>
        <w:tc>
          <w:tcPr>
            <w:tcW w:w="1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1799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HarmonyOS Sans SC Light" w:hAnsi="HarmonyOS Sans SC Light" w:eastAsia="HarmonyOS Sans SC Light" w:cs="HarmonyOS Sans SC Light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4.59 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AD2B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HarmonyOS Sans SC Light" w:hAnsi="HarmonyOS Sans SC Light" w:eastAsia="HarmonyOS Sans SC Light" w:cs="HarmonyOS Sans SC Light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1978 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38B1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HarmonyOS Sans SC Light" w:hAnsi="HarmonyOS Sans SC Light" w:eastAsia="HarmonyOS Sans SC Light" w:cs="HarmonyOS Sans SC Light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0.61 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182D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HarmonyOS Sans SC Light" w:hAnsi="HarmonyOS Sans SC Light" w:eastAsia="HarmonyOS Sans SC Light" w:cs="HarmonyOS Sans SC Light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2897 </w:t>
            </w:r>
          </w:p>
        </w:tc>
        <w:tc>
          <w:tcPr>
            <w:tcW w:w="13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4B1E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HarmonyOS Sans SC Light" w:hAnsi="HarmonyOS Sans SC Light" w:eastAsia="HarmonyOS Sans SC Light" w:cs="HarmonyOS Sans SC Light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221 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1645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HarmonyOS Sans SC Light" w:hAnsi="HarmonyOS Sans SC Light" w:eastAsia="HarmonyOS Sans SC Light" w:cs="HarmonyOS Sans SC Light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8.94 </w:t>
            </w:r>
          </w:p>
        </w:tc>
      </w:tr>
      <w:tr w14:paraId="5E2C7A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31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D2DB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1B33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HarmonyOS Sans SC Light" w:hAnsi="HarmonyOS Sans SC Light" w:eastAsia="HarmonyOS Sans SC Light" w:cs="HarmonyOS Sans SC Light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45%</w:t>
            </w:r>
          </w:p>
        </w:tc>
        <w:tc>
          <w:tcPr>
            <w:tcW w:w="1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4673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HarmonyOS Sans SC Light" w:hAnsi="HarmonyOS Sans SC Light" w:eastAsia="HarmonyOS Sans SC Light" w:cs="HarmonyOS Sans SC Light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6.38 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1537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HarmonyOS Sans SC Light" w:hAnsi="HarmonyOS Sans SC Light" w:eastAsia="HarmonyOS Sans SC Light" w:cs="HarmonyOS Sans SC Light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2562 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866A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HarmonyOS Sans SC Light" w:hAnsi="HarmonyOS Sans SC Light" w:eastAsia="HarmonyOS Sans SC Light" w:cs="HarmonyOS Sans SC Light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0.77 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FE9F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HarmonyOS Sans SC Light" w:hAnsi="HarmonyOS Sans SC Light" w:eastAsia="HarmonyOS Sans SC Light" w:cs="HarmonyOS Sans SC Light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3269 </w:t>
            </w:r>
          </w:p>
        </w:tc>
        <w:tc>
          <w:tcPr>
            <w:tcW w:w="13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8ADA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HarmonyOS Sans SC Light" w:hAnsi="HarmonyOS Sans SC Light" w:eastAsia="HarmonyOS Sans SC Light" w:cs="HarmonyOS Sans SC Light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308 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1529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HarmonyOS Sans SC Light" w:hAnsi="HarmonyOS Sans SC Light" w:eastAsia="HarmonyOS Sans SC Light" w:cs="HarmonyOS Sans SC Light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8.33 </w:t>
            </w:r>
          </w:p>
        </w:tc>
      </w:tr>
      <w:tr w14:paraId="217070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31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41EB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77F4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HarmonyOS Sans SC Light" w:hAnsi="HarmonyOS Sans SC Light" w:eastAsia="HarmonyOS Sans SC Light" w:cs="HarmonyOS Sans SC Light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50%</w:t>
            </w:r>
          </w:p>
        </w:tc>
        <w:tc>
          <w:tcPr>
            <w:tcW w:w="1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C742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HarmonyOS Sans SC Light" w:hAnsi="HarmonyOS Sans SC Light" w:eastAsia="HarmonyOS Sans SC Light" w:cs="HarmonyOS Sans SC Light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8.64 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93CF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HarmonyOS Sans SC Light" w:hAnsi="HarmonyOS Sans SC Light" w:eastAsia="HarmonyOS Sans SC Light" w:cs="HarmonyOS Sans SC Light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3248 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2DAC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HarmonyOS Sans SC Light" w:hAnsi="HarmonyOS Sans SC Light" w:eastAsia="HarmonyOS Sans SC Light" w:cs="HarmonyOS Sans SC Light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0.98 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A051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HarmonyOS Sans SC Light" w:hAnsi="HarmonyOS Sans SC Light" w:eastAsia="HarmonyOS Sans SC Light" w:cs="HarmonyOS Sans SC Light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3637 </w:t>
            </w:r>
          </w:p>
        </w:tc>
        <w:tc>
          <w:tcPr>
            <w:tcW w:w="13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66A4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HarmonyOS Sans SC Light" w:hAnsi="HarmonyOS Sans SC Light" w:eastAsia="HarmonyOS Sans SC Light" w:cs="HarmonyOS Sans SC Light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416 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C52C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HarmonyOS Sans SC Light" w:hAnsi="HarmonyOS Sans SC Light" w:eastAsia="HarmonyOS Sans SC Light" w:cs="HarmonyOS Sans SC Light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7.80 </w:t>
            </w:r>
          </w:p>
        </w:tc>
      </w:tr>
      <w:tr w14:paraId="5F05CF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31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D6FC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CA63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HarmonyOS Sans SC Light" w:hAnsi="HarmonyOS Sans SC Light" w:eastAsia="HarmonyOS Sans SC Light" w:cs="HarmonyOS Sans SC Light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55%</w:t>
            </w:r>
          </w:p>
        </w:tc>
        <w:tc>
          <w:tcPr>
            <w:tcW w:w="1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69E5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HarmonyOS Sans SC Light" w:hAnsi="HarmonyOS Sans SC Light" w:eastAsia="HarmonyOS Sans SC Light" w:cs="HarmonyOS Sans SC Light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11.34 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96C1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HarmonyOS Sans SC Light" w:hAnsi="HarmonyOS Sans SC Light" w:eastAsia="HarmonyOS Sans SC Light" w:cs="HarmonyOS Sans SC Light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4015 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58F7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HarmonyOS Sans SC Light" w:hAnsi="HarmonyOS Sans SC Light" w:eastAsia="HarmonyOS Sans SC Light" w:cs="HarmonyOS Sans SC Light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1.18 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1A74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HarmonyOS Sans SC Light" w:hAnsi="HarmonyOS Sans SC Light" w:eastAsia="HarmonyOS Sans SC Light" w:cs="HarmonyOS Sans SC Light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4010 </w:t>
            </w:r>
          </w:p>
        </w:tc>
        <w:tc>
          <w:tcPr>
            <w:tcW w:w="13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B8D8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HarmonyOS Sans SC Light" w:hAnsi="HarmonyOS Sans SC Light" w:eastAsia="HarmonyOS Sans SC Light" w:cs="HarmonyOS Sans SC Light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547 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D840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HarmonyOS Sans SC Light" w:hAnsi="HarmonyOS Sans SC Light" w:eastAsia="HarmonyOS Sans SC Light" w:cs="HarmonyOS Sans SC Light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7.34 </w:t>
            </w:r>
          </w:p>
        </w:tc>
      </w:tr>
      <w:tr w14:paraId="77B5CB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31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8B8C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73A6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HarmonyOS Sans SC Light" w:hAnsi="HarmonyOS Sans SC Light" w:eastAsia="HarmonyOS Sans SC Light" w:cs="HarmonyOS Sans SC Light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60%</w:t>
            </w:r>
          </w:p>
        </w:tc>
        <w:tc>
          <w:tcPr>
            <w:tcW w:w="1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7F9D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HarmonyOS Sans SC Light" w:hAnsi="HarmonyOS Sans SC Light" w:eastAsia="HarmonyOS Sans SC Light" w:cs="HarmonyOS Sans SC Light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14.89 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CEA2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HarmonyOS Sans SC Light" w:hAnsi="HarmonyOS Sans SC Light" w:eastAsia="HarmonyOS Sans SC Light" w:cs="HarmonyOS Sans SC Light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4867 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60B4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HarmonyOS Sans SC Light" w:hAnsi="HarmonyOS Sans SC Light" w:eastAsia="HarmonyOS Sans SC Light" w:cs="HarmonyOS Sans SC Light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1.41 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6D55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HarmonyOS Sans SC Light" w:hAnsi="HarmonyOS Sans SC Light" w:eastAsia="HarmonyOS Sans SC Light" w:cs="HarmonyOS Sans SC Light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4376 </w:t>
            </w:r>
          </w:p>
        </w:tc>
        <w:tc>
          <w:tcPr>
            <w:tcW w:w="13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320F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HarmonyOS Sans SC Light" w:hAnsi="HarmonyOS Sans SC Light" w:eastAsia="HarmonyOS Sans SC Light" w:cs="HarmonyOS Sans SC Light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718 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060F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HarmonyOS Sans SC Light" w:hAnsi="HarmonyOS Sans SC Light" w:eastAsia="HarmonyOS Sans SC Light" w:cs="HarmonyOS Sans SC Light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6.78 </w:t>
            </w:r>
          </w:p>
        </w:tc>
      </w:tr>
      <w:tr w14:paraId="4AE408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31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B7F3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10B8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HarmonyOS Sans SC Light" w:hAnsi="HarmonyOS Sans SC Light" w:eastAsia="HarmonyOS Sans SC Light" w:cs="HarmonyOS Sans SC Light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65%</w:t>
            </w:r>
          </w:p>
        </w:tc>
        <w:tc>
          <w:tcPr>
            <w:tcW w:w="1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E210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HarmonyOS Sans SC Light" w:hAnsi="HarmonyOS Sans SC Light" w:eastAsia="HarmonyOS Sans SC Light" w:cs="HarmonyOS Sans SC Light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18.98 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002C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HarmonyOS Sans SC Light" w:hAnsi="HarmonyOS Sans SC Light" w:eastAsia="HarmonyOS Sans SC Light" w:cs="HarmonyOS Sans SC Light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5809 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D970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HarmonyOS Sans SC Light" w:hAnsi="HarmonyOS Sans SC Light" w:eastAsia="HarmonyOS Sans SC Light" w:cs="HarmonyOS Sans SC Light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1.67 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24A4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HarmonyOS Sans SC Light" w:hAnsi="HarmonyOS Sans SC Light" w:eastAsia="HarmonyOS Sans SC Light" w:cs="HarmonyOS Sans SC Light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4744 </w:t>
            </w:r>
          </w:p>
        </w:tc>
        <w:tc>
          <w:tcPr>
            <w:tcW w:w="13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24FF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HarmonyOS Sans SC Light" w:hAnsi="HarmonyOS Sans SC Light" w:eastAsia="HarmonyOS Sans SC Light" w:cs="HarmonyOS Sans SC Light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915 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D788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HarmonyOS Sans SC Light" w:hAnsi="HarmonyOS Sans SC Light" w:eastAsia="HarmonyOS Sans SC Light" w:cs="HarmonyOS Sans SC Light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6.35 </w:t>
            </w:r>
          </w:p>
        </w:tc>
      </w:tr>
      <w:tr w14:paraId="0F5802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31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5F14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8DEA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HarmonyOS Sans SC Light" w:hAnsi="HarmonyOS Sans SC Light" w:eastAsia="HarmonyOS Sans SC Light" w:cs="HarmonyOS Sans SC Light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70%</w:t>
            </w:r>
          </w:p>
        </w:tc>
        <w:tc>
          <w:tcPr>
            <w:tcW w:w="1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937E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HarmonyOS Sans SC Light" w:hAnsi="HarmonyOS Sans SC Light" w:eastAsia="HarmonyOS Sans SC Light" w:cs="HarmonyOS Sans SC Light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23.82 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F512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HarmonyOS Sans SC Light" w:hAnsi="HarmonyOS Sans SC Light" w:eastAsia="HarmonyOS Sans SC Light" w:cs="HarmonyOS Sans SC Light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6833 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9174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HarmonyOS Sans SC Light" w:hAnsi="HarmonyOS Sans SC Light" w:eastAsia="HarmonyOS Sans SC Light" w:cs="HarmonyOS Sans SC Light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1.97 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9E82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HarmonyOS Sans SC Light" w:hAnsi="HarmonyOS Sans SC Light" w:eastAsia="HarmonyOS Sans SC Light" w:cs="HarmonyOS Sans SC Light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5108 </w:t>
            </w:r>
          </w:p>
        </w:tc>
        <w:tc>
          <w:tcPr>
            <w:tcW w:w="13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F11B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HarmonyOS Sans SC Light" w:hAnsi="HarmonyOS Sans SC Light" w:eastAsia="HarmonyOS Sans SC Light" w:cs="HarmonyOS Sans SC Light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1148 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6C4A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HarmonyOS Sans SC Light" w:hAnsi="HarmonyOS Sans SC Light" w:eastAsia="HarmonyOS Sans SC Light" w:cs="HarmonyOS Sans SC Light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5.95 </w:t>
            </w:r>
          </w:p>
        </w:tc>
      </w:tr>
      <w:tr w14:paraId="7A7526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31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348C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DAE7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HarmonyOS Sans SC Light" w:hAnsi="HarmonyOS Sans SC Light" w:eastAsia="HarmonyOS Sans SC Light" w:cs="HarmonyOS Sans SC Light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75%</w:t>
            </w:r>
          </w:p>
        </w:tc>
        <w:tc>
          <w:tcPr>
            <w:tcW w:w="1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7238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HarmonyOS Sans SC Light" w:hAnsi="HarmonyOS Sans SC Light" w:eastAsia="HarmonyOS Sans SC Light" w:cs="HarmonyOS Sans SC Light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29.41 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F95E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HarmonyOS Sans SC Light" w:hAnsi="HarmonyOS Sans SC Light" w:eastAsia="HarmonyOS Sans SC Light" w:cs="HarmonyOS Sans SC Light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7899 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BD92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HarmonyOS Sans SC Light" w:hAnsi="HarmonyOS Sans SC Light" w:eastAsia="HarmonyOS Sans SC Light" w:cs="HarmonyOS Sans SC Light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2.26 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F3D5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HarmonyOS Sans SC Light" w:hAnsi="HarmonyOS Sans SC Light" w:eastAsia="HarmonyOS Sans SC Light" w:cs="HarmonyOS Sans SC Light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5474 </w:t>
            </w:r>
          </w:p>
        </w:tc>
        <w:tc>
          <w:tcPr>
            <w:tcW w:w="13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6335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HarmonyOS Sans SC Light" w:hAnsi="HarmonyOS Sans SC Light" w:eastAsia="HarmonyOS Sans SC Light" w:cs="HarmonyOS Sans SC Light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1417 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887B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HarmonyOS Sans SC Light" w:hAnsi="HarmonyOS Sans SC Light" w:eastAsia="HarmonyOS Sans SC Light" w:cs="HarmonyOS Sans SC Light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5.58 </w:t>
            </w:r>
          </w:p>
        </w:tc>
      </w:tr>
      <w:tr w14:paraId="64F935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31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55B2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C30E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HarmonyOS Sans SC Light" w:hAnsi="HarmonyOS Sans SC Light" w:eastAsia="HarmonyOS Sans SC Light" w:cs="HarmonyOS Sans SC Light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80%</w:t>
            </w:r>
          </w:p>
        </w:tc>
        <w:tc>
          <w:tcPr>
            <w:tcW w:w="1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6C66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HarmonyOS Sans SC Light" w:hAnsi="HarmonyOS Sans SC Light" w:eastAsia="HarmonyOS Sans SC Light" w:cs="HarmonyOS Sans SC Light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35.86 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E3E7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HarmonyOS Sans SC Light" w:hAnsi="HarmonyOS Sans SC Light" w:eastAsia="HarmonyOS Sans SC Light" w:cs="HarmonyOS Sans SC Light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8957 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D037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HarmonyOS Sans SC Light" w:hAnsi="HarmonyOS Sans SC Light" w:eastAsia="HarmonyOS Sans SC Light" w:cs="HarmonyOS Sans SC Light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2.56 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6523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HarmonyOS Sans SC Light" w:hAnsi="HarmonyOS Sans SC Light" w:eastAsia="HarmonyOS Sans SC Light" w:cs="HarmonyOS Sans SC Light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5840 </w:t>
            </w:r>
          </w:p>
        </w:tc>
        <w:tc>
          <w:tcPr>
            <w:tcW w:w="13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836E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HarmonyOS Sans SC Light" w:hAnsi="HarmonyOS Sans SC Light" w:eastAsia="HarmonyOS Sans SC Light" w:cs="HarmonyOS Sans SC Light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1727 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7DF2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HarmonyOS Sans SC Light" w:hAnsi="HarmonyOS Sans SC Light" w:eastAsia="HarmonyOS Sans SC Light" w:cs="HarmonyOS Sans SC Light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5.19 </w:t>
            </w:r>
          </w:p>
        </w:tc>
      </w:tr>
      <w:tr w14:paraId="420B5F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31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2F4C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CF2F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HarmonyOS Sans SC Light" w:hAnsi="HarmonyOS Sans SC Light" w:eastAsia="HarmonyOS Sans SC Light" w:cs="HarmonyOS Sans SC Light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85%</w:t>
            </w:r>
          </w:p>
        </w:tc>
        <w:tc>
          <w:tcPr>
            <w:tcW w:w="1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D5CB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HarmonyOS Sans SC Light" w:hAnsi="HarmonyOS Sans SC Light" w:eastAsia="HarmonyOS Sans SC Light" w:cs="HarmonyOS Sans SC Light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43.58 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AC56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HarmonyOS Sans SC Light" w:hAnsi="HarmonyOS Sans SC Light" w:eastAsia="HarmonyOS Sans SC Light" w:cs="HarmonyOS Sans SC Light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10185 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45DB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HarmonyOS Sans SC Light" w:hAnsi="HarmonyOS Sans SC Light" w:eastAsia="HarmonyOS Sans SC Light" w:cs="HarmonyOS Sans SC Light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2.89 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95BA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HarmonyOS Sans SC Light" w:hAnsi="HarmonyOS Sans SC Light" w:eastAsia="HarmonyOS Sans SC Light" w:cs="HarmonyOS Sans SC Light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6215 </w:t>
            </w:r>
          </w:p>
        </w:tc>
        <w:tc>
          <w:tcPr>
            <w:tcW w:w="13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F39A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HarmonyOS Sans SC Light" w:hAnsi="HarmonyOS Sans SC Light" w:eastAsia="HarmonyOS Sans SC Light" w:cs="HarmonyOS Sans SC Light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2098 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2134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HarmonyOS Sans SC Light" w:hAnsi="HarmonyOS Sans SC Light" w:eastAsia="HarmonyOS Sans SC Light" w:cs="HarmonyOS Sans SC Light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4.86 </w:t>
            </w:r>
          </w:p>
        </w:tc>
      </w:tr>
      <w:tr w14:paraId="463697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31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A707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B663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HarmonyOS Sans SC Light" w:hAnsi="HarmonyOS Sans SC Light" w:eastAsia="HarmonyOS Sans SC Light" w:cs="HarmonyOS Sans SC Light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90%</w:t>
            </w:r>
          </w:p>
        </w:tc>
        <w:tc>
          <w:tcPr>
            <w:tcW w:w="1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5897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HarmonyOS Sans SC Light" w:hAnsi="HarmonyOS Sans SC Light" w:eastAsia="HarmonyOS Sans SC Light" w:cs="HarmonyOS Sans SC Light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53.52 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48F2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HarmonyOS Sans SC Light" w:hAnsi="HarmonyOS Sans SC Light" w:eastAsia="HarmonyOS Sans SC Light" w:cs="HarmonyOS Sans SC Light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11645 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14BD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HarmonyOS Sans SC Light" w:hAnsi="HarmonyOS Sans SC Light" w:eastAsia="HarmonyOS Sans SC Light" w:cs="HarmonyOS Sans SC Light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3.30 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3059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HarmonyOS Sans SC Light" w:hAnsi="HarmonyOS Sans SC Light" w:eastAsia="HarmonyOS Sans SC Light" w:cs="HarmonyOS Sans SC Light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6605 </w:t>
            </w:r>
          </w:p>
        </w:tc>
        <w:tc>
          <w:tcPr>
            <w:tcW w:w="13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9698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HarmonyOS Sans SC Light" w:hAnsi="HarmonyOS Sans SC Light" w:eastAsia="HarmonyOS Sans SC Light" w:cs="HarmonyOS Sans SC Light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2575 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08DB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HarmonyOS Sans SC Light" w:hAnsi="HarmonyOS Sans SC Light" w:eastAsia="HarmonyOS Sans SC Light" w:cs="HarmonyOS Sans SC Light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4.52 </w:t>
            </w:r>
          </w:p>
        </w:tc>
      </w:tr>
      <w:tr w14:paraId="68E114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31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9485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F1D5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HarmonyOS Sans SC Light" w:hAnsi="HarmonyOS Sans SC Light" w:eastAsia="HarmonyOS Sans SC Light" w:cs="HarmonyOS Sans SC Light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95%</w:t>
            </w:r>
          </w:p>
        </w:tc>
        <w:tc>
          <w:tcPr>
            <w:tcW w:w="1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B95E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HarmonyOS Sans SC Light" w:hAnsi="HarmonyOS Sans SC Light" w:eastAsia="HarmonyOS Sans SC Light" w:cs="HarmonyOS Sans SC Light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74.03 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06FB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HarmonyOS Sans SC Light" w:hAnsi="HarmonyOS Sans SC Light" w:eastAsia="HarmonyOS Sans SC Light" w:cs="HarmonyOS Sans SC Light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13984 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53D5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HarmonyOS Sans SC Light" w:hAnsi="HarmonyOS Sans SC Light" w:eastAsia="HarmonyOS Sans SC Light" w:cs="HarmonyOS Sans SC Light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3.67 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BC3F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HarmonyOS Sans SC Light" w:hAnsi="HarmonyOS Sans SC Light" w:eastAsia="HarmonyOS Sans SC Light" w:cs="HarmonyOS Sans SC Light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7160 </w:t>
            </w:r>
          </w:p>
        </w:tc>
        <w:tc>
          <w:tcPr>
            <w:tcW w:w="13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4180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HarmonyOS Sans SC Light" w:hAnsi="HarmonyOS Sans SC Light" w:eastAsia="HarmonyOS Sans SC Light" w:cs="HarmonyOS Sans SC Light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3559 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B3B5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HarmonyOS Sans SC Light" w:hAnsi="HarmonyOS Sans SC Light" w:eastAsia="HarmonyOS Sans SC Light" w:cs="HarmonyOS Sans SC Light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3.93 </w:t>
            </w:r>
          </w:p>
        </w:tc>
      </w:tr>
      <w:tr w14:paraId="098DF5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31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CF70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32CC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HarmonyOS Sans SC Light" w:hAnsi="HarmonyOS Sans SC Light" w:eastAsia="HarmonyOS Sans SC Light" w:cs="HarmonyOS Sans SC Light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100%</w:t>
            </w:r>
          </w:p>
        </w:tc>
        <w:tc>
          <w:tcPr>
            <w:tcW w:w="1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D77F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HarmonyOS Sans SC Light" w:hAnsi="HarmonyOS Sans SC Light" w:eastAsia="HarmonyOS Sans SC Light" w:cs="HarmonyOS Sans SC Light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79.02 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DB75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HarmonyOS Sans SC Light" w:hAnsi="HarmonyOS Sans SC Light" w:eastAsia="HarmonyOS Sans SC Light" w:cs="HarmonyOS Sans SC Light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14667 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72DE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HarmonyOS Sans SC Light" w:hAnsi="HarmonyOS Sans SC Light" w:eastAsia="HarmonyOS Sans SC Light" w:cs="HarmonyOS Sans SC Light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4.16 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95C1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HarmonyOS Sans SC Light" w:hAnsi="HarmonyOS Sans SC Light" w:eastAsia="HarmonyOS Sans SC Light" w:cs="HarmonyOS Sans SC Light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7343 </w:t>
            </w:r>
          </w:p>
        </w:tc>
        <w:tc>
          <w:tcPr>
            <w:tcW w:w="13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E6FD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HarmonyOS Sans SC Light" w:hAnsi="HarmonyOS Sans SC Light" w:eastAsia="HarmonyOS Sans SC Light" w:cs="HarmonyOS Sans SC Light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3795 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7531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HarmonyOS Sans SC Light" w:hAnsi="HarmonyOS Sans SC Light" w:eastAsia="HarmonyOS Sans SC Light" w:cs="HarmonyOS Sans SC Light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3.87 </w:t>
            </w:r>
          </w:p>
        </w:tc>
      </w:tr>
    </w:tbl>
    <w:p w14:paraId="4EF19EF4">
      <w:pPr>
        <w:numPr>
          <w:ilvl w:val="0"/>
          <w:numId w:val="0"/>
        </w:numPr>
        <w:snapToGrid/>
        <w:spacing w:line="360" w:lineRule="auto"/>
        <w:jc w:val="left"/>
        <w:rPr>
          <w:rFonts w:hint="default" w:ascii="黑体" w:eastAsia="黑体"/>
          <w:b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sectPr>
          <w:headerReference r:id="rId3" w:type="default"/>
          <w:footerReference r:id="rId4" w:type="default"/>
          <w:pgSz w:w="11906" w:h="16838"/>
          <w:pgMar w:top="1588" w:right="251" w:bottom="284" w:left="284" w:header="851" w:footer="567" w:gutter="113"/>
          <w:pgBorders w:offsetFrom="page">
            <w:top w:val="single" w:color="000000" w:sz="18" w:space="24"/>
            <w:left w:val="single" w:color="000000" w:sz="18" w:space="24"/>
            <w:bottom w:val="single" w:color="000000" w:sz="18" w:space="24"/>
            <w:right w:val="single" w:color="000000" w:sz="18" w:space="24"/>
          </w:pgBorders>
          <w:pgNumType w:fmt="decimal"/>
          <w:cols w:space="720" w:num="1"/>
          <w:docGrid w:type="lines" w:linePitch="312" w:charSpace="0"/>
        </w:sectPr>
      </w:pPr>
      <w:r>
        <w:rPr>
          <w:rFonts w:hint="eastAsia" w:ascii="HarmonyOS Sans SC Black" w:hAnsi="HarmonyOS Sans SC Black" w:eastAsia="HarmonyOS Sans SC Black" w:cs="HarmonyOS Sans SC Black"/>
          <w:b/>
          <w:sz w:val="24"/>
          <w:szCs w:val="24"/>
          <w:lang w:val="en-US" w:eastAsia="zh-CN"/>
        </w:rPr>
        <w:t xml:space="preserve">   </w:t>
      </w:r>
      <w:r>
        <w:rPr>
          <w:rFonts w:hint="eastAsia" w:ascii="HarmonyOS Sans SC Black" w:hAnsi="HarmonyOS Sans SC Black" w:eastAsia="HarmonyOS Sans SC Black" w:cs="HarmonyOS Sans SC Black"/>
          <w:b w:val="0"/>
          <w:bCs/>
          <w:sz w:val="24"/>
          <w:szCs w:val="24"/>
          <w:lang w:val="en-US" w:eastAsia="zh-CN"/>
        </w:rPr>
        <w:t>2.Test Data</w:t>
      </w:r>
    </w:p>
    <w:p w14:paraId="14189C9A">
      <w:pPr>
        <w:numPr>
          <w:ilvl w:val="0"/>
          <w:numId w:val="0"/>
        </w:numPr>
        <w:spacing w:line="240" w:lineRule="auto"/>
        <w:ind w:leftChars="0"/>
        <w:rPr>
          <w:rFonts w:hint="eastAsia" w:ascii="HarmonyOS Sans SC Black" w:hAnsi="HarmonyOS Sans SC Black" w:eastAsia="HarmonyOS Sans SC Black" w:cs="HarmonyOS Sans SC Black"/>
          <w:sz w:val="24"/>
          <w:szCs w:val="24"/>
        </w:rPr>
      </w:pPr>
      <w:r>
        <w:rPr>
          <w:rFonts w:hint="eastAsia" w:ascii="HarmonyOS Sans SC Black" w:hAnsi="HarmonyOS Sans SC Black" w:eastAsia="HarmonyOS Sans SC Black" w:cs="HarmonyOS Sans SC Black"/>
          <w:b/>
          <w:sz w:val="24"/>
          <w:szCs w:val="24"/>
          <w:lang w:val="en-US" w:eastAsia="zh-CN"/>
        </w:rPr>
        <w:t xml:space="preserve">  </w:t>
      </w:r>
      <w:r>
        <w:rPr>
          <w:rFonts w:hint="eastAsia" w:ascii="HarmonyOS Sans SC Black" w:hAnsi="HarmonyOS Sans SC Black" w:eastAsia="HarmonyOS Sans SC Black" w:cs="HarmonyOS Sans SC Black"/>
          <w:b w:val="0"/>
          <w:bCs/>
          <w:sz w:val="24"/>
          <w:szCs w:val="24"/>
          <w:lang w:val="en-US" w:eastAsia="zh-CN"/>
        </w:rPr>
        <w:t xml:space="preserve"> 3.Outline Dimensions (mm) </w:t>
      </w:r>
    </w:p>
    <w:p w14:paraId="58A4E9CA">
      <w:pPr>
        <w:widowControl/>
        <w:jc w:val="both"/>
        <w:rPr>
          <w:rFonts w:ascii="宋体" w:hAnsi="宋体" w:eastAsia="宋体" w:cs="宋体"/>
          <w:sz w:val="24"/>
          <w:szCs w:val="24"/>
        </w:rPr>
      </w:pPr>
      <w:r>
        <w:rPr>
          <w:rFonts w:hint="eastAsia"/>
          <w:lang w:val="en-US" w:eastAsia="zh-CN"/>
        </w:rPr>
        <w:t xml:space="preserve">   </w:t>
      </w:r>
      <w:r>
        <w:drawing>
          <wp:inline distT="0" distB="0" distL="114300" distR="114300">
            <wp:extent cx="6659880" cy="4168140"/>
            <wp:effectExtent l="0" t="0" r="0" b="0"/>
            <wp:docPr id="1246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6" name="图片 1"/>
                    <pic:cNvPicPr>
                      <a:picLocks noChangeAspect="1"/>
                    </pic:cNvPicPr>
                  </pic:nvPicPr>
                  <pic:blipFill>
                    <a:blip r:embed="rId6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59880" cy="416814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588" w:right="251" w:bottom="284" w:left="284" w:header="851" w:footer="567" w:gutter="113"/>
      <w:pgBorders w:offsetFrom="page">
        <w:top w:val="single" w:color="000000" w:sz="18" w:space="24"/>
        <w:left w:val="single" w:color="000000" w:sz="18" w:space="24"/>
        <w:bottom w:val="single" w:color="000000" w:sz="18" w:space="24"/>
        <w:right w:val="single" w:color="000000" w:sz="18" w:space="24"/>
      </w:pgBorders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HarmonyOS Sans SC Black">
    <w:panose1 w:val="00000A00000000000000"/>
    <w:charset w:val="86"/>
    <w:family w:val="auto"/>
    <w:pitch w:val="default"/>
    <w:sig w:usb0="00000001" w:usb1="08000000" w:usb2="00000016" w:usb3="00000000" w:csb0="00040001" w:csb1="00000000"/>
  </w:font>
  <w:font w:name="HarmonyOS Sans SC">
    <w:panose1 w:val="00000500000000000000"/>
    <w:charset w:val="86"/>
    <w:family w:val="auto"/>
    <w:pitch w:val="default"/>
    <w:sig w:usb0="00000001" w:usb1="08000000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HarmonyOS Sans SC Medium">
    <w:panose1 w:val="00000600000000000000"/>
    <w:charset w:val="86"/>
    <w:family w:val="auto"/>
    <w:pitch w:val="default"/>
    <w:sig w:usb0="00000001" w:usb1="08000000" w:usb2="00000016" w:usb3="00000000" w:csb0="00040001" w:csb1="00000000"/>
  </w:font>
  <w:font w:name="HarmonyOS Sans SC Light">
    <w:panose1 w:val="00000400000000000000"/>
    <w:charset w:val="86"/>
    <w:family w:val="auto"/>
    <w:pitch w:val="default"/>
    <w:sig w:usb0="00000001" w:usb1="0800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19987A">
    <w:pPr>
      <w:pStyle w:val="4"/>
      <w:tabs>
        <w:tab w:val="center" w:pos="5471"/>
      </w:tabs>
      <w:jc w:val="both"/>
      <w:rPr>
        <w:kern w:val="0"/>
        <w:szCs w:val="21"/>
      </w:rPr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103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 w14:paraId="2525E41B"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1</w:t>
                          </w:r>
                          <w:r>
                            <w:rPr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31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 w14:paraId="2525E41B"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fldChar w:fldCharType="begin"/>
                    </w:r>
                    <w:r>
                      <w:rPr>
                        <w:sz w:val="18"/>
                      </w:rPr>
                      <w:instrText xml:space="preserve"> PAGE  \* MERGEFORMAT </w:instrText>
                    </w:r>
                    <w:r>
                      <w:rPr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1</w:t>
                    </w:r>
                    <w:r>
                      <w:rPr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19FA3D8B">
    <w:pPr>
      <w:pStyle w:val="4"/>
      <w:tabs>
        <w:tab w:val="center" w:pos="5471"/>
        <w:tab w:val="clear" w:pos="4153"/>
        <w:tab w:val="clear" w:pos="8306"/>
      </w:tabs>
      <w:jc w:val="cen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1A2559">
    <w:pPr>
      <w:spacing w:line="200" w:lineRule="atLeast"/>
      <w:outlineLvl w:val="0"/>
      <w:rPr>
        <w:rFonts w:hint="eastAsia" w:ascii="黑体" w:eastAsia="黑体"/>
        <w:b/>
        <w:sz w:val="44"/>
        <w:szCs w:val="44"/>
      </w:rPr>
    </w:pPr>
    <w:r>
      <w:rPr>
        <w:rFonts w:hint="eastAsia"/>
        <w:lang w:val="en-US" w:eastAsia="zh-CN"/>
      </w:rPr>
      <w:t xml:space="preserve"> </w:t>
    </w:r>
    <w:r>
      <w:drawing>
        <wp:inline distT="0" distB="0" distL="114300" distR="114300">
          <wp:extent cx="1616075" cy="800735"/>
          <wp:effectExtent l="0" t="0" r="0" b="0"/>
          <wp:docPr id="2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1"/>
                  <pic:cNvPicPr>
                    <a:picLocks noChangeAspect="1"/>
                  </pic:cNvPicPr>
                </pic:nvPicPr>
                <pic:blipFill>
                  <a:blip r:embed="rId1">
                    <a:clrChange>
                      <a:clrFrom>
                        <a:srgbClr val="F9F9F9">
                          <a:alpha val="100000"/>
                        </a:srgbClr>
                      </a:clrFrom>
                      <a:clrTo>
                        <a:srgbClr val="F9F9F9">
                          <a:alpha val="100000"/>
                          <a:alpha val="0"/>
                        </a:srgbClr>
                      </a:clrTo>
                    </a:clrChange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16075" cy="8007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 w:ascii="黑体" w:eastAsia="黑体"/>
        <w:b/>
        <w:spacing w:val="40"/>
        <w:sz w:val="44"/>
        <w:szCs w:val="44"/>
      </w:rPr>
      <w:t xml:space="preserve">   </w:t>
    </w:r>
    <w:r>
      <w:rPr>
        <w:rFonts w:hint="eastAsia" w:ascii="黑体" w:eastAsia="黑体"/>
        <w:b/>
        <w:sz w:val="44"/>
        <w:szCs w:val="44"/>
      </w:rPr>
      <w:t xml:space="preserve">          </w:t>
    </w:r>
  </w:p>
  <w:p w14:paraId="325FE655">
    <w:pPr>
      <w:spacing w:line="200" w:lineRule="atLeast"/>
      <w:outlineLvl w:val="0"/>
      <w:rPr>
        <w:rFonts w:ascii="黑体" w:eastAsia="黑体"/>
        <w:b/>
        <w:sz w:val="32"/>
        <w:szCs w:val="32"/>
      </w:rPr>
    </w:pPr>
    <w:r>
      <w:rPr>
        <w:rFonts w:hint="eastAsia" w:ascii="黑体" w:eastAsia="黑体"/>
        <w:b/>
        <w:sz w:val="32"/>
        <w:szCs w:val="32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66675</wp:posOffset>
              </wp:positionH>
              <wp:positionV relativeFrom="paragraph">
                <wp:posOffset>139065</wp:posOffset>
              </wp:positionV>
              <wp:extent cx="6934200" cy="0"/>
              <wp:effectExtent l="0" t="0" r="0" b="0"/>
              <wp:wrapNone/>
              <wp:docPr id="5" name="Lin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934200" cy="0"/>
                      </a:xfrm>
                      <a:prstGeom prst="line">
                        <a:avLst/>
                      </a:prstGeom>
                      <a:ln w="9525" cap="flat" cmpd="sng">
                        <a:solidFill>
                          <a:srgbClr val="000000"/>
                        </a:solidFill>
                        <a:prstDash val="solid"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Line 5" o:spid="_x0000_s1026" o:spt="20" style="position:absolute;left:0pt;margin-left:5.25pt;margin-top:10.95pt;height:0pt;width:546pt;z-index:251659264;mso-width-relative:page;mso-height-relative:page;" filled="f" stroked="t" coordsize="21600,21600" o:gfxdata="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">
              <v:fill on="f" focussize="0,0"/>
              <v:stroke color="#000000" joinstyle="round"/>
              <v:imagedata o:title=""/>
              <o:lock v:ext="edit" aspectratio="f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11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001B6"/>
    <w:rsid w:val="000010C4"/>
    <w:rsid w:val="00003AD4"/>
    <w:rsid w:val="00006462"/>
    <w:rsid w:val="0000748A"/>
    <w:rsid w:val="000104F8"/>
    <w:rsid w:val="000125F5"/>
    <w:rsid w:val="000127A4"/>
    <w:rsid w:val="000137DF"/>
    <w:rsid w:val="00014AC9"/>
    <w:rsid w:val="000150EF"/>
    <w:rsid w:val="000167CA"/>
    <w:rsid w:val="00020339"/>
    <w:rsid w:val="00021EC4"/>
    <w:rsid w:val="000221E9"/>
    <w:rsid w:val="00024B1D"/>
    <w:rsid w:val="00033649"/>
    <w:rsid w:val="00035264"/>
    <w:rsid w:val="00040346"/>
    <w:rsid w:val="00041B53"/>
    <w:rsid w:val="00043200"/>
    <w:rsid w:val="0004479F"/>
    <w:rsid w:val="0004547C"/>
    <w:rsid w:val="0005299C"/>
    <w:rsid w:val="0005371B"/>
    <w:rsid w:val="00057A89"/>
    <w:rsid w:val="000602B5"/>
    <w:rsid w:val="0006537D"/>
    <w:rsid w:val="000660A6"/>
    <w:rsid w:val="00071B38"/>
    <w:rsid w:val="00071F82"/>
    <w:rsid w:val="00080693"/>
    <w:rsid w:val="00080E76"/>
    <w:rsid w:val="00085FBD"/>
    <w:rsid w:val="000A43B1"/>
    <w:rsid w:val="000A7677"/>
    <w:rsid w:val="000B0323"/>
    <w:rsid w:val="000B2760"/>
    <w:rsid w:val="000B3998"/>
    <w:rsid w:val="000C429E"/>
    <w:rsid w:val="000C5BF4"/>
    <w:rsid w:val="000E2797"/>
    <w:rsid w:val="000E5E12"/>
    <w:rsid w:val="000F2A19"/>
    <w:rsid w:val="000F3BE7"/>
    <w:rsid w:val="000F4C9F"/>
    <w:rsid w:val="000F5905"/>
    <w:rsid w:val="000F5D73"/>
    <w:rsid w:val="000F736A"/>
    <w:rsid w:val="00103806"/>
    <w:rsid w:val="001100D2"/>
    <w:rsid w:val="00111218"/>
    <w:rsid w:val="00114575"/>
    <w:rsid w:val="00114DA5"/>
    <w:rsid w:val="0011524D"/>
    <w:rsid w:val="00115424"/>
    <w:rsid w:val="00117168"/>
    <w:rsid w:val="00120C8C"/>
    <w:rsid w:val="00121744"/>
    <w:rsid w:val="001244C1"/>
    <w:rsid w:val="00125659"/>
    <w:rsid w:val="0012635F"/>
    <w:rsid w:val="001300E2"/>
    <w:rsid w:val="00132FC2"/>
    <w:rsid w:val="00133BF6"/>
    <w:rsid w:val="00137149"/>
    <w:rsid w:val="0013723C"/>
    <w:rsid w:val="001429A2"/>
    <w:rsid w:val="00142A6C"/>
    <w:rsid w:val="00143F99"/>
    <w:rsid w:val="00144145"/>
    <w:rsid w:val="00150F74"/>
    <w:rsid w:val="00150F7D"/>
    <w:rsid w:val="00155F37"/>
    <w:rsid w:val="00164432"/>
    <w:rsid w:val="00171B23"/>
    <w:rsid w:val="001724FF"/>
    <w:rsid w:val="00172A27"/>
    <w:rsid w:val="00173039"/>
    <w:rsid w:val="00176C7E"/>
    <w:rsid w:val="001817AF"/>
    <w:rsid w:val="001823A3"/>
    <w:rsid w:val="00182409"/>
    <w:rsid w:val="0019436D"/>
    <w:rsid w:val="001946DD"/>
    <w:rsid w:val="00194CB0"/>
    <w:rsid w:val="001A05FB"/>
    <w:rsid w:val="001A2255"/>
    <w:rsid w:val="001A59AB"/>
    <w:rsid w:val="001A5C22"/>
    <w:rsid w:val="001A5C44"/>
    <w:rsid w:val="001A689D"/>
    <w:rsid w:val="001A6F0A"/>
    <w:rsid w:val="001B093C"/>
    <w:rsid w:val="001B198A"/>
    <w:rsid w:val="001B4FD3"/>
    <w:rsid w:val="001B617D"/>
    <w:rsid w:val="001B6AB7"/>
    <w:rsid w:val="001C04F7"/>
    <w:rsid w:val="001C5BDA"/>
    <w:rsid w:val="001D5AFF"/>
    <w:rsid w:val="001D76FE"/>
    <w:rsid w:val="001E03D0"/>
    <w:rsid w:val="001E22B2"/>
    <w:rsid w:val="001F00B8"/>
    <w:rsid w:val="001F12D0"/>
    <w:rsid w:val="001F15D0"/>
    <w:rsid w:val="001F3F4A"/>
    <w:rsid w:val="00200574"/>
    <w:rsid w:val="002018E5"/>
    <w:rsid w:val="002106E7"/>
    <w:rsid w:val="002118EC"/>
    <w:rsid w:val="00211C02"/>
    <w:rsid w:val="0021401F"/>
    <w:rsid w:val="002141E3"/>
    <w:rsid w:val="00215D5C"/>
    <w:rsid w:val="00216197"/>
    <w:rsid w:val="0022031D"/>
    <w:rsid w:val="00220404"/>
    <w:rsid w:val="002213C1"/>
    <w:rsid w:val="00224B4C"/>
    <w:rsid w:val="0022784C"/>
    <w:rsid w:val="00231DE6"/>
    <w:rsid w:val="0023224A"/>
    <w:rsid w:val="002376EB"/>
    <w:rsid w:val="00241647"/>
    <w:rsid w:val="002429FC"/>
    <w:rsid w:val="0024368E"/>
    <w:rsid w:val="0024385C"/>
    <w:rsid w:val="00245F0C"/>
    <w:rsid w:val="00247A04"/>
    <w:rsid w:val="00253465"/>
    <w:rsid w:val="00256A69"/>
    <w:rsid w:val="00256EF4"/>
    <w:rsid w:val="002571D7"/>
    <w:rsid w:val="00262652"/>
    <w:rsid w:val="00263CFC"/>
    <w:rsid w:val="00263FD5"/>
    <w:rsid w:val="00265042"/>
    <w:rsid w:val="0026538F"/>
    <w:rsid w:val="00265BB7"/>
    <w:rsid w:val="00272DD5"/>
    <w:rsid w:val="00280685"/>
    <w:rsid w:val="002827D5"/>
    <w:rsid w:val="0028556C"/>
    <w:rsid w:val="00286644"/>
    <w:rsid w:val="00287C71"/>
    <w:rsid w:val="002905BB"/>
    <w:rsid w:val="002915A9"/>
    <w:rsid w:val="00291D05"/>
    <w:rsid w:val="00294F3C"/>
    <w:rsid w:val="0029538D"/>
    <w:rsid w:val="002A4929"/>
    <w:rsid w:val="002A6EB4"/>
    <w:rsid w:val="002B11A5"/>
    <w:rsid w:val="002B18E3"/>
    <w:rsid w:val="002B1E9E"/>
    <w:rsid w:val="002B36B3"/>
    <w:rsid w:val="002B3B9D"/>
    <w:rsid w:val="002B5A15"/>
    <w:rsid w:val="002B78F6"/>
    <w:rsid w:val="002C2D0A"/>
    <w:rsid w:val="002D533B"/>
    <w:rsid w:val="002D63A0"/>
    <w:rsid w:val="002E2F30"/>
    <w:rsid w:val="002E3797"/>
    <w:rsid w:val="002E388A"/>
    <w:rsid w:val="002E4299"/>
    <w:rsid w:val="002F0506"/>
    <w:rsid w:val="002F743B"/>
    <w:rsid w:val="00301F5D"/>
    <w:rsid w:val="003029E8"/>
    <w:rsid w:val="00302B40"/>
    <w:rsid w:val="003031B3"/>
    <w:rsid w:val="0030452F"/>
    <w:rsid w:val="00306F5A"/>
    <w:rsid w:val="0032156E"/>
    <w:rsid w:val="003264F9"/>
    <w:rsid w:val="003314C1"/>
    <w:rsid w:val="0033735A"/>
    <w:rsid w:val="00342D59"/>
    <w:rsid w:val="003444B3"/>
    <w:rsid w:val="003447AA"/>
    <w:rsid w:val="0034735F"/>
    <w:rsid w:val="00350A09"/>
    <w:rsid w:val="00351FEB"/>
    <w:rsid w:val="00354B8F"/>
    <w:rsid w:val="00354F99"/>
    <w:rsid w:val="00357FA7"/>
    <w:rsid w:val="00365F2A"/>
    <w:rsid w:val="0036622D"/>
    <w:rsid w:val="003708EE"/>
    <w:rsid w:val="003727E4"/>
    <w:rsid w:val="0037283A"/>
    <w:rsid w:val="0037337E"/>
    <w:rsid w:val="00375B32"/>
    <w:rsid w:val="00377576"/>
    <w:rsid w:val="0038224A"/>
    <w:rsid w:val="003835FB"/>
    <w:rsid w:val="003872F5"/>
    <w:rsid w:val="0039588F"/>
    <w:rsid w:val="00395CBE"/>
    <w:rsid w:val="00396ECD"/>
    <w:rsid w:val="003A0FC8"/>
    <w:rsid w:val="003A2EF8"/>
    <w:rsid w:val="003A4332"/>
    <w:rsid w:val="003A4C0D"/>
    <w:rsid w:val="003A5E61"/>
    <w:rsid w:val="003A60A7"/>
    <w:rsid w:val="003B3895"/>
    <w:rsid w:val="003B4927"/>
    <w:rsid w:val="003B6328"/>
    <w:rsid w:val="003B6779"/>
    <w:rsid w:val="003B709B"/>
    <w:rsid w:val="003C0C69"/>
    <w:rsid w:val="003C4935"/>
    <w:rsid w:val="003D0332"/>
    <w:rsid w:val="003D1EC2"/>
    <w:rsid w:val="003D4805"/>
    <w:rsid w:val="003D5442"/>
    <w:rsid w:val="003E481A"/>
    <w:rsid w:val="003E6F4B"/>
    <w:rsid w:val="003F5F88"/>
    <w:rsid w:val="003F7199"/>
    <w:rsid w:val="00401150"/>
    <w:rsid w:val="0040222B"/>
    <w:rsid w:val="00414B76"/>
    <w:rsid w:val="00424953"/>
    <w:rsid w:val="00425412"/>
    <w:rsid w:val="00425C8D"/>
    <w:rsid w:val="00427062"/>
    <w:rsid w:val="00441C36"/>
    <w:rsid w:val="004446B3"/>
    <w:rsid w:val="004455B8"/>
    <w:rsid w:val="004460B9"/>
    <w:rsid w:val="00450E34"/>
    <w:rsid w:val="0045443B"/>
    <w:rsid w:val="00455513"/>
    <w:rsid w:val="00455C78"/>
    <w:rsid w:val="00463D1D"/>
    <w:rsid w:val="0046583A"/>
    <w:rsid w:val="00466974"/>
    <w:rsid w:val="00471214"/>
    <w:rsid w:val="00471BBD"/>
    <w:rsid w:val="004721B0"/>
    <w:rsid w:val="0048082E"/>
    <w:rsid w:val="004823DF"/>
    <w:rsid w:val="00483EFC"/>
    <w:rsid w:val="00484A18"/>
    <w:rsid w:val="004902E5"/>
    <w:rsid w:val="0049204B"/>
    <w:rsid w:val="00493339"/>
    <w:rsid w:val="004947E5"/>
    <w:rsid w:val="004A0845"/>
    <w:rsid w:val="004A5265"/>
    <w:rsid w:val="004A5939"/>
    <w:rsid w:val="004A6383"/>
    <w:rsid w:val="004A766A"/>
    <w:rsid w:val="004B0077"/>
    <w:rsid w:val="004C175F"/>
    <w:rsid w:val="004C5FFD"/>
    <w:rsid w:val="004D5089"/>
    <w:rsid w:val="004D61C6"/>
    <w:rsid w:val="004D7B96"/>
    <w:rsid w:val="004E3243"/>
    <w:rsid w:val="004E5BAC"/>
    <w:rsid w:val="004F0418"/>
    <w:rsid w:val="004F0E62"/>
    <w:rsid w:val="004F243C"/>
    <w:rsid w:val="004F2644"/>
    <w:rsid w:val="004F4A7C"/>
    <w:rsid w:val="00500D6A"/>
    <w:rsid w:val="00504D3B"/>
    <w:rsid w:val="005064E4"/>
    <w:rsid w:val="005114F9"/>
    <w:rsid w:val="00514574"/>
    <w:rsid w:val="00521987"/>
    <w:rsid w:val="005309B8"/>
    <w:rsid w:val="005324F3"/>
    <w:rsid w:val="005343B6"/>
    <w:rsid w:val="00535A90"/>
    <w:rsid w:val="0054070C"/>
    <w:rsid w:val="005449FC"/>
    <w:rsid w:val="00545FBB"/>
    <w:rsid w:val="00550276"/>
    <w:rsid w:val="00552AFC"/>
    <w:rsid w:val="0055350B"/>
    <w:rsid w:val="005557AA"/>
    <w:rsid w:val="005569FD"/>
    <w:rsid w:val="00565249"/>
    <w:rsid w:val="0057398A"/>
    <w:rsid w:val="00573EC3"/>
    <w:rsid w:val="00574927"/>
    <w:rsid w:val="005778FC"/>
    <w:rsid w:val="0058039B"/>
    <w:rsid w:val="005841DF"/>
    <w:rsid w:val="005873C1"/>
    <w:rsid w:val="005902A3"/>
    <w:rsid w:val="00591076"/>
    <w:rsid w:val="00591638"/>
    <w:rsid w:val="00596A46"/>
    <w:rsid w:val="00597A80"/>
    <w:rsid w:val="005A2562"/>
    <w:rsid w:val="005A54F1"/>
    <w:rsid w:val="005A66AD"/>
    <w:rsid w:val="005B0D24"/>
    <w:rsid w:val="005B13DE"/>
    <w:rsid w:val="005B22DE"/>
    <w:rsid w:val="005B2D2A"/>
    <w:rsid w:val="005B3AB0"/>
    <w:rsid w:val="005B7393"/>
    <w:rsid w:val="005C2C3F"/>
    <w:rsid w:val="005C585B"/>
    <w:rsid w:val="005C6012"/>
    <w:rsid w:val="005C650B"/>
    <w:rsid w:val="005D5102"/>
    <w:rsid w:val="005D7BFB"/>
    <w:rsid w:val="005F4DC3"/>
    <w:rsid w:val="005F5716"/>
    <w:rsid w:val="005F6AC1"/>
    <w:rsid w:val="005F6B5A"/>
    <w:rsid w:val="006065B8"/>
    <w:rsid w:val="00610F2C"/>
    <w:rsid w:val="0061222C"/>
    <w:rsid w:val="00613D23"/>
    <w:rsid w:val="00616504"/>
    <w:rsid w:val="00617711"/>
    <w:rsid w:val="00625113"/>
    <w:rsid w:val="00625969"/>
    <w:rsid w:val="00627423"/>
    <w:rsid w:val="0063204D"/>
    <w:rsid w:val="006340B1"/>
    <w:rsid w:val="0064222F"/>
    <w:rsid w:val="00647CF0"/>
    <w:rsid w:val="00647EFC"/>
    <w:rsid w:val="0065266A"/>
    <w:rsid w:val="0067001F"/>
    <w:rsid w:val="00671697"/>
    <w:rsid w:val="00680E51"/>
    <w:rsid w:val="00685F18"/>
    <w:rsid w:val="006861EC"/>
    <w:rsid w:val="0069025D"/>
    <w:rsid w:val="00694E80"/>
    <w:rsid w:val="0069596D"/>
    <w:rsid w:val="006977F8"/>
    <w:rsid w:val="00697EA8"/>
    <w:rsid w:val="006A551A"/>
    <w:rsid w:val="006B5DA7"/>
    <w:rsid w:val="006C4096"/>
    <w:rsid w:val="006C4441"/>
    <w:rsid w:val="006D03A5"/>
    <w:rsid w:val="006D4BF2"/>
    <w:rsid w:val="006D505A"/>
    <w:rsid w:val="006D7379"/>
    <w:rsid w:val="006E0613"/>
    <w:rsid w:val="006E2570"/>
    <w:rsid w:val="006E6056"/>
    <w:rsid w:val="006F48A8"/>
    <w:rsid w:val="006F735F"/>
    <w:rsid w:val="0070184A"/>
    <w:rsid w:val="00713F91"/>
    <w:rsid w:val="00720E87"/>
    <w:rsid w:val="0072538E"/>
    <w:rsid w:val="007254C4"/>
    <w:rsid w:val="00725B57"/>
    <w:rsid w:val="00741AC2"/>
    <w:rsid w:val="00745685"/>
    <w:rsid w:val="00746DD6"/>
    <w:rsid w:val="00752CBA"/>
    <w:rsid w:val="007564B2"/>
    <w:rsid w:val="00761BAF"/>
    <w:rsid w:val="0076377B"/>
    <w:rsid w:val="00764432"/>
    <w:rsid w:val="0076544B"/>
    <w:rsid w:val="00771E2A"/>
    <w:rsid w:val="0077657F"/>
    <w:rsid w:val="007766F6"/>
    <w:rsid w:val="007777F0"/>
    <w:rsid w:val="00781B4B"/>
    <w:rsid w:val="007832C6"/>
    <w:rsid w:val="007849FC"/>
    <w:rsid w:val="00792E18"/>
    <w:rsid w:val="0079335B"/>
    <w:rsid w:val="00795C31"/>
    <w:rsid w:val="007A23BE"/>
    <w:rsid w:val="007B72B2"/>
    <w:rsid w:val="007B773F"/>
    <w:rsid w:val="007C2792"/>
    <w:rsid w:val="007C3AD4"/>
    <w:rsid w:val="007C7352"/>
    <w:rsid w:val="007D0EFE"/>
    <w:rsid w:val="007D533C"/>
    <w:rsid w:val="007E0E33"/>
    <w:rsid w:val="007E371B"/>
    <w:rsid w:val="007E4956"/>
    <w:rsid w:val="007E4ED4"/>
    <w:rsid w:val="008014BD"/>
    <w:rsid w:val="00801BD7"/>
    <w:rsid w:val="00802E5E"/>
    <w:rsid w:val="00807854"/>
    <w:rsid w:val="00810C4F"/>
    <w:rsid w:val="00811DEA"/>
    <w:rsid w:val="0081400D"/>
    <w:rsid w:val="008150A9"/>
    <w:rsid w:val="008179E8"/>
    <w:rsid w:val="00826833"/>
    <w:rsid w:val="008272B2"/>
    <w:rsid w:val="0083369A"/>
    <w:rsid w:val="008340B8"/>
    <w:rsid w:val="008347AC"/>
    <w:rsid w:val="00841537"/>
    <w:rsid w:val="008458CC"/>
    <w:rsid w:val="00847903"/>
    <w:rsid w:val="008510D3"/>
    <w:rsid w:val="00857079"/>
    <w:rsid w:val="008618C4"/>
    <w:rsid w:val="00863802"/>
    <w:rsid w:val="00866196"/>
    <w:rsid w:val="008711C7"/>
    <w:rsid w:val="008740DB"/>
    <w:rsid w:val="0088395E"/>
    <w:rsid w:val="00884C00"/>
    <w:rsid w:val="00891343"/>
    <w:rsid w:val="008A1538"/>
    <w:rsid w:val="008A1F46"/>
    <w:rsid w:val="008A521B"/>
    <w:rsid w:val="008B1537"/>
    <w:rsid w:val="008B43C1"/>
    <w:rsid w:val="008B4CA9"/>
    <w:rsid w:val="008B5C17"/>
    <w:rsid w:val="008C06EC"/>
    <w:rsid w:val="008C3F7C"/>
    <w:rsid w:val="008C4169"/>
    <w:rsid w:val="008C4DFA"/>
    <w:rsid w:val="008C7657"/>
    <w:rsid w:val="008D538B"/>
    <w:rsid w:val="008D784C"/>
    <w:rsid w:val="008E112F"/>
    <w:rsid w:val="008E13B5"/>
    <w:rsid w:val="008F06E0"/>
    <w:rsid w:val="008F3AEE"/>
    <w:rsid w:val="008F6ADD"/>
    <w:rsid w:val="00904104"/>
    <w:rsid w:val="009066E2"/>
    <w:rsid w:val="009103A9"/>
    <w:rsid w:val="00913494"/>
    <w:rsid w:val="0092695A"/>
    <w:rsid w:val="00932347"/>
    <w:rsid w:val="00933DDE"/>
    <w:rsid w:val="009348DC"/>
    <w:rsid w:val="00935397"/>
    <w:rsid w:val="00936D7A"/>
    <w:rsid w:val="009426B2"/>
    <w:rsid w:val="009426DC"/>
    <w:rsid w:val="00943C0D"/>
    <w:rsid w:val="00946AB5"/>
    <w:rsid w:val="00951403"/>
    <w:rsid w:val="00951F35"/>
    <w:rsid w:val="00952059"/>
    <w:rsid w:val="0095263E"/>
    <w:rsid w:val="00954A9C"/>
    <w:rsid w:val="009554A1"/>
    <w:rsid w:val="00965665"/>
    <w:rsid w:val="0096575C"/>
    <w:rsid w:val="009657C5"/>
    <w:rsid w:val="00965E23"/>
    <w:rsid w:val="0097214E"/>
    <w:rsid w:val="00973933"/>
    <w:rsid w:val="00975124"/>
    <w:rsid w:val="0097716B"/>
    <w:rsid w:val="009823F5"/>
    <w:rsid w:val="0099027E"/>
    <w:rsid w:val="00992654"/>
    <w:rsid w:val="009954FE"/>
    <w:rsid w:val="009978C5"/>
    <w:rsid w:val="009A1DB2"/>
    <w:rsid w:val="009A50F5"/>
    <w:rsid w:val="009A768D"/>
    <w:rsid w:val="009C66DA"/>
    <w:rsid w:val="009C6CCF"/>
    <w:rsid w:val="009D03A5"/>
    <w:rsid w:val="009D40E6"/>
    <w:rsid w:val="009E1924"/>
    <w:rsid w:val="009E4605"/>
    <w:rsid w:val="009F1461"/>
    <w:rsid w:val="009F2280"/>
    <w:rsid w:val="009F2B4D"/>
    <w:rsid w:val="009F3018"/>
    <w:rsid w:val="009F5BF1"/>
    <w:rsid w:val="009F5CD3"/>
    <w:rsid w:val="009F7F71"/>
    <w:rsid w:val="00A0389D"/>
    <w:rsid w:val="00A074C4"/>
    <w:rsid w:val="00A07806"/>
    <w:rsid w:val="00A107FA"/>
    <w:rsid w:val="00A116A1"/>
    <w:rsid w:val="00A31481"/>
    <w:rsid w:val="00A31746"/>
    <w:rsid w:val="00A31CD6"/>
    <w:rsid w:val="00A347B6"/>
    <w:rsid w:val="00A35214"/>
    <w:rsid w:val="00A40C69"/>
    <w:rsid w:val="00A40FE5"/>
    <w:rsid w:val="00A40FF4"/>
    <w:rsid w:val="00A428B0"/>
    <w:rsid w:val="00A4548C"/>
    <w:rsid w:val="00A45FD4"/>
    <w:rsid w:val="00A47187"/>
    <w:rsid w:val="00A52558"/>
    <w:rsid w:val="00A56035"/>
    <w:rsid w:val="00A56A11"/>
    <w:rsid w:val="00A63B43"/>
    <w:rsid w:val="00A6504A"/>
    <w:rsid w:val="00A66286"/>
    <w:rsid w:val="00A72179"/>
    <w:rsid w:val="00A73614"/>
    <w:rsid w:val="00A74F7A"/>
    <w:rsid w:val="00A81EA2"/>
    <w:rsid w:val="00A956B2"/>
    <w:rsid w:val="00AA4733"/>
    <w:rsid w:val="00AA6113"/>
    <w:rsid w:val="00AB07B7"/>
    <w:rsid w:val="00AB0BD6"/>
    <w:rsid w:val="00AB24E5"/>
    <w:rsid w:val="00AB2EEE"/>
    <w:rsid w:val="00AB4D03"/>
    <w:rsid w:val="00AC2D87"/>
    <w:rsid w:val="00AC59B1"/>
    <w:rsid w:val="00AD55AC"/>
    <w:rsid w:val="00AE0FAC"/>
    <w:rsid w:val="00AE3796"/>
    <w:rsid w:val="00AE6CEE"/>
    <w:rsid w:val="00AF1818"/>
    <w:rsid w:val="00AF2271"/>
    <w:rsid w:val="00AF3051"/>
    <w:rsid w:val="00B009CC"/>
    <w:rsid w:val="00B01438"/>
    <w:rsid w:val="00B01F7F"/>
    <w:rsid w:val="00B04D25"/>
    <w:rsid w:val="00B0503E"/>
    <w:rsid w:val="00B1233A"/>
    <w:rsid w:val="00B14350"/>
    <w:rsid w:val="00B1589F"/>
    <w:rsid w:val="00B15C06"/>
    <w:rsid w:val="00B17B04"/>
    <w:rsid w:val="00B25AF7"/>
    <w:rsid w:val="00B31CE9"/>
    <w:rsid w:val="00B33D8B"/>
    <w:rsid w:val="00B35C74"/>
    <w:rsid w:val="00B40305"/>
    <w:rsid w:val="00B40975"/>
    <w:rsid w:val="00B42043"/>
    <w:rsid w:val="00B47FB4"/>
    <w:rsid w:val="00B52044"/>
    <w:rsid w:val="00B549EE"/>
    <w:rsid w:val="00B574EC"/>
    <w:rsid w:val="00B578A3"/>
    <w:rsid w:val="00B613F8"/>
    <w:rsid w:val="00B66900"/>
    <w:rsid w:val="00B71198"/>
    <w:rsid w:val="00B71407"/>
    <w:rsid w:val="00B71D22"/>
    <w:rsid w:val="00B807EB"/>
    <w:rsid w:val="00B82956"/>
    <w:rsid w:val="00B83F32"/>
    <w:rsid w:val="00B84EE4"/>
    <w:rsid w:val="00B868BC"/>
    <w:rsid w:val="00B93CC4"/>
    <w:rsid w:val="00BA2FA4"/>
    <w:rsid w:val="00BA512F"/>
    <w:rsid w:val="00BA6657"/>
    <w:rsid w:val="00BB53F4"/>
    <w:rsid w:val="00BB74DE"/>
    <w:rsid w:val="00BC0B25"/>
    <w:rsid w:val="00BC4526"/>
    <w:rsid w:val="00BC6B11"/>
    <w:rsid w:val="00BD03E8"/>
    <w:rsid w:val="00BD1F1D"/>
    <w:rsid w:val="00BE1943"/>
    <w:rsid w:val="00BE4EB3"/>
    <w:rsid w:val="00BF3E32"/>
    <w:rsid w:val="00BF76BC"/>
    <w:rsid w:val="00C0246B"/>
    <w:rsid w:val="00C0362D"/>
    <w:rsid w:val="00C04052"/>
    <w:rsid w:val="00C06164"/>
    <w:rsid w:val="00C075C5"/>
    <w:rsid w:val="00C111BC"/>
    <w:rsid w:val="00C1205C"/>
    <w:rsid w:val="00C13374"/>
    <w:rsid w:val="00C17B34"/>
    <w:rsid w:val="00C23A70"/>
    <w:rsid w:val="00C27E2B"/>
    <w:rsid w:val="00C312B4"/>
    <w:rsid w:val="00C35493"/>
    <w:rsid w:val="00C4364A"/>
    <w:rsid w:val="00C43733"/>
    <w:rsid w:val="00C4384C"/>
    <w:rsid w:val="00C4389F"/>
    <w:rsid w:val="00C44611"/>
    <w:rsid w:val="00C47C02"/>
    <w:rsid w:val="00C5245C"/>
    <w:rsid w:val="00C56F65"/>
    <w:rsid w:val="00C5725B"/>
    <w:rsid w:val="00C66FF5"/>
    <w:rsid w:val="00C710BB"/>
    <w:rsid w:val="00C743F9"/>
    <w:rsid w:val="00C805A1"/>
    <w:rsid w:val="00C80965"/>
    <w:rsid w:val="00C81DB0"/>
    <w:rsid w:val="00C8365C"/>
    <w:rsid w:val="00CA43A8"/>
    <w:rsid w:val="00CA6C4D"/>
    <w:rsid w:val="00CB4B24"/>
    <w:rsid w:val="00CB74D3"/>
    <w:rsid w:val="00CB7B18"/>
    <w:rsid w:val="00CC31AA"/>
    <w:rsid w:val="00CD00D5"/>
    <w:rsid w:val="00CD3166"/>
    <w:rsid w:val="00CD36A4"/>
    <w:rsid w:val="00CD3C79"/>
    <w:rsid w:val="00CD6702"/>
    <w:rsid w:val="00CE1010"/>
    <w:rsid w:val="00CE43F5"/>
    <w:rsid w:val="00CE4B1E"/>
    <w:rsid w:val="00CF4AAC"/>
    <w:rsid w:val="00CF560E"/>
    <w:rsid w:val="00CF710E"/>
    <w:rsid w:val="00D00969"/>
    <w:rsid w:val="00D059CB"/>
    <w:rsid w:val="00D12972"/>
    <w:rsid w:val="00D20258"/>
    <w:rsid w:val="00D2172E"/>
    <w:rsid w:val="00D23DF8"/>
    <w:rsid w:val="00D2692E"/>
    <w:rsid w:val="00D27D88"/>
    <w:rsid w:val="00D33ED1"/>
    <w:rsid w:val="00D40AB4"/>
    <w:rsid w:val="00D410CF"/>
    <w:rsid w:val="00D41A8B"/>
    <w:rsid w:val="00D424C8"/>
    <w:rsid w:val="00D43E5B"/>
    <w:rsid w:val="00D4653D"/>
    <w:rsid w:val="00D57456"/>
    <w:rsid w:val="00D61E6E"/>
    <w:rsid w:val="00D630C8"/>
    <w:rsid w:val="00D662F1"/>
    <w:rsid w:val="00D712B7"/>
    <w:rsid w:val="00D71B9C"/>
    <w:rsid w:val="00D725E4"/>
    <w:rsid w:val="00D729F9"/>
    <w:rsid w:val="00D751F6"/>
    <w:rsid w:val="00D7645A"/>
    <w:rsid w:val="00D7726F"/>
    <w:rsid w:val="00D857E4"/>
    <w:rsid w:val="00D93302"/>
    <w:rsid w:val="00DB3389"/>
    <w:rsid w:val="00DB33AA"/>
    <w:rsid w:val="00DC17E6"/>
    <w:rsid w:val="00DC7AAA"/>
    <w:rsid w:val="00DD1390"/>
    <w:rsid w:val="00DD25EE"/>
    <w:rsid w:val="00DD687A"/>
    <w:rsid w:val="00DD6881"/>
    <w:rsid w:val="00DD6B40"/>
    <w:rsid w:val="00DE106B"/>
    <w:rsid w:val="00DF7592"/>
    <w:rsid w:val="00DF79BD"/>
    <w:rsid w:val="00DF7AF8"/>
    <w:rsid w:val="00E07B88"/>
    <w:rsid w:val="00E11313"/>
    <w:rsid w:val="00E129E4"/>
    <w:rsid w:val="00E132A6"/>
    <w:rsid w:val="00E132AC"/>
    <w:rsid w:val="00E155BE"/>
    <w:rsid w:val="00E15D76"/>
    <w:rsid w:val="00E17C58"/>
    <w:rsid w:val="00E21C9D"/>
    <w:rsid w:val="00E223DE"/>
    <w:rsid w:val="00E23745"/>
    <w:rsid w:val="00E25D9A"/>
    <w:rsid w:val="00E26013"/>
    <w:rsid w:val="00E270C6"/>
    <w:rsid w:val="00E276DC"/>
    <w:rsid w:val="00E33D7B"/>
    <w:rsid w:val="00E3637E"/>
    <w:rsid w:val="00E3759C"/>
    <w:rsid w:val="00E44AEE"/>
    <w:rsid w:val="00E54F92"/>
    <w:rsid w:val="00E5546E"/>
    <w:rsid w:val="00E55CF6"/>
    <w:rsid w:val="00E60221"/>
    <w:rsid w:val="00E626FD"/>
    <w:rsid w:val="00E70CBB"/>
    <w:rsid w:val="00E722F7"/>
    <w:rsid w:val="00E731C9"/>
    <w:rsid w:val="00E7584C"/>
    <w:rsid w:val="00E765AF"/>
    <w:rsid w:val="00E80730"/>
    <w:rsid w:val="00E83F45"/>
    <w:rsid w:val="00E847F5"/>
    <w:rsid w:val="00E86C5F"/>
    <w:rsid w:val="00E878C8"/>
    <w:rsid w:val="00E90441"/>
    <w:rsid w:val="00E92407"/>
    <w:rsid w:val="00E943D0"/>
    <w:rsid w:val="00E966AA"/>
    <w:rsid w:val="00EA3ACC"/>
    <w:rsid w:val="00EA6203"/>
    <w:rsid w:val="00EA6D20"/>
    <w:rsid w:val="00EA7FFC"/>
    <w:rsid w:val="00EB1A0E"/>
    <w:rsid w:val="00EB3592"/>
    <w:rsid w:val="00EB7286"/>
    <w:rsid w:val="00EC313C"/>
    <w:rsid w:val="00EC364B"/>
    <w:rsid w:val="00EC5047"/>
    <w:rsid w:val="00EC582E"/>
    <w:rsid w:val="00EC7917"/>
    <w:rsid w:val="00ED12A0"/>
    <w:rsid w:val="00ED1853"/>
    <w:rsid w:val="00ED74F4"/>
    <w:rsid w:val="00ED7B81"/>
    <w:rsid w:val="00EE0BB4"/>
    <w:rsid w:val="00EE1811"/>
    <w:rsid w:val="00EE2C89"/>
    <w:rsid w:val="00EE307B"/>
    <w:rsid w:val="00EE4345"/>
    <w:rsid w:val="00EF16BD"/>
    <w:rsid w:val="00EF4B4C"/>
    <w:rsid w:val="00EF64CA"/>
    <w:rsid w:val="00F01021"/>
    <w:rsid w:val="00F02880"/>
    <w:rsid w:val="00F11D4B"/>
    <w:rsid w:val="00F11DAD"/>
    <w:rsid w:val="00F147BC"/>
    <w:rsid w:val="00F17BEB"/>
    <w:rsid w:val="00F20A3D"/>
    <w:rsid w:val="00F23EBB"/>
    <w:rsid w:val="00F253B1"/>
    <w:rsid w:val="00F26A75"/>
    <w:rsid w:val="00F341D6"/>
    <w:rsid w:val="00F452A2"/>
    <w:rsid w:val="00F46A0D"/>
    <w:rsid w:val="00F4744D"/>
    <w:rsid w:val="00F47E26"/>
    <w:rsid w:val="00F5159D"/>
    <w:rsid w:val="00F60060"/>
    <w:rsid w:val="00F6654D"/>
    <w:rsid w:val="00F67658"/>
    <w:rsid w:val="00F70BFE"/>
    <w:rsid w:val="00F73D4A"/>
    <w:rsid w:val="00F74C52"/>
    <w:rsid w:val="00F77747"/>
    <w:rsid w:val="00F813DF"/>
    <w:rsid w:val="00F816E1"/>
    <w:rsid w:val="00F8234A"/>
    <w:rsid w:val="00F82737"/>
    <w:rsid w:val="00F853F8"/>
    <w:rsid w:val="00F90B4B"/>
    <w:rsid w:val="00F91A75"/>
    <w:rsid w:val="00F92B3C"/>
    <w:rsid w:val="00FA4721"/>
    <w:rsid w:val="00FA64F4"/>
    <w:rsid w:val="00FA715A"/>
    <w:rsid w:val="00FB2790"/>
    <w:rsid w:val="00FB6527"/>
    <w:rsid w:val="00FD0ABB"/>
    <w:rsid w:val="00FD1985"/>
    <w:rsid w:val="00FD3097"/>
    <w:rsid w:val="00FD607E"/>
    <w:rsid w:val="00FE36D9"/>
    <w:rsid w:val="00FE508C"/>
    <w:rsid w:val="00FE55AB"/>
    <w:rsid w:val="01435FD3"/>
    <w:rsid w:val="015126E5"/>
    <w:rsid w:val="01630F53"/>
    <w:rsid w:val="01673E66"/>
    <w:rsid w:val="016E2B68"/>
    <w:rsid w:val="01C23DDE"/>
    <w:rsid w:val="0205044B"/>
    <w:rsid w:val="024702CC"/>
    <w:rsid w:val="02610B5E"/>
    <w:rsid w:val="02CC4857"/>
    <w:rsid w:val="039355B7"/>
    <w:rsid w:val="03B953F0"/>
    <w:rsid w:val="03BA6E7C"/>
    <w:rsid w:val="03DA05AA"/>
    <w:rsid w:val="03EC088B"/>
    <w:rsid w:val="03EC2357"/>
    <w:rsid w:val="04052350"/>
    <w:rsid w:val="04074119"/>
    <w:rsid w:val="04116FC8"/>
    <w:rsid w:val="04237154"/>
    <w:rsid w:val="04347230"/>
    <w:rsid w:val="04443C8F"/>
    <w:rsid w:val="046A3070"/>
    <w:rsid w:val="046C0249"/>
    <w:rsid w:val="047E4E20"/>
    <w:rsid w:val="048022E2"/>
    <w:rsid w:val="049C64CB"/>
    <w:rsid w:val="04FF7D93"/>
    <w:rsid w:val="050C335E"/>
    <w:rsid w:val="053E2528"/>
    <w:rsid w:val="054718D7"/>
    <w:rsid w:val="055A1E59"/>
    <w:rsid w:val="055F5081"/>
    <w:rsid w:val="058A67DF"/>
    <w:rsid w:val="058C504D"/>
    <w:rsid w:val="05A17A2D"/>
    <w:rsid w:val="05A43D38"/>
    <w:rsid w:val="05A864E3"/>
    <w:rsid w:val="05C3438E"/>
    <w:rsid w:val="05CC114C"/>
    <w:rsid w:val="05CC560F"/>
    <w:rsid w:val="062D7C32"/>
    <w:rsid w:val="062E1B33"/>
    <w:rsid w:val="06443FD4"/>
    <w:rsid w:val="065955FA"/>
    <w:rsid w:val="06596FA8"/>
    <w:rsid w:val="065A3F1F"/>
    <w:rsid w:val="06751A50"/>
    <w:rsid w:val="06800E31"/>
    <w:rsid w:val="0684521A"/>
    <w:rsid w:val="068F69D2"/>
    <w:rsid w:val="069A049B"/>
    <w:rsid w:val="06A9155A"/>
    <w:rsid w:val="06BE10F9"/>
    <w:rsid w:val="06D0197E"/>
    <w:rsid w:val="0701502C"/>
    <w:rsid w:val="07117EA5"/>
    <w:rsid w:val="07156B84"/>
    <w:rsid w:val="071E0399"/>
    <w:rsid w:val="07237927"/>
    <w:rsid w:val="073B004D"/>
    <w:rsid w:val="07587F29"/>
    <w:rsid w:val="07734384"/>
    <w:rsid w:val="079320D8"/>
    <w:rsid w:val="07975B8D"/>
    <w:rsid w:val="07AC743F"/>
    <w:rsid w:val="07BB10B2"/>
    <w:rsid w:val="07DF3141"/>
    <w:rsid w:val="07FC50DE"/>
    <w:rsid w:val="080101B6"/>
    <w:rsid w:val="080D4DCC"/>
    <w:rsid w:val="08106551"/>
    <w:rsid w:val="08360008"/>
    <w:rsid w:val="08386500"/>
    <w:rsid w:val="08414FDA"/>
    <w:rsid w:val="085C28C5"/>
    <w:rsid w:val="08806515"/>
    <w:rsid w:val="08B05216"/>
    <w:rsid w:val="08BA5C07"/>
    <w:rsid w:val="08EF7436"/>
    <w:rsid w:val="09124663"/>
    <w:rsid w:val="091A3DF0"/>
    <w:rsid w:val="092A4964"/>
    <w:rsid w:val="09316C29"/>
    <w:rsid w:val="09350840"/>
    <w:rsid w:val="093718B7"/>
    <w:rsid w:val="09544D0C"/>
    <w:rsid w:val="09860F0F"/>
    <w:rsid w:val="099272E9"/>
    <w:rsid w:val="09B027DA"/>
    <w:rsid w:val="09D86908"/>
    <w:rsid w:val="09FE0344"/>
    <w:rsid w:val="0A1876A2"/>
    <w:rsid w:val="0A3F7F89"/>
    <w:rsid w:val="0A4F262A"/>
    <w:rsid w:val="0A6A508B"/>
    <w:rsid w:val="0A7C5C2E"/>
    <w:rsid w:val="0AB1669A"/>
    <w:rsid w:val="0ADD53A5"/>
    <w:rsid w:val="0B5025F6"/>
    <w:rsid w:val="0B8528F2"/>
    <w:rsid w:val="0B9324A8"/>
    <w:rsid w:val="0BA82C5D"/>
    <w:rsid w:val="0BD911B0"/>
    <w:rsid w:val="0BDB25BE"/>
    <w:rsid w:val="0BF17D52"/>
    <w:rsid w:val="0BF4280D"/>
    <w:rsid w:val="0C094658"/>
    <w:rsid w:val="0C135E41"/>
    <w:rsid w:val="0C43019B"/>
    <w:rsid w:val="0C691C6B"/>
    <w:rsid w:val="0C73553A"/>
    <w:rsid w:val="0C8D1CA6"/>
    <w:rsid w:val="0CAE30C4"/>
    <w:rsid w:val="0CB2017F"/>
    <w:rsid w:val="0CE3190E"/>
    <w:rsid w:val="0D300820"/>
    <w:rsid w:val="0D6147DB"/>
    <w:rsid w:val="0D6D0B05"/>
    <w:rsid w:val="0D8D0662"/>
    <w:rsid w:val="0D9A4503"/>
    <w:rsid w:val="0DBC6869"/>
    <w:rsid w:val="0DC91A9B"/>
    <w:rsid w:val="0DDA0BC8"/>
    <w:rsid w:val="0DEA1C95"/>
    <w:rsid w:val="0E15065C"/>
    <w:rsid w:val="0E263246"/>
    <w:rsid w:val="0E58229A"/>
    <w:rsid w:val="0E971771"/>
    <w:rsid w:val="0EBA15B4"/>
    <w:rsid w:val="0EE65F8E"/>
    <w:rsid w:val="0EEE404C"/>
    <w:rsid w:val="0F164DE0"/>
    <w:rsid w:val="0F40717C"/>
    <w:rsid w:val="0F4B7D88"/>
    <w:rsid w:val="0F4C3BE9"/>
    <w:rsid w:val="0F5613B9"/>
    <w:rsid w:val="0F5F060A"/>
    <w:rsid w:val="0F6E702C"/>
    <w:rsid w:val="0F904E69"/>
    <w:rsid w:val="0F9F64BE"/>
    <w:rsid w:val="0FF93797"/>
    <w:rsid w:val="10134243"/>
    <w:rsid w:val="10144AEE"/>
    <w:rsid w:val="10247DD8"/>
    <w:rsid w:val="10821DFF"/>
    <w:rsid w:val="10920943"/>
    <w:rsid w:val="10E7416B"/>
    <w:rsid w:val="11105149"/>
    <w:rsid w:val="111136C8"/>
    <w:rsid w:val="11600580"/>
    <w:rsid w:val="11846568"/>
    <w:rsid w:val="11C101AE"/>
    <w:rsid w:val="11FD017C"/>
    <w:rsid w:val="12147D2E"/>
    <w:rsid w:val="123E3DE7"/>
    <w:rsid w:val="124A552A"/>
    <w:rsid w:val="127E6DC5"/>
    <w:rsid w:val="12866EAB"/>
    <w:rsid w:val="12894EE2"/>
    <w:rsid w:val="12974554"/>
    <w:rsid w:val="12A42AF3"/>
    <w:rsid w:val="12AB022C"/>
    <w:rsid w:val="12E36549"/>
    <w:rsid w:val="12ED0BF6"/>
    <w:rsid w:val="13102EA9"/>
    <w:rsid w:val="13123FB9"/>
    <w:rsid w:val="13184E18"/>
    <w:rsid w:val="131D255D"/>
    <w:rsid w:val="134E3AF3"/>
    <w:rsid w:val="138B6023"/>
    <w:rsid w:val="13950E00"/>
    <w:rsid w:val="13C374CC"/>
    <w:rsid w:val="13D10597"/>
    <w:rsid w:val="13F90C4F"/>
    <w:rsid w:val="13FF5B77"/>
    <w:rsid w:val="14137473"/>
    <w:rsid w:val="142A113F"/>
    <w:rsid w:val="14336829"/>
    <w:rsid w:val="1481039C"/>
    <w:rsid w:val="149E5B5B"/>
    <w:rsid w:val="14A423A8"/>
    <w:rsid w:val="14B94FD9"/>
    <w:rsid w:val="14E32355"/>
    <w:rsid w:val="14ED7A63"/>
    <w:rsid w:val="150F2E19"/>
    <w:rsid w:val="150F669C"/>
    <w:rsid w:val="151C3A0B"/>
    <w:rsid w:val="153D4A61"/>
    <w:rsid w:val="159E0381"/>
    <w:rsid w:val="15A95024"/>
    <w:rsid w:val="15AA2B44"/>
    <w:rsid w:val="15D76B6C"/>
    <w:rsid w:val="161F674A"/>
    <w:rsid w:val="163E5CBE"/>
    <w:rsid w:val="16461933"/>
    <w:rsid w:val="164626E5"/>
    <w:rsid w:val="165C4031"/>
    <w:rsid w:val="16684D35"/>
    <w:rsid w:val="16757268"/>
    <w:rsid w:val="16A54F5A"/>
    <w:rsid w:val="16C518FE"/>
    <w:rsid w:val="16E04760"/>
    <w:rsid w:val="16F83FBE"/>
    <w:rsid w:val="1706734A"/>
    <w:rsid w:val="170E6740"/>
    <w:rsid w:val="172061C8"/>
    <w:rsid w:val="172D3E87"/>
    <w:rsid w:val="172F6697"/>
    <w:rsid w:val="17310D83"/>
    <w:rsid w:val="173210CE"/>
    <w:rsid w:val="17416A25"/>
    <w:rsid w:val="175F40F4"/>
    <w:rsid w:val="175F51DF"/>
    <w:rsid w:val="17B41C6B"/>
    <w:rsid w:val="182E18D5"/>
    <w:rsid w:val="187027E2"/>
    <w:rsid w:val="18D30EBE"/>
    <w:rsid w:val="18D55336"/>
    <w:rsid w:val="18D76F4F"/>
    <w:rsid w:val="19072E38"/>
    <w:rsid w:val="191F060F"/>
    <w:rsid w:val="195E45C4"/>
    <w:rsid w:val="196442C7"/>
    <w:rsid w:val="19A668B0"/>
    <w:rsid w:val="19BB7215"/>
    <w:rsid w:val="19F64848"/>
    <w:rsid w:val="1A34796B"/>
    <w:rsid w:val="1A512D9A"/>
    <w:rsid w:val="1A59047C"/>
    <w:rsid w:val="1A8A6AC9"/>
    <w:rsid w:val="1AE362E4"/>
    <w:rsid w:val="1AFC5981"/>
    <w:rsid w:val="1B59616B"/>
    <w:rsid w:val="1B6961D3"/>
    <w:rsid w:val="1B7A406F"/>
    <w:rsid w:val="1B920934"/>
    <w:rsid w:val="1B924764"/>
    <w:rsid w:val="1BAD103B"/>
    <w:rsid w:val="1BCB1B47"/>
    <w:rsid w:val="1C327BA3"/>
    <w:rsid w:val="1C4756C5"/>
    <w:rsid w:val="1C5E3963"/>
    <w:rsid w:val="1C7C1B28"/>
    <w:rsid w:val="1CDD6E9D"/>
    <w:rsid w:val="1D2256B7"/>
    <w:rsid w:val="1D5A3135"/>
    <w:rsid w:val="1D6A2F99"/>
    <w:rsid w:val="1D8B00D7"/>
    <w:rsid w:val="1DC3329D"/>
    <w:rsid w:val="1DF60CD4"/>
    <w:rsid w:val="1DF63B37"/>
    <w:rsid w:val="1E3336D9"/>
    <w:rsid w:val="1E5A797F"/>
    <w:rsid w:val="1E5D6254"/>
    <w:rsid w:val="1E846C1E"/>
    <w:rsid w:val="1E872C78"/>
    <w:rsid w:val="1EA10804"/>
    <w:rsid w:val="1EA8794B"/>
    <w:rsid w:val="1EB44A25"/>
    <w:rsid w:val="1ED0667C"/>
    <w:rsid w:val="1EDA3F2F"/>
    <w:rsid w:val="1F2907C5"/>
    <w:rsid w:val="1F3D7328"/>
    <w:rsid w:val="1F436B09"/>
    <w:rsid w:val="1F5C56B4"/>
    <w:rsid w:val="1F745300"/>
    <w:rsid w:val="1F792B92"/>
    <w:rsid w:val="1F8707BD"/>
    <w:rsid w:val="1F971CAF"/>
    <w:rsid w:val="1FAA43CF"/>
    <w:rsid w:val="1FCB6E45"/>
    <w:rsid w:val="1FE5273C"/>
    <w:rsid w:val="1FEB0337"/>
    <w:rsid w:val="1FF40B0F"/>
    <w:rsid w:val="1FF906F8"/>
    <w:rsid w:val="202B3AD6"/>
    <w:rsid w:val="20407229"/>
    <w:rsid w:val="2048611A"/>
    <w:rsid w:val="20514115"/>
    <w:rsid w:val="20550C25"/>
    <w:rsid w:val="20817D92"/>
    <w:rsid w:val="20996274"/>
    <w:rsid w:val="20BC37A7"/>
    <w:rsid w:val="20C17C2C"/>
    <w:rsid w:val="210D6609"/>
    <w:rsid w:val="210F66D8"/>
    <w:rsid w:val="21334BCC"/>
    <w:rsid w:val="2155519B"/>
    <w:rsid w:val="21622BC0"/>
    <w:rsid w:val="21645A84"/>
    <w:rsid w:val="218346DA"/>
    <w:rsid w:val="21914F36"/>
    <w:rsid w:val="219658C5"/>
    <w:rsid w:val="219B4D0B"/>
    <w:rsid w:val="21B50BE1"/>
    <w:rsid w:val="21B56805"/>
    <w:rsid w:val="21C22384"/>
    <w:rsid w:val="21C46FCE"/>
    <w:rsid w:val="21D47A4B"/>
    <w:rsid w:val="21EE3200"/>
    <w:rsid w:val="2212288D"/>
    <w:rsid w:val="22205264"/>
    <w:rsid w:val="22480CCA"/>
    <w:rsid w:val="227D0784"/>
    <w:rsid w:val="22963060"/>
    <w:rsid w:val="22D12996"/>
    <w:rsid w:val="22FD4780"/>
    <w:rsid w:val="23081934"/>
    <w:rsid w:val="230C7146"/>
    <w:rsid w:val="234A21D2"/>
    <w:rsid w:val="23B00E19"/>
    <w:rsid w:val="23D07150"/>
    <w:rsid w:val="24073956"/>
    <w:rsid w:val="242A42FB"/>
    <w:rsid w:val="2490640E"/>
    <w:rsid w:val="24924A39"/>
    <w:rsid w:val="2494490F"/>
    <w:rsid w:val="24A3357B"/>
    <w:rsid w:val="24A949ED"/>
    <w:rsid w:val="24BC204C"/>
    <w:rsid w:val="24EB05F2"/>
    <w:rsid w:val="24F60084"/>
    <w:rsid w:val="25207D5E"/>
    <w:rsid w:val="25271DA7"/>
    <w:rsid w:val="25302CD5"/>
    <w:rsid w:val="25564117"/>
    <w:rsid w:val="2563054C"/>
    <w:rsid w:val="256B3CAF"/>
    <w:rsid w:val="25701367"/>
    <w:rsid w:val="258D1D82"/>
    <w:rsid w:val="259A1945"/>
    <w:rsid w:val="259D5DDE"/>
    <w:rsid w:val="25AE4DDD"/>
    <w:rsid w:val="25E87264"/>
    <w:rsid w:val="2601129E"/>
    <w:rsid w:val="26123260"/>
    <w:rsid w:val="26410920"/>
    <w:rsid w:val="267F50E4"/>
    <w:rsid w:val="268C47FB"/>
    <w:rsid w:val="26A356D5"/>
    <w:rsid w:val="26D32C40"/>
    <w:rsid w:val="26F96FED"/>
    <w:rsid w:val="26FB000B"/>
    <w:rsid w:val="26FF6F87"/>
    <w:rsid w:val="270A5318"/>
    <w:rsid w:val="270E6B79"/>
    <w:rsid w:val="27355263"/>
    <w:rsid w:val="276109C1"/>
    <w:rsid w:val="27623B04"/>
    <w:rsid w:val="279E1FB8"/>
    <w:rsid w:val="27BE0F76"/>
    <w:rsid w:val="27C861BE"/>
    <w:rsid w:val="27D3279F"/>
    <w:rsid w:val="27F578E3"/>
    <w:rsid w:val="2821766A"/>
    <w:rsid w:val="28567EDA"/>
    <w:rsid w:val="2858357E"/>
    <w:rsid w:val="289F072D"/>
    <w:rsid w:val="28C333B0"/>
    <w:rsid w:val="292A0BBD"/>
    <w:rsid w:val="296D34F5"/>
    <w:rsid w:val="29907F01"/>
    <w:rsid w:val="299C0404"/>
    <w:rsid w:val="29A9149B"/>
    <w:rsid w:val="29AC1FD3"/>
    <w:rsid w:val="29EE2446"/>
    <w:rsid w:val="2A0B5EA8"/>
    <w:rsid w:val="2A254C97"/>
    <w:rsid w:val="2A324DA5"/>
    <w:rsid w:val="2A4C5BF4"/>
    <w:rsid w:val="2A525966"/>
    <w:rsid w:val="2A664AA3"/>
    <w:rsid w:val="2A7E1D0B"/>
    <w:rsid w:val="2B1D6E2F"/>
    <w:rsid w:val="2B22239E"/>
    <w:rsid w:val="2B45232A"/>
    <w:rsid w:val="2B5272A1"/>
    <w:rsid w:val="2B757EB3"/>
    <w:rsid w:val="2B786004"/>
    <w:rsid w:val="2B88532B"/>
    <w:rsid w:val="2BA87CB0"/>
    <w:rsid w:val="2BDD2CF5"/>
    <w:rsid w:val="2BEF3906"/>
    <w:rsid w:val="2C0D15C5"/>
    <w:rsid w:val="2C1D0D03"/>
    <w:rsid w:val="2C1D206B"/>
    <w:rsid w:val="2C233BA8"/>
    <w:rsid w:val="2C2615F1"/>
    <w:rsid w:val="2C271125"/>
    <w:rsid w:val="2C456BB8"/>
    <w:rsid w:val="2C490579"/>
    <w:rsid w:val="2C4A6876"/>
    <w:rsid w:val="2CAB0A2D"/>
    <w:rsid w:val="2CAD3B26"/>
    <w:rsid w:val="2CB264AA"/>
    <w:rsid w:val="2CF77542"/>
    <w:rsid w:val="2D06649A"/>
    <w:rsid w:val="2D0717D4"/>
    <w:rsid w:val="2D0F1F58"/>
    <w:rsid w:val="2D356F33"/>
    <w:rsid w:val="2D4D088A"/>
    <w:rsid w:val="2D533D30"/>
    <w:rsid w:val="2D600977"/>
    <w:rsid w:val="2D69284E"/>
    <w:rsid w:val="2D7B386C"/>
    <w:rsid w:val="2D7D1736"/>
    <w:rsid w:val="2D8431D4"/>
    <w:rsid w:val="2D8F5607"/>
    <w:rsid w:val="2DAB1FD9"/>
    <w:rsid w:val="2DFA6357"/>
    <w:rsid w:val="2E015A29"/>
    <w:rsid w:val="2E027B47"/>
    <w:rsid w:val="2E613B17"/>
    <w:rsid w:val="2E964751"/>
    <w:rsid w:val="2EBD4126"/>
    <w:rsid w:val="2EDF4192"/>
    <w:rsid w:val="2EE20BC6"/>
    <w:rsid w:val="2EF50752"/>
    <w:rsid w:val="2F0D6CBD"/>
    <w:rsid w:val="2F1C13CD"/>
    <w:rsid w:val="2F1E64C1"/>
    <w:rsid w:val="2F233762"/>
    <w:rsid w:val="2F444C18"/>
    <w:rsid w:val="2F4A07ED"/>
    <w:rsid w:val="2F4D53DD"/>
    <w:rsid w:val="2F95406A"/>
    <w:rsid w:val="3012466B"/>
    <w:rsid w:val="304B527D"/>
    <w:rsid w:val="306A6380"/>
    <w:rsid w:val="30C0014C"/>
    <w:rsid w:val="311676C8"/>
    <w:rsid w:val="314518E6"/>
    <w:rsid w:val="3158517F"/>
    <w:rsid w:val="317233E8"/>
    <w:rsid w:val="319E7B40"/>
    <w:rsid w:val="32194741"/>
    <w:rsid w:val="32285805"/>
    <w:rsid w:val="32375237"/>
    <w:rsid w:val="32517576"/>
    <w:rsid w:val="32533176"/>
    <w:rsid w:val="32705150"/>
    <w:rsid w:val="32933F66"/>
    <w:rsid w:val="329D558D"/>
    <w:rsid w:val="32A724A6"/>
    <w:rsid w:val="32A81A86"/>
    <w:rsid w:val="33031F14"/>
    <w:rsid w:val="33067E18"/>
    <w:rsid w:val="331548BF"/>
    <w:rsid w:val="33154DC6"/>
    <w:rsid w:val="332B49D3"/>
    <w:rsid w:val="336B226D"/>
    <w:rsid w:val="33A57E60"/>
    <w:rsid w:val="33B47709"/>
    <w:rsid w:val="33C16B3A"/>
    <w:rsid w:val="33D6436B"/>
    <w:rsid w:val="33E16749"/>
    <w:rsid w:val="33FF5F52"/>
    <w:rsid w:val="340B6564"/>
    <w:rsid w:val="342E40A4"/>
    <w:rsid w:val="34566D98"/>
    <w:rsid w:val="345B7D34"/>
    <w:rsid w:val="34694396"/>
    <w:rsid w:val="34877AA2"/>
    <w:rsid w:val="34926CAE"/>
    <w:rsid w:val="34B20B82"/>
    <w:rsid w:val="34B31D4F"/>
    <w:rsid w:val="34C15730"/>
    <w:rsid w:val="34C519D5"/>
    <w:rsid w:val="34D2445C"/>
    <w:rsid w:val="34E97BAE"/>
    <w:rsid w:val="34F37CCD"/>
    <w:rsid w:val="351D1DD9"/>
    <w:rsid w:val="356F721C"/>
    <w:rsid w:val="359626AB"/>
    <w:rsid w:val="35AC1D9B"/>
    <w:rsid w:val="35E14C6F"/>
    <w:rsid w:val="35E551A2"/>
    <w:rsid w:val="36125B30"/>
    <w:rsid w:val="362E2490"/>
    <w:rsid w:val="36351852"/>
    <w:rsid w:val="36366A5A"/>
    <w:rsid w:val="364C11C0"/>
    <w:rsid w:val="36C93C78"/>
    <w:rsid w:val="36E706E8"/>
    <w:rsid w:val="36E95AB5"/>
    <w:rsid w:val="36FA04C7"/>
    <w:rsid w:val="373E3BA0"/>
    <w:rsid w:val="3751494E"/>
    <w:rsid w:val="376B7EF2"/>
    <w:rsid w:val="37766AF3"/>
    <w:rsid w:val="37774450"/>
    <w:rsid w:val="378C049F"/>
    <w:rsid w:val="37947969"/>
    <w:rsid w:val="37AB2673"/>
    <w:rsid w:val="380D16FF"/>
    <w:rsid w:val="38185646"/>
    <w:rsid w:val="381F40A2"/>
    <w:rsid w:val="383E1654"/>
    <w:rsid w:val="38477670"/>
    <w:rsid w:val="38582C44"/>
    <w:rsid w:val="386B671F"/>
    <w:rsid w:val="3879144A"/>
    <w:rsid w:val="38C525AF"/>
    <w:rsid w:val="39133159"/>
    <w:rsid w:val="39235E74"/>
    <w:rsid w:val="393741D1"/>
    <w:rsid w:val="394F2215"/>
    <w:rsid w:val="396C2AB0"/>
    <w:rsid w:val="397B655D"/>
    <w:rsid w:val="39850AE0"/>
    <w:rsid w:val="398908A0"/>
    <w:rsid w:val="399015BE"/>
    <w:rsid w:val="39BC261F"/>
    <w:rsid w:val="39DE36F4"/>
    <w:rsid w:val="39E240FB"/>
    <w:rsid w:val="39EA5D01"/>
    <w:rsid w:val="39ED3B3E"/>
    <w:rsid w:val="3A2F67D0"/>
    <w:rsid w:val="3A397C50"/>
    <w:rsid w:val="3A3E2396"/>
    <w:rsid w:val="3A424B72"/>
    <w:rsid w:val="3A58225E"/>
    <w:rsid w:val="3A690764"/>
    <w:rsid w:val="3A705823"/>
    <w:rsid w:val="3A7336FC"/>
    <w:rsid w:val="3A7F365C"/>
    <w:rsid w:val="3A8A2E97"/>
    <w:rsid w:val="3A920212"/>
    <w:rsid w:val="3AB30036"/>
    <w:rsid w:val="3AD229F5"/>
    <w:rsid w:val="3AFB1193"/>
    <w:rsid w:val="3B0C622F"/>
    <w:rsid w:val="3B2712D2"/>
    <w:rsid w:val="3B79570D"/>
    <w:rsid w:val="3BAE2164"/>
    <w:rsid w:val="3C181652"/>
    <w:rsid w:val="3C1C7DAA"/>
    <w:rsid w:val="3C541A53"/>
    <w:rsid w:val="3C722BE0"/>
    <w:rsid w:val="3D1D6913"/>
    <w:rsid w:val="3D43362A"/>
    <w:rsid w:val="3D69677C"/>
    <w:rsid w:val="3D960054"/>
    <w:rsid w:val="3DB37CB3"/>
    <w:rsid w:val="3DFC60C1"/>
    <w:rsid w:val="3E0A6502"/>
    <w:rsid w:val="3E507D4A"/>
    <w:rsid w:val="3E5B60DB"/>
    <w:rsid w:val="3E7B4411"/>
    <w:rsid w:val="3EA42913"/>
    <w:rsid w:val="3EBD68DB"/>
    <w:rsid w:val="3EC07F4D"/>
    <w:rsid w:val="3EC420A5"/>
    <w:rsid w:val="3EDB5E74"/>
    <w:rsid w:val="3EE94447"/>
    <w:rsid w:val="3EF6144C"/>
    <w:rsid w:val="3F2D2446"/>
    <w:rsid w:val="3F551B76"/>
    <w:rsid w:val="3F5A09B4"/>
    <w:rsid w:val="3F623906"/>
    <w:rsid w:val="3FD40A82"/>
    <w:rsid w:val="3FFA23B8"/>
    <w:rsid w:val="40066116"/>
    <w:rsid w:val="40151735"/>
    <w:rsid w:val="403109C4"/>
    <w:rsid w:val="40631D33"/>
    <w:rsid w:val="40654503"/>
    <w:rsid w:val="407C63B8"/>
    <w:rsid w:val="40967611"/>
    <w:rsid w:val="40981396"/>
    <w:rsid w:val="40D74592"/>
    <w:rsid w:val="415C2957"/>
    <w:rsid w:val="417A0AF2"/>
    <w:rsid w:val="41AC7CAE"/>
    <w:rsid w:val="41B83725"/>
    <w:rsid w:val="41D069A9"/>
    <w:rsid w:val="41E84E76"/>
    <w:rsid w:val="41ED0987"/>
    <w:rsid w:val="41F10141"/>
    <w:rsid w:val="42075E8C"/>
    <w:rsid w:val="42161379"/>
    <w:rsid w:val="421653FF"/>
    <w:rsid w:val="42176414"/>
    <w:rsid w:val="42315777"/>
    <w:rsid w:val="42415A41"/>
    <w:rsid w:val="4242074E"/>
    <w:rsid w:val="42585666"/>
    <w:rsid w:val="4286063B"/>
    <w:rsid w:val="429E7BD4"/>
    <w:rsid w:val="42A063DD"/>
    <w:rsid w:val="42B951EF"/>
    <w:rsid w:val="42D96D72"/>
    <w:rsid w:val="42E43C01"/>
    <w:rsid w:val="42F013FD"/>
    <w:rsid w:val="431250B9"/>
    <w:rsid w:val="43283616"/>
    <w:rsid w:val="43454039"/>
    <w:rsid w:val="43456826"/>
    <w:rsid w:val="43504430"/>
    <w:rsid w:val="43C24816"/>
    <w:rsid w:val="43FB3549"/>
    <w:rsid w:val="43FB57D1"/>
    <w:rsid w:val="44163229"/>
    <w:rsid w:val="441B2739"/>
    <w:rsid w:val="44364941"/>
    <w:rsid w:val="4439275B"/>
    <w:rsid w:val="445676AA"/>
    <w:rsid w:val="446A1BAE"/>
    <w:rsid w:val="448A40E0"/>
    <w:rsid w:val="449E18EC"/>
    <w:rsid w:val="44AD6AE3"/>
    <w:rsid w:val="44E32791"/>
    <w:rsid w:val="452C7275"/>
    <w:rsid w:val="454701AA"/>
    <w:rsid w:val="45562A8C"/>
    <w:rsid w:val="45576251"/>
    <w:rsid w:val="458631A7"/>
    <w:rsid w:val="45884222"/>
    <w:rsid w:val="4590536D"/>
    <w:rsid w:val="45FF0128"/>
    <w:rsid w:val="46103518"/>
    <w:rsid w:val="46640ED2"/>
    <w:rsid w:val="46DB2815"/>
    <w:rsid w:val="46EE785B"/>
    <w:rsid w:val="470D4492"/>
    <w:rsid w:val="472D1840"/>
    <w:rsid w:val="47633879"/>
    <w:rsid w:val="476A7F5F"/>
    <w:rsid w:val="478E1476"/>
    <w:rsid w:val="47E04C82"/>
    <w:rsid w:val="47EE4D13"/>
    <w:rsid w:val="48167A69"/>
    <w:rsid w:val="4835655F"/>
    <w:rsid w:val="483A220B"/>
    <w:rsid w:val="48643FEF"/>
    <w:rsid w:val="48AC38AE"/>
    <w:rsid w:val="48E96BA4"/>
    <w:rsid w:val="48EE3617"/>
    <w:rsid w:val="48F44AEA"/>
    <w:rsid w:val="4907600E"/>
    <w:rsid w:val="49245C32"/>
    <w:rsid w:val="492620DB"/>
    <w:rsid w:val="496E31B1"/>
    <w:rsid w:val="49897A1A"/>
    <w:rsid w:val="499B5F50"/>
    <w:rsid w:val="49A346D0"/>
    <w:rsid w:val="49B72959"/>
    <w:rsid w:val="49E358D5"/>
    <w:rsid w:val="4A632B26"/>
    <w:rsid w:val="4A666788"/>
    <w:rsid w:val="4A6A0001"/>
    <w:rsid w:val="4A706FB0"/>
    <w:rsid w:val="4A9B7069"/>
    <w:rsid w:val="4AB76AF8"/>
    <w:rsid w:val="4B045A53"/>
    <w:rsid w:val="4B0863BB"/>
    <w:rsid w:val="4B2E068F"/>
    <w:rsid w:val="4B3C2E31"/>
    <w:rsid w:val="4B6A7CDB"/>
    <w:rsid w:val="4BA5276E"/>
    <w:rsid w:val="4BCD6542"/>
    <w:rsid w:val="4BE37C67"/>
    <w:rsid w:val="4BF23C29"/>
    <w:rsid w:val="4C3B731F"/>
    <w:rsid w:val="4C645D85"/>
    <w:rsid w:val="4C7A7005"/>
    <w:rsid w:val="4C855396"/>
    <w:rsid w:val="4D0F52FA"/>
    <w:rsid w:val="4D140FC3"/>
    <w:rsid w:val="4D254757"/>
    <w:rsid w:val="4D3A43CA"/>
    <w:rsid w:val="4D43008E"/>
    <w:rsid w:val="4D5E2F1B"/>
    <w:rsid w:val="4D740447"/>
    <w:rsid w:val="4DBE522F"/>
    <w:rsid w:val="4DC0189A"/>
    <w:rsid w:val="4DCC0C2A"/>
    <w:rsid w:val="4DDC5365"/>
    <w:rsid w:val="4DF97597"/>
    <w:rsid w:val="4DFC193E"/>
    <w:rsid w:val="4E0037C1"/>
    <w:rsid w:val="4E0D7BED"/>
    <w:rsid w:val="4E4C2F3F"/>
    <w:rsid w:val="4E566916"/>
    <w:rsid w:val="4E604FB7"/>
    <w:rsid w:val="4E804FED"/>
    <w:rsid w:val="4EA1618E"/>
    <w:rsid w:val="4EC32A3A"/>
    <w:rsid w:val="4EC90733"/>
    <w:rsid w:val="4ED7735D"/>
    <w:rsid w:val="4EE05180"/>
    <w:rsid w:val="4EE10025"/>
    <w:rsid w:val="4EE70D38"/>
    <w:rsid w:val="4EF51AB6"/>
    <w:rsid w:val="4EFE467B"/>
    <w:rsid w:val="4F0843F2"/>
    <w:rsid w:val="4F1C6EEA"/>
    <w:rsid w:val="4F2E5691"/>
    <w:rsid w:val="4F38300C"/>
    <w:rsid w:val="4F383383"/>
    <w:rsid w:val="4F561398"/>
    <w:rsid w:val="4F5B3D85"/>
    <w:rsid w:val="4F676753"/>
    <w:rsid w:val="4F866EF1"/>
    <w:rsid w:val="4FD6758D"/>
    <w:rsid w:val="50322226"/>
    <w:rsid w:val="5033719B"/>
    <w:rsid w:val="50AE5F21"/>
    <w:rsid w:val="50D047F5"/>
    <w:rsid w:val="50DF7BAA"/>
    <w:rsid w:val="50E17E52"/>
    <w:rsid w:val="510328A1"/>
    <w:rsid w:val="511B6A6B"/>
    <w:rsid w:val="512A0456"/>
    <w:rsid w:val="512C08BB"/>
    <w:rsid w:val="51537945"/>
    <w:rsid w:val="515E2E6D"/>
    <w:rsid w:val="516A0A0D"/>
    <w:rsid w:val="51B44169"/>
    <w:rsid w:val="51B6098E"/>
    <w:rsid w:val="51DC5F32"/>
    <w:rsid w:val="51F00204"/>
    <w:rsid w:val="51FD5D25"/>
    <w:rsid w:val="51FF40F4"/>
    <w:rsid w:val="521A0997"/>
    <w:rsid w:val="524553C8"/>
    <w:rsid w:val="526C512F"/>
    <w:rsid w:val="529573D8"/>
    <w:rsid w:val="52BD745C"/>
    <w:rsid w:val="52CC0D45"/>
    <w:rsid w:val="52D63F30"/>
    <w:rsid w:val="52E4396F"/>
    <w:rsid w:val="5305655A"/>
    <w:rsid w:val="5322062E"/>
    <w:rsid w:val="535A1BDA"/>
    <w:rsid w:val="535B5812"/>
    <w:rsid w:val="53605517"/>
    <w:rsid w:val="53715ED9"/>
    <w:rsid w:val="53AC7DD2"/>
    <w:rsid w:val="53E221B9"/>
    <w:rsid w:val="543304E5"/>
    <w:rsid w:val="54392ADF"/>
    <w:rsid w:val="543C52D9"/>
    <w:rsid w:val="54527A54"/>
    <w:rsid w:val="545D2982"/>
    <w:rsid w:val="545D57C9"/>
    <w:rsid w:val="54886D3A"/>
    <w:rsid w:val="549B4B5D"/>
    <w:rsid w:val="54C10B3D"/>
    <w:rsid w:val="54D21A4A"/>
    <w:rsid w:val="54D55A19"/>
    <w:rsid w:val="54E35F62"/>
    <w:rsid w:val="551269B5"/>
    <w:rsid w:val="55156B19"/>
    <w:rsid w:val="55384523"/>
    <w:rsid w:val="554564F5"/>
    <w:rsid w:val="554D493C"/>
    <w:rsid w:val="55635943"/>
    <w:rsid w:val="556C57A7"/>
    <w:rsid w:val="55740B50"/>
    <w:rsid w:val="559208B5"/>
    <w:rsid w:val="55A16646"/>
    <w:rsid w:val="55B7224A"/>
    <w:rsid w:val="55CC5BA7"/>
    <w:rsid w:val="55DF4A35"/>
    <w:rsid w:val="55F42F65"/>
    <w:rsid w:val="55FF3DC5"/>
    <w:rsid w:val="562A304D"/>
    <w:rsid w:val="566449E0"/>
    <w:rsid w:val="567C46A2"/>
    <w:rsid w:val="56995F23"/>
    <w:rsid w:val="56C56E9A"/>
    <w:rsid w:val="56D94B69"/>
    <w:rsid w:val="56E427E6"/>
    <w:rsid w:val="56EA44EA"/>
    <w:rsid w:val="570708BC"/>
    <w:rsid w:val="572A0879"/>
    <w:rsid w:val="57366D46"/>
    <w:rsid w:val="576428D5"/>
    <w:rsid w:val="578B377E"/>
    <w:rsid w:val="57A25251"/>
    <w:rsid w:val="57CA705D"/>
    <w:rsid w:val="57FD5CB6"/>
    <w:rsid w:val="58002C27"/>
    <w:rsid w:val="5802021F"/>
    <w:rsid w:val="58A30ED9"/>
    <w:rsid w:val="58BB1203"/>
    <w:rsid w:val="58EF5577"/>
    <w:rsid w:val="59114FB0"/>
    <w:rsid w:val="59312C60"/>
    <w:rsid w:val="59522196"/>
    <w:rsid w:val="5953115E"/>
    <w:rsid w:val="597802BB"/>
    <w:rsid w:val="59D13CF1"/>
    <w:rsid w:val="59DE0E81"/>
    <w:rsid w:val="59E82C0B"/>
    <w:rsid w:val="59FE19D1"/>
    <w:rsid w:val="5A00396F"/>
    <w:rsid w:val="5A226FEB"/>
    <w:rsid w:val="5A3F5679"/>
    <w:rsid w:val="5A6559E3"/>
    <w:rsid w:val="5A7E5D9F"/>
    <w:rsid w:val="5ADF74EB"/>
    <w:rsid w:val="5AF9704F"/>
    <w:rsid w:val="5AFF7908"/>
    <w:rsid w:val="5B232178"/>
    <w:rsid w:val="5B637FC2"/>
    <w:rsid w:val="5B6C7EFA"/>
    <w:rsid w:val="5B704ED6"/>
    <w:rsid w:val="5BAA6805"/>
    <w:rsid w:val="5BCA524A"/>
    <w:rsid w:val="5BCC01DB"/>
    <w:rsid w:val="5BD56A3F"/>
    <w:rsid w:val="5BED6A32"/>
    <w:rsid w:val="5C1B09EF"/>
    <w:rsid w:val="5C254C2B"/>
    <w:rsid w:val="5C2E30D6"/>
    <w:rsid w:val="5C425B8C"/>
    <w:rsid w:val="5C7013F4"/>
    <w:rsid w:val="5C8E23E1"/>
    <w:rsid w:val="5CAD48B5"/>
    <w:rsid w:val="5D0976B9"/>
    <w:rsid w:val="5D40679C"/>
    <w:rsid w:val="5D5C4F58"/>
    <w:rsid w:val="5D7E7CC0"/>
    <w:rsid w:val="5D843EBA"/>
    <w:rsid w:val="5D873518"/>
    <w:rsid w:val="5DB31986"/>
    <w:rsid w:val="5DB31F57"/>
    <w:rsid w:val="5E6E2909"/>
    <w:rsid w:val="5EA13B0B"/>
    <w:rsid w:val="5EAE58CA"/>
    <w:rsid w:val="5EC12179"/>
    <w:rsid w:val="5ED75D25"/>
    <w:rsid w:val="5EEC3763"/>
    <w:rsid w:val="5EF665DA"/>
    <w:rsid w:val="5F4D4A2D"/>
    <w:rsid w:val="5F4D4C50"/>
    <w:rsid w:val="5F706D71"/>
    <w:rsid w:val="5F763EA0"/>
    <w:rsid w:val="5FAF5D40"/>
    <w:rsid w:val="5FD92450"/>
    <w:rsid w:val="5FE44AE8"/>
    <w:rsid w:val="601A29E5"/>
    <w:rsid w:val="60251F60"/>
    <w:rsid w:val="60252497"/>
    <w:rsid w:val="602D34BF"/>
    <w:rsid w:val="60377C08"/>
    <w:rsid w:val="604A11B2"/>
    <w:rsid w:val="605C392F"/>
    <w:rsid w:val="606833D9"/>
    <w:rsid w:val="60714C0C"/>
    <w:rsid w:val="6099738A"/>
    <w:rsid w:val="60A32B9F"/>
    <w:rsid w:val="60C47B2D"/>
    <w:rsid w:val="60D7551A"/>
    <w:rsid w:val="60FC04D8"/>
    <w:rsid w:val="61402C9C"/>
    <w:rsid w:val="6146152E"/>
    <w:rsid w:val="61955816"/>
    <w:rsid w:val="619C0924"/>
    <w:rsid w:val="61AD2CFD"/>
    <w:rsid w:val="61C70463"/>
    <w:rsid w:val="61DD7E96"/>
    <w:rsid w:val="62100714"/>
    <w:rsid w:val="62141E9A"/>
    <w:rsid w:val="621775E7"/>
    <w:rsid w:val="62255F90"/>
    <w:rsid w:val="62446862"/>
    <w:rsid w:val="625B7FA3"/>
    <w:rsid w:val="625C5F60"/>
    <w:rsid w:val="627348A7"/>
    <w:rsid w:val="6277301F"/>
    <w:rsid w:val="627A35E6"/>
    <w:rsid w:val="628B077A"/>
    <w:rsid w:val="62AD6118"/>
    <w:rsid w:val="62BC5FB1"/>
    <w:rsid w:val="62DE4C0E"/>
    <w:rsid w:val="6320085D"/>
    <w:rsid w:val="632F34FF"/>
    <w:rsid w:val="63936943"/>
    <w:rsid w:val="639456EF"/>
    <w:rsid w:val="63AD43CE"/>
    <w:rsid w:val="63C407FF"/>
    <w:rsid w:val="63D062E3"/>
    <w:rsid w:val="63DC6B04"/>
    <w:rsid w:val="63E7754A"/>
    <w:rsid w:val="63F7410E"/>
    <w:rsid w:val="64341748"/>
    <w:rsid w:val="646065E0"/>
    <w:rsid w:val="649865D3"/>
    <w:rsid w:val="649A2107"/>
    <w:rsid w:val="64C61BBC"/>
    <w:rsid w:val="64E35D4D"/>
    <w:rsid w:val="6504623C"/>
    <w:rsid w:val="65142539"/>
    <w:rsid w:val="652B5B1D"/>
    <w:rsid w:val="653378DA"/>
    <w:rsid w:val="657164A9"/>
    <w:rsid w:val="659473B3"/>
    <w:rsid w:val="65966293"/>
    <w:rsid w:val="65A11475"/>
    <w:rsid w:val="65A55B1F"/>
    <w:rsid w:val="65E07C46"/>
    <w:rsid w:val="65EB7AD0"/>
    <w:rsid w:val="65FF3615"/>
    <w:rsid w:val="661272AC"/>
    <w:rsid w:val="66533C13"/>
    <w:rsid w:val="66570776"/>
    <w:rsid w:val="6697617E"/>
    <w:rsid w:val="66D64F61"/>
    <w:rsid w:val="66EF1BEE"/>
    <w:rsid w:val="670F5F1E"/>
    <w:rsid w:val="67183B8F"/>
    <w:rsid w:val="672E3266"/>
    <w:rsid w:val="673C3DA6"/>
    <w:rsid w:val="676A473D"/>
    <w:rsid w:val="678B039B"/>
    <w:rsid w:val="67B25F23"/>
    <w:rsid w:val="67BF51BB"/>
    <w:rsid w:val="67D356E3"/>
    <w:rsid w:val="67ED40E8"/>
    <w:rsid w:val="6808339C"/>
    <w:rsid w:val="681A3EDC"/>
    <w:rsid w:val="681C3C22"/>
    <w:rsid w:val="68646808"/>
    <w:rsid w:val="68683EE7"/>
    <w:rsid w:val="686C0B2A"/>
    <w:rsid w:val="688E4331"/>
    <w:rsid w:val="6891091E"/>
    <w:rsid w:val="68D60B4F"/>
    <w:rsid w:val="690D6ECC"/>
    <w:rsid w:val="69370F06"/>
    <w:rsid w:val="69816DBC"/>
    <w:rsid w:val="698F343B"/>
    <w:rsid w:val="69CD6AAE"/>
    <w:rsid w:val="6A1041D8"/>
    <w:rsid w:val="6A2E1C06"/>
    <w:rsid w:val="6A4055B5"/>
    <w:rsid w:val="6A420991"/>
    <w:rsid w:val="6A6A04DD"/>
    <w:rsid w:val="6A8B3B40"/>
    <w:rsid w:val="6A8E322D"/>
    <w:rsid w:val="6AC80201"/>
    <w:rsid w:val="6ACC30DC"/>
    <w:rsid w:val="6AE33CEC"/>
    <w:rsid w:val="6B014C31"/>
    <w:rsid w:val="6B2F0072"/>
    <w:rsid w:val="6B8D6287"/>
    <w:rsid w:val="6BAB3149"/>
    <w:rsid w:val="6BB46641"/>
    <w:rsid w:val="6BDE2BFD"/>
    <w:rsid w:val="6BE93FD3"/>
    <w:rsid w:val="6C08399E"/>
    <w:rsid w:val="6C303D8F"/>
    <w:rsid w:val="6C326CAE"/>
    <w:rsid w:val="6C41342C"/>
    <w:rsid w:val="6C5742B0"/>
    <w:rsid w:val="6C761578"/>
    <w:rsid w:val="6C99021F"/>
    <w:rsid w:val="6CB30AE5"/>
    <w:rsid w:val="6CFC78FC"/>
    <w:rsid w:val="6D116E8E"/>
    <w:rsid w:val="6D173052"/>
    <w:rsid w:val="6D503EA2"/>
    <w:rsid w:val="6D641964"/>
    <w:rsid w:val="6DB67F20"/>
    <w:rsid w:val="6E0077FF"/>
    <w:rsid w:val="6E1C1CEC"/>
    <w:rsid w:val="6E21250C"/>
    <w:rsid w:val="6E441C28"/>
    <w:rsid w:val="6E604B6F"/>
    <w:rsid w:val="6E847B19"/>
    <w:rsid w:val="6E921681"/>
    <w:rsid w:val="6ED46A25"/>
    <w:rsid w:val="6EE60E51"/>
    <w:rsid w:val="6EF800A3"/>
    <w:rsid w:val="6F3E04D1"/>
    <w:rsid w:val="6F465599"/>
    <w:rsid w:val="6F67587D"/>
    <w:rsid w:val="6F821680"/>
    <w:rsid w:val="6F8B0781"/>
    <w:rsid w:val="6F92115B"/>
    <w:rsid w:val="6FB445B0"/>
    <w:rsid w:val="6FDA74A6"/>
    <w:rsid w:val="703B3D7F"/>
    <w:rsid w:val="704525E7"/>
    <w:rsid w:val="708B43A4"/>
    <w:rsid w:val="70AB45C7"/>
    <w:rsid w:val="70D81495"/>
    <w:rsid w:val="71314CE7"/>
    <w:rsid w:val="714A0389"/>
    <w:rsid w:val="715564F2"/>
    <w:rsid w:val="7186433D"/>
    <w:rsid w:val="71B94254"/>
    <w:rsid w:val="71C10242"/>
    <w:rsid w:val="71D54657"/>
    <w:rsid w:val="71F007AA"/>
    <w:rsid w:val="721C1304"/>
    <w:rsid w:val="722B2176"/>
    <w:rsid w:val="725B53B1"/>
    <w:rsid w:val="72710CD6"/>
    <w:rsid w:val="727A0D2E"/>
    <w:rsid w:val="729B44A8"/>
    <w:rsid w:val="72E3157A"/>
    <w:rsid w:val="731D38DE"/>
    <w:rsid w:val="733F6699"/>
    <w:rsid w:val="736C5632"/>
    <w:rsid w:val="73707BF4"/>
    <w:rsid w:val="73946DD6"/>
    <w:rsid w:val="73AC074F"/>
    <w:rsid w:val="73BB47ED"/>
    <w:rsid w:val="74015B28"/>
    <w:rsid w:val="74140D3C"/>
    <w:rsid w:val="741F34A0"/>
    <w:rsid w:val="74684895"/>
    <w:rsid w:val="74795F49"/>
    <w:rsid w:val="74A059A3"/>
    <w:rsid w:val="74A332EB"/>
    <w:rsid w:val="74D43A53"/>
    <w:rsid w:val="75264EBC"/>
    <w:rsid w:val="757C3C94"/>
    <w:rsid w:val="75990CDA"/>
    <w:rsid w:val="75A93EA9"/>
    <w:rsid w:val="75AE4BAC"/>
    <w:rsid w:val="75B50040"/>
    <w:rsid w:val="75CA6190"/>
    <w:rsid w:val="75CD67E9"/>
    <w:rsid w:val="75FA591B"/>
    <w:rsid w:val="761F5CFF"/>
    <w:rsid w:val="763C3878"/>
    <w:rsid w:val="764E3871"/>
    <w:rsid w:val="769A5B70"/>
    <w:rsid w:val="76C277B0"/>
    <w:rsid w:val="76D46C00"/>
    <w:rsid w:val="77023847"/>
    <w:rsid w:val="77034C44"/>
    <w:rsid w:val="770F4D78"/>
    <w:rsid w:val="772B6F4E"/>
    <w:rsid w:val="772B7A60"/>
    <w:rsid w:val="77333903"/>
    <w:rsid w:val="774B251F"/>
    <w:rsid w:val="774F0652"/>
    <w:rsid w:val="775D5B88"/>
    <w:rsid w:val="77B84457"/>
    <w:rsid w:val="77C23453"/>
    <w:rsid w:val="77C55168"/>
    <w:rsid w:val="785173F2"/>
    <w:rsid w:val="7853769B"/>
    <w:rsid w:val="786B716F"/>
    <w:rsid w:val="787C3AB9"/>
    <w:rsid w:val="7898565E"/>
    <w:rsid w:val="789F5C8E"/>
    <w:rsid w:val="78E8306C"/>
    <w:rsid w:val="78EC3B41"/>
    <w:rsid w:val="790B4D2D"/>
    <w:rsid w:val="790F035B"/>
    <w:rsid w:val="791851C7"/>
    <w:rsid w:val="79191C0E"/>
    <w:rsid w:val="794344AB"/>
    <w:rsid w:val="79542999"/>
    <w:rsid w:val="79593364"/>
    <w:rsid w:val="795E6310"/>
    <w:rsid w:val="796075AF"/>
    <w:rsid w:val="79686949"/>
    <w:rsid w:val="796E3351"/>
    <w:rsid w:val="79AC1C2C"/>
    <w:rsid w:val="79F6128E"/>
    <w:rsid w:val="7A2270CE"/>
    <w:rsid w:val="7A55714C"/>
    <w:rsid w:val="7AD0582C"/>
    <w:rsid w:val="7AD0650C"/>
    <w:rsid w:val="7AE2223F"/>
    <w:rsid w:val="7AF9703F"/>
    <w:rsid w:val="7B8E2DCF"/>
    <w:rsid w:val="7B9766AC"/>
    <w:rsid w:val="7B9B1B80"/>
    <w:rsid w:val="7BAE0BD5"/>
    <w:rsid w:val="7BC03073"/>
    <w:rsid w:val="7BE24545"/>
    <w:rsid w:val="7C2D1669"/>
    <w:rsid w:val="7C3A7976"/>
    <w:rsid w:val="7C817CB1"/>
    <w:rsid w:val="7C832807"/>
    <w:rsid w:val="7C86676F"/>
    <w:rsid w:val="7CA36043"/>
    <w:rsid w:val="7CA8494E"/>
    <w:rsid w:val="7CB043C7"/>
    <w:rsid w:val="7CBC6F22"/>
    <w:rsid w:val="7D095FB4"/>
    <w:rsid w:val="7D320CA9"/>
    <w:rsid w:val="7D335F95"/>
    <w:rsid w:val="7D3F15A6"/>
    <w:rsid w:val="7D466F15"/>
    <w:rsid w:val="7D551352"/>
    <w:rsid w:val="7D871A8E"/>
    <w:rsid w:val="7DC270DB"/>
    <w:rsid w:val="7DC55BCC"/>
    <w:rsid w:val="7DC76B7F"/>
    <w:rsid w:val="7DF32D7A"/>
    <w:rsid w:val="7DF918DD"/>
    <w:rsid w:val="7E44168D"/>
    <w:rsid w:val="7E4F1736"/>
    <w:rsid w:val="7E513836"/>
    <w:rsid w:val="7E6D2712"/>
    <w:rsid w:val="7E6F196A"/>
    <w:rsid w:val="7E7D7397"/>
    <w:rsid w:val="7EC37706"/>
    <w:rsid w:val="7ECC2246"/>
    <w:rsid w:val="7ECE6244"/>
    <w:rsid w:val="7EE63CF3"/>
    <w:rsid w:val="7F746894"/>
    <w:rsid w:val="7F781909"/>
    <w:rsid w:val="7FA30658"/>
    <w:rsid w:val="7FB06F1F"/>
    <w:rsid w:val="7FBD5295"/>
    <w:rsid w:val="7FC71532"/>
    <w:rsid w:val="7FD567DF"/>
    <w:rsid w:val="7FDD22EC"/>
    <w:rsid w:val="7FE07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8">
    <w:name w:val="Default Paragraph Font"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semiHidden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page number"/>
    <w:basedOn w:val="8"/>
    <w:qFormat/>
    <w:uiPriority w:val="0"/>
  </w:style>
  <w:style w:type="character" w:styleId="10">
    <w:name w:val="Hyperlink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dhrd</Company>
  <Pages>3</Pages>
  <Words>264</Words>
  <Characters>1377</Characters>
  <Lines>17</Lines>
  <Paragraphs>5</Paragraphs>
  <TotalTime>2</TotalTime>
  <ScaleCrop>false</ScaleCrop>
  <LinksUpToDate>false</LinksUpToDate>
  <CharactersWithSpaces>1568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2020-06-23T11:55:00Z</dcterms:created>
  <dc:creator>user</dc:creator>
  <cp:lastModifiedBy>虞花梧叶</cp:lastModifiedBy>
  <cp:lastPrinted>2018-12-27T03:09:00Z</cp:lastPrinted>
  <dcterms:modified xsi:type="dcterms:W3CDTF">2026-01-26T08:05:16Z</dcterms:modified>
  <dc:title>广东德豪润达电气股份有限公司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7DAAED2848EB482083E42165A28F6C58_13</vt:lpwstr>
  </property>
  <property fmtid="{D5CDD505-2E9C-101B-9397-08002B2CF9AE}" pid="4" name="KSOTemplateDocerSaveRecord">
    <vt:lpwstr>eyJoZGlkIjoiNjQzMjJmY2VmYTQ3NTQxZDdiMDE3ZjcwNmFiYTk0YTMiLCJ1c2VySWQiOiIxNjE5NTM5ODIyIn0=</vt:lpwstr>
  </property>
</Properties>
</file>